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6366" w:rsidRPr="001E4BF2" w:rsidRDefault="001E6366" w:rsidP="00D3043E">
      <w:pPr>
        <w:tabs>
          <w:tab w:val="center" w:pos="2040"/>
          <w:tab w:val="center" w:pos="7088"/>
        </w:tabs>
        <w:spacing w:before="0" w:after="0" w:line="240" w:lineRule="auto"/>
        <w:jc w:val="both"/>
        <w:rPr>
          <w:b/>
          <w:bCs/>
          <w:sz w:val="24"/>
          <w:szCs w:val="24"/>
        </w:rPr>
      </w:pPr>
      <w:r>
        <w:rPr>
          <w:bCs/>
          <w:sz w:val="24"/>
          <w:szCs w:val="24"/>
        </w:rPr>
        <w:t>TRƯỜNG CAO ĐẲNG LÝ TỰ TRỌNG</w:t>
      </w:r>
      <w:r w:rsidRPr="001E4BF2">
        <w:rPr>
          <w:bCs/>
          <w:sz w:val="24"/>
          <w:szCs w:val="24"/>
        </w:rPr>
        <w:tab/>
      </w:r>
      <w:r w:rsidRPr="001E4BF2">
        <w:rPr>
          <w:b/>
          <w:bCs/>
          <w:sz w:val="24"/>
          <w:szCs w:val="24"/>
        </w:rPr>
        <w:t>CỘNG HÒA XÃ HỘI CHỦ NGHĨA VIỆT NAM</w:t>
      </w:r>
    </w:p>
    <w:p w:rsidR="001E6366" w:rsidRPr="001E4BF2" w:rsidRDefault="001E6366" w:rsidP="00D3043E">
      <w:pPr>
        <w:tabs>
          <w:tab w:val="center" w:pos="2040"/>
          <w:tab w:val="center" w:pos="7088"/>
        </w:tabs>
        <w:spacing w:before="0" w:after="0" w:line="240" w:lineRule="auto"/>
        <w:jc w:val="both"/>
        <w:rPr>
          <w:b/>
          <w:bCs/>
          <w:sz w:val="24"/>
          <w:szCs w:val="24"/>
        </w:rPr>
      </w:pPr>
      <w:r>
        <w:rPr>
          <w:bCs/>
          <w:sz w:val="24"/>
          <w:szCs w:val="24"/>
        </w:rPr>
        <w:tab/>
      </w:r>
      <w:r w:rsidRPr="001E4BF2">
        <w:rPr>
          <w:bCs/>
          <w:sz w:val="24"/>
          <w:szCs w:val="24"/>
        </w:rPr>
        <w:t>T</w:t>
      </w:r>
      <w:r>
        <w:rPr>
          <w:bCs/>
          <w:sz w:val="24"/>
          <w:szCs w:val="24"/>
        </w:rPr>
        <w:t>HÀNH PHỐ</w:t>
      </w:r>
      <w:r w:rsidRPr="001E4BF2">
        <w:rPr>
          <w:bCs/>
          <w:sz w:val="24"/>
          <w:szCs w:val="24"/>
        </w:rPr>
        <w:t xml:space="preserve"> HỒ CHÍ MINH</w:t>
      </w:r>
      <w:r w:rsidRPr="001E4BF2">
        <w:rPr>
          <w:bCs/>
          <w:sz w:val="24"/>
          <w:szCs w:val="24"/>
        </w:rPr>
        <w:tab/>
      </w:r>
      <w:r>
        <w:rPr>
          <w:b/>
          <w:bCs/>
          <w:szCs w:val="26"/>
        </w:rPr>
        <w:t>Độc</w:t>
      </w:r>
      <w:r w:rsidRPr="001E4BF2">
        <w:rPr>
          <w:b/>
          <w:bCs/>
          <w:szCs w:val="26"/>
        </w:rPr>
        <w:t xml:space="preserve"> lập – Tự do – Hạnh phúc</w:t>
      </w:r>
    </w:p>
    <w:p w:rsidR="001E6366" w:rsidRPr="001E4BF2" w:rsidRDefault="00886662" w:rsidP="00D3043E">
      <w:pPr>
        <w:tabs>
          <w:tab w:val="center" w:pos="2040"/>
          <w:tab w:val="center" w:pos="7088"/>
        </w:tabs>
        <w:spacing w:before="0" w:after="0" w:line="240" w:lineRule="auto"/>
        <w:jc w:val="both"/>
        <w:rPr>
          <w:b/>
          <w:bCs/>
          <w:sz w:val="24"/>
          <w:szCs w:val="24"/>
        </w:rPr>
      </w:pPr>
      <w:r>
        <w:rPr>
          <w:b/>
          <w:bCs/>
          <w:noProof/>
          <w:sz w:val="24"/>
          <w:szCs w:val="24"/>
        </w:rPr>
        <mc:AlternateContent>
          <mc:Choice Requires="wps">
            <w:drawing>
              <wp:anchor distT="0" distB="0" distL="114300" distR="114300" simplePos="0" relativeHeight="251656704" behindDoc="0" locked="0" layoutInCell="1" allowOverlap="1" wp14:anchorId="2E22FF5A" wp14:editId="0FAAF531">
                <wp:simplePos x="0" y="0"/>
                <wp:positionH relativeFrom="column">
                  <wp:posOffset>3444240</wp:posOffset>
                </wp:positionH>
                <wp:positionV relativeFrom="paragraph">
                  <wp:posOffset>305</wp:posOffset>
                </wp:positionV>
                <wp:extent cx="2106777" cy="0"/>
                <wp:effectExtent l="0" t="0" r="27305" b="1905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677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1.2pt,0" to="437.1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Q9OEwIAACg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"/>
            </w:pict>
          </mc:Fallback>
        </mc:AlternateContent>
      </w:r>
      <w:r w:rsidR="001E6366" w:rsidRPr="001E4BF2">
        <w:rPr>
          <w:b/>
          <w:bCs/>
          <w:sz w:val="24"/>
          <w:szCs w:val="24"/>
        </w:rPr>
        <w:tab/>
        <w:t xml:space="preserve">PHÒNG </w:t>
      </w:r>
      <w:r w:rsidR="001E6366">
        <w:rPr>
          <w:b/>
          <w:bCs/>
          <w:sz w:val="24"/>
          <w:szCs w:val="24"/>
        </w:rPr>
        <w:t>CÔNG TÁC CHÍNH TRỊ</w:t>
      </w:r>
    </w:p>
    <w:p w:rsidR="001E6366" w:rsidRPr="001E4BF2" w:rsidRDefault="001E6366" w:rsidP="00D3043E">
      <w:pPr>
        <w:tabs>
          <w:tab w:val="center" w:pos="2040"/>
          <w:tab w:val="center" w:pos="7088"/>
        </w:tabs>
        <w:spacing w:before="0" w:after="0" w:line="240" w:lineRule="auto"/>
        <w:jc w:val="both"/>
        <w:rPr>
          <w:b/>
          <w:bCs/>
          <w:sz w:val="24"/>
          <w:szCs w:val="24"/>
        </w:rPr>
      </w:pPr>
      <w:r w:rsidRPr="001E4BF2">
        <w:rPr>
          <w:b/>
          <w:bCs/>
          <w:sz w:val="24"/>
          <w:szCs w:val="24"/>
        </w:rPr>
        <w:tab/>
        <w:t xml:space="preserve"> - </w:t>
      </w:r>
      <w:r>
        <w:rPr>
          <w:b/>
          <w:bCs/>
          <w:sz w:val="24"/>
          <w:szCs w:val="24"/>
        </w:rPr>
        <w:t>HỌC SINH</w:t>
      </w:r>
      <w:r w:rsidRPr="001E4BF2">
        <w:rPr>
          <w:b/>
          <w:bCs/>
          <w:sz w:val="24"/>
          <w:szCs w:val="24"/>
        </w:rPr>
        <w:t xml:space="preserve"> SINH VIÊN</w:t>
      </w:r>
    </w:p>
    <w:p w:rsidR="001E6366" w:rsidRDefault="00393445" w:rsidP="00D3043E">
      <w:pPr>
        <w:tabs>
          <w:tab w:val="center" w:pos="2040"/>
          <w:tab w:val="center" w:pos="7088"/>
        </w:tabs>
        <w:spacing w:before="0" w:after="0" w:line="240" w:lineRule="auto"/>
        <w:jc w:val="both"/>
        <w:rPr>
          <w:bCs/>
        </w:rPr>
      </w:pPr>
      <w:r>
        <w:rPr>
          <w:bCs/>
          <w:noProof/>
        </w:rPr>
        <mc:AlternateContent>
          <mc:Choice Requires="wps">
            <w:drawing>
              <wp:anchor distT="0" distB="0" distL="114300" distR="114300" simplePos="0" relativeHeight="251658752" behindDoc="0" locked="0" layoutInCell="1" allowOverlap="1">
                <wp:simplePos x="0" y="0"/>
                <wp:positionH relativeFrom="column">
                  <wp:posOffset>838200</wp:posOffset>
                </wp:positionH>
                <wp:positionV relativeFrom="paragraph">
                  <wp:posOffset>19355</wp:posOffset>
                </wp:positionV>
                <wp:extent cx="990600" cy="0"/>
                <wp:effectExtent l="0" t="0" r="19050" b="19050"/>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pt,1.5pt" to="2in,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wvcEAIAACc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"/>
            </w:pict>
          </mc:Fallback>
        </mc:AlternateContent>
      </w:r>
      <w:r w:rsidR="001E6366">
        <w:rPr>
          <w:bCs/>
        </w:rPr>
        <w:tab/>
      </w:r>
    </w:p>
    <w:p w:rsidR="001E6366" w:rsidRDefault="001E6366" w:rsidP="00D3043E">
      <w:pPr>
        <w:tabs>
          <w:tab w:val="center" w:pos="2040"/>
          <w:tab w:val="center" w:pos="7088"/>
        </w:tabs>
        <w:spacing w:before="0" w:after="0" w:line="240" w:lineRule="auto"/>
        <w:jc w:val="both"/>
        <w:rPr>
          <w:bCs/>
        </w:rPr>
      </w:pPr>
      <w:r>
        <w:rPr>
          <w:bCs/>
        </w:rPr>
        <w:tab/>
      </w:r>
      <w:r w:rsidRPr="001E4BF2">
        <w:rPr>
          <w:bCs/>
          <w:sz w:val="24"/>
          <w:szCs w:val="24"/>
        </w:rPr>
        <w:t xml:space="preserve">Số: </w:t>
      </w:r>
      <w:r w:rsidR="00123BF9">
        <w:rPr>
          <w:bCs/>
          <w:sz w:val="24"/>
          <w:szCs w:val="24"/>
        </w:rPr>
        <w:t>0</w:t>
      </w:r>
      <w:r w:rsidR="005A123B">
        <w:rPr>
          <w:bCs/>
          <w:sz w:val="24"/>
          <w:szCs w:val="24"/>
        </w:rPr>
        <w:t xml:space="preserve">9 </w:t>
      </w:r>
      <w:r w:rsidRPr="001E4BF2">
        <w:rPr>
          <w:bCs/>
          <w:sz w:val="24"/>
          <w:szCs w:val="24"/>
        </w:rPr>
        <w:t>/BC-CTCT</w:t>
      </w:r>
      <w:r>
        <w:rPr>
          <w:bCs/>
        </w:rPr>
        <w:tab/>
      </w:r>
      <w:r>
        <w:rPr>
          <w:bCs/>
          <w:i/>
          <w:szCs w:val="26"/>
        </w:rPr>
        <w:t>Thành phố Hồ Chí Minh, ngày</w:t>
      </w:r>
      <w:r w:rsidR="00481A82">
        <w:rPr>
          <w:bCs/>
          <w:i/>
          <w:szCs w:val="26"/>
        </w:rPr>
        <w:t xml:space="preserve"> </w:t>
      </w:r>
      <w:r w:rsidR="005A123B">
        <w:rPr>
          <w:bCs/>
          <w:i/>
          <w:szCs w:val="26"/>
        </w:rPr>
        <w:t>20</w:t>
      </w:r>
      <w:r w:rsidR="00B96C33">
        <w:rPr>
          <w:bCs/>
          <w:i/>
          <w:szCs w:val="26"/>
        </w:rPr>
        <w:t xml:space="preserve"> </w:t>
      </w:r>
      <w:r w:rsidRPr="00F927CB">
        <w:rPr>
          <w:bCs/>
          <w:i/>
          <w:szCs w:val="26"/>
        </w:rPr>
        <w:t xml:space="preserve">tháng </w:t>
      </w:r>
      <w:r w:rsidR="005A123B">
        <w:rPr>
          <w:bCs/>
          <w:i/>
          <w:szCs w:val="26"/>
        </w:rPr>
        <w:t>9</w:t>
      </w:r>
      <w:r w:rsidRPr="00F927CB">
        <w:rPr>
          <w:bCs/>
          <w:i/>
          <w:szCs w:val="26"/>
        </w:rPr>
        <w:t xml:space="preserve"> năm 201</w:t>
      </w:r>
      <w:r w:rsidR="00FD3C2E">
        <w:rPr>
          <w:bCs/>
          <w:i/>
          <w:szCs w:val="26"/>
        </w:rPr>
        <w:t>9</w:t>
      </w:r>
    </w:p>
    <w:p w:rsidR="001E6366" w:rsidRPr="00561229" w:rsidRDefault="001E6366" w:rsidP="00FB5C78">
      <w:pPr>
        <w:tabs>
          <w:tab w:val="center" w:pos="1980"/>
          <w:tab w:val="center" w:pos="7020"/>
        </w:tabs>
        <w:spacing w:before="0" w:after="0" w:line="240" w:lineRule="auto"/>
        <w:jc w:val="both"/>
        <w:rPr>
          <w:bCs/>
          <w:sz w:val="16"/>
          <w:szCs w:val="16"/>
        </w:rPr>
      </w:pPr>
    </w:p>
    <w:p w:rsidR="001E6366" w:rsidRPr="003321FA" w:rsidRDefault="001E6366" w:rsidP="00A80908">
      <w:pPr>
        <w:spacing w:before="0" w:after="0" w:line="240" w:lineRule="auto"/>
        <w:jc w:val="center"/>
        <w:rPr>
          <w:b/>
          <w:bCs/>
          <w:sz w:val="28"/>
          <w:szCs w:val="28"/>
        </w:rPr>
      </w:pPr>
      <w:r w:rsidRPr="003321FA">
        <w:rPr>
          <w:b/>
          <w:bCs/>
          <w:sz w:val="28"/>
          <w:szCs w:val="28"/>
        </w:rPr>
        <w:t>BÁO CÁO</w:t>
      </w:r>
    </w:p>
    <w:p w:rsidR="001E6366" w:rsidRDefault="001E6366" w:rsidP="00A80908">
      <w:pPr>
        <w:spacing w:before="0" w:after="0" w:line="240" w:lineRule="auto"/>
        <w:jc w:val="center"/>
        <w:rPr>
          <w:b/>
          <w:sz w:val="28"/>
          <w:szCs w:val="28"/>
        </w:rPr>
      </w:pPr>
      <w:r w:rsidRPr="003321FA">
        <w:rPr>
          <w:b/>
          <w:sz w:val="28"/>
          <w:szCs w:val="28"/>
        </w:rPr>
        <w:t>V</w:t>
      </w:r>
      <w:r>
        <w:rPr>
          <w:b/>
          <w:sz w:val="28"/>
          <w:szCs w:val="28"/>
        </w:rPr>
        <w:t>ề việc</w:t>
      </w:r>
      <w:r w:rsidRPr="003321FA">
        <w:rPr>
          <w:b/>
          <w:sz w:val="28"/>
          <w:szCs w:val="28"/>
        </w:rPr>
        <w:t xml:space="preserve"> kiểm điểm công tác tháng </w:t>
      </w:r>
      <w:r w:rsidR="005A123B">
        <w:rPr>
          <w:b/>
          <w:sz w:val="28"/>
          <w:szCs w:val="28"/>
        </w:rPr>
        <w:t>9</w:t>
      </w:r>
      <w:r w:rsidRPr="003321FA">
        <w:rPr>
          <w:b/>
          <w:sz w:val="28"/>
          <w:szCs w:val="28"/>
        </w:rPr>
        <w:t xml:space="preserve"> năm 201</w:t>
      </w:r>
      <w:r w:rsidR="00FD3C2E">
        <w:rPr>
          <w:b/>
          <w:sz w:val="28"/>
          <w:szCs w:val="28"/>
        </w:rPr>
        <w:t>9</w:t>
      </w:r>
      <w:r>
        <w:rPr>
          <w:b/>
          <w:sz w:val="28"/>
          <w:szCs w:val="28"/>
        </w:rPr>
        <w:t xml:space="preserve"> và</w:t>
      </w:r>
    </w:p>
    <w:p w:rsidR="001E6366" w:rsidRPr="003321FA" w:rsidRDefault="001E6366" w:rsidP="00A80908">
      <w:pPr>
        <w:spacing w:before="0" w:after="0" w:line="240" w:lineRule="auto"/>
        <w:jc w:val="center"/>
        <w:rPr>
          <w:b/>
          <w:sz w:val="28"/>
          <w:szCs w:val="28"/>
        </w:rPr>
      </w:pPr>
      <w:r>
        <w:rPr>
          <w:b/>
          <w:sz w:val="28"/>
          <w:szCs w:val="28"/>
        </w:rPr>
        <w:t>Kế hoạ</w:t>
      </w:r>
      <w:r w:rsidR="00325CE6">
        <w:rPr>
          <w:b/>
          <w:sz w:val="28"/>
          <w:szCs w:val="28"/>
        </w:rPr>
        <w:t xml:space="preserve">ch công tác tháng </w:t>
      </w:r>
      <w:r w:rsidR="005A123B">
        <w:rPr>
          <w:b/>
          <w:sz w:val="28"/>
          <w:szCs w:val="28"/>
        </w:rPr>
        <w:t>10</w:t>
      </w:r>
      <w:r>
        <w:rPr>
          <w:b/>
          <w:sz w:val="28"/>
          <w:szCs w:val="28"/>
        </w:rPr>
        <w:t xml:space="preserve"> </w:t>
      </w:r>
      <w:r w:rsidRPr="003321FA">
        <w:rPr>
          <w:b/>
          <w:sz w:val="28"/>
          <w:szCs w:val="28"/>
        </w:rPr>
        <w:t>năm 201</w:t>
      </w:r>
      <w:r w:rsidR="002F0CB8">
        <w:rPr>
          <w:b/>
          <w:sz w:val="28"/>
          <w:szCs w:val="28"/>
        </w:rPr>
        <w:t>9</w:t>
      </w:r>
    </w:p>
    <w:p w:rsidR="00982D38" w:rsidRDefault="00982D38" w:rsidP="001E6366">
      <w:pPr>
        <w:jc w:val="center"/>
        <w:rPr>
          <w:b/>
          <w:sz w:val="16"/>
          <w:szCs w:val="16"/>
        </w:rPr>
      </w:pPr>
      <w:r w:rsidRPr="008E4F94">
        <w:rPr>
          <w:noProof/>
          <w:sz w:val="16"/>
          <w:szCs w:val="16"/>
        </w:rPr>
        <mc:AlternateContent>
          <mc:Choice Requires="wps">
            <w:drawing>
              <wp:anchor distT="0" distB="0" distL="114300" distR="114300" simplePos="0" relativeHeight="251657728" behindDoc="0" locked="0" layoutInCell="1" allowOverlap="1" wp14:anchorId="1BA970A8" wp14:editId="4E538CFC">
                <wp:simplePos x="0" y="0"/>
                <wp:positionH relativeFrom="column">
                  <wp:posOffset>2276475</wp:posOffset>
                </wp:positionH>
                <wp:positionV relativeFrom="paragraph">
                  <wp:posOffset>41275</wp:posOffset>
                </wp:positionV>
                <wp:extent cx="1619885" cy="0"/>
                <wp:effectExtent l="0" t="0" r="18415" b="1905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198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9.25pt,3.25pt" to="306.8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Ve6Eg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"/>
            </w:pict>
          </mc:Fallback>
        </mc:AlternateContent>
      </w:r>
    </w:p>
    <w:p w:rsidR="001E6366" w:rsidRPr="00982D38" w:rsidRDefault="001E6366" w:rsidP="00543899">
      <w:pPr>
        <w:spacing w:line="240" w:lineRule="auto"/>
        <w:ind w:firstLine="567"/>
        <w:jc w:val="both"/>
        <w:rPr>
          <w:b/>
          <w:color w:val="000000" w:themeColor="text1"/>
          <w:sz w:val="28"/>
          <w:szCs w:val="28"/>
        </w:rPr>
      </w:pPr>
      <w:r w:rsidRPr="00982D38">
        <w:rPr>
          <w:b/>
          <w:color w:val="000000" w:themeColor="text1"/>
          <w:sz w:val="28"/>
          <w:szCs w:val="28"/>
        </w:rPr>
        <w:t xml:space="preserve">1. Công tác đã thực hiện trong tháng </w:t>
      </w:r>
      <w:r w:rsidR="005A123B">
        <w:rPr>
          <w:b/>
          <w:color w:val="000000" w:themeColor="text1"/>
          <w:sz w:val="28"/>
          <w:szCs w:val="28"/>
        </w:rPr>
        <w:t>9</w:t>
      </w:r>
      <w:r w:rsidR="00FD3C2E" w:rsidRPr="00982D38">
        <w:rPr>
          <w:b/>
          <w:color w:val="000000" w:themeColor="text1"/>
          <w:sz w:val="28"/>
          <w:szCs w:val="28"/>
        </w:rPr>
        <w:t>/2019</w:t>
      </w:r>
    </w:p>
    <w:p w:rsidR="001E6366" w:rsidRPr="00982D38" w:rsidRDefault="001E6366" w:rsidP="00543899">
      <w:pPr>
        <w:spacing w:line="240" w:lineRule="auto"/>
        <w:ind w:firstLine="567"/>
        <w:jc w:val="both"/>
        <w:rPr>
          <w:color w:val="FF0000"/>
          <w:sz w:val="28"/>
          <w:szCs w:val="28"/>
        </w:rPr>
      </w:pPr>
      <w:r w:rsidRPr="00982D38">
        <w:rPr>
          <w:b/>
          <w:color w:val="000000" w:themeColor="text1"/>
          <w:sz w:val="28"/>
          <w:szCs w:val="28"/>
        </w:rPr>
        <w:t>1.1. Tình hình HSSV</w:t>
      </w:r>
      <w:r w:rsidR="005D1646" w:rsidRPr="00982D38">
        <w:rPr>
          <w:b/>
          <w:color w:val="000000" w:themeColor="text1"/>
          <w:sz w:val="28"/>
          <w:szCs w:val="28"/>
        </w:rPr>
        <w:t>:</w:t>
      </w:r>
    </w:p>
    <w:p w:rsidR="00D40AFD" w:rsidRDefault="008A6B40" w:rsidP="00543899">
      <w:pPr>
        <w:spacing w:line="240" w:lineRule="auto"/>
        <w:ind w:firstLine="567"/>
        <w:jc w:val="both"/>
        <w:rPr>
          <w:sz w:val="28"/>
          <w:szCs w:val="28"/>
        </w:rPr>
      </w:pPr>
      <w:r>
        <w:rPr>
          <w:sz w:val="28"/>
          <w:szCs w:val="28"/>
        </w:rPr>
        <w:t xml:space="preserve">- </w:t>
      </w:r>
      <w:r w:rsidR="00D40AFD" w:rsidRPr="00982D38">
        <w:rPr>
          <w:sz w:val="28"/>
          <w:szCs w:val="28"/>
        </w:rPr>
        <w:t>Tổng số HSSV toàn trườ</w:t>
      </w:r>
      <w:r w:rsidR="00E539F2" w:rsidRPr="00982D38">
        <w:rPr>
          <w:sz w:val="28"/>
          <w:szCs w:val="28"/>
        </w:rPr>
        <w:t>ng =</w:t>
      </w:r>
      <w:r w:rsidR="00C025F1" w:rsidRPr="00982D38">
        <w:rPr>
          <w:sz w:val="28"/>
          <w:szCs w:val="28"/>
        </w:rPr>
        <w:t xml:space="preserve"> </w:t>
      </w:r>
      <w:r w:rsidR="00B825FC">
        <w:rPr>
          <w:sz w:val="28"/>
          <w:szCs w:val="28"/>
        </w:rPr>
        <w:t xml:space="preserve">        </w:t>
      </w:r>
      <w:r w:rsidR="00156A92" w:rsidRPr="00982D38">
        <w:rPr>
          <w:sz w:val="28"/>
          <w:szCs w:val="28"/>
        </w:rPr>
        <w:t>HSSV</w:t>
      </w:r>
      <w:r w:rsidR="00174DED" w:rsidRPr="00982D38">
        <w:rPr>
          <w:sz w:val="28"/>
          <w:szCs w:val="28"/>
        </w:rPr>
        <w:t xml:space="preserve"> </w:t>
      </w:r>
      <w:r w:rsidR="00D40AFD" w:rsidRPr="00982D38">
        <w:rPr>
          <w:sz w:val="28"/>
          <w:szCs w:val="28"/>
        </w:rPr>
        <w:t>(Tính đế</w:t>
      </w:r>
      <w:r w:rsidR="004E219D" w:rsidRPr="00982D38">
        <w:rPr>
          <w:sz w:val="28"/>
          <w:szCs w:val="28"/>
        </w:rPr>
        <w:t xml:space="preserve">n ngày </w:t>
      </w:r>
      <w:r w:rsidR="00174DED" w:rsidRPr="00982D38">
        <w:rPr>
          <w:sz w:val="28"/>
          <w:szCs w:val="28"/>
        </w:rPr>
        <w:t>2</w:t>
      </w:r>
      <w:r w:rsidR="00123BF9" w:rsidRPr="00982D38">
        <w:rPr>
          <w:sz w:val="28"/>
          <w:szCs w:val="28"/>
        </w:rPr>
        <w:t>0</w:t>
      </w:r>
      <w:r w:rsidR="004E219D" w:rsidRPr="00982D38">
        <w:rPr>
          <w:sz w:val="28"/>
          <w:szCs w:val="28"/>
        </w:rPr>
        <w:t>/</w:t>
      </w:r>
      <w:r w:rsidR="005A123B">
        <w:rPr>
          <w:sz w:val="28"/>
          <w:szCs w:val="28"/>
        </w:rPr>
        <w:t>9</w:t>
      </w:r>
      <w:r w:rsidR="00D40AFD" w:rsidRPr="00982D38">
        <w:rPr>
          <w:sz w:val="28"/>
          <w:szCs w:val="28"/>
        </w:rPr>
        <w:t>/201</w:t>
      </w:r>
      <w:r w:rsidR="00FD3C2E" w:rsidRPr="00982D38">
        <w:rPr>
          <w:sz w:val="28"/>
          <w:szCs w:val="28"/>
        </w:rPr>
        <w:t>9</w:t>
      </w:r>
      <w:r w:rsidR="00D40AFD" w:rsidRPr="00982D38">
        <w:rPr>
          <w:sz w:val="28"/>
          <w:szCs w:val="28"/>
        </w:rPr>
        <w:t xml:space="preserve"> </w:t>
      </w:r>
      <w:r w:rsidR="00045BAF" w:rsidRPr="00982D38">
        <w:rPr>
          <w:sz w:val="28"/>
          <w:szCs w:val="28"/>
        </w:rPr>
        <w:t>t</w:t>
      </w:r>
      <w:r w:rsidR="002A3F97" w:rsidRPr="00982D38">
        <w:rPr>
          <w:sz w:val="28"/>
          <w:szCs w:val="28"/>
        </w:rPr>
        <w:t xml:space="preserve">hống kê </w:t>
      </w:r>
      <w:r w:rsidR="00D40AFD" w:rsidRPr="00982D38">
        <w:rPr>
          <w:sz w:val="28"/>
          <w:szCs w:val="28"/>
        </w:rPr>
        <w:t>trên phần mềm</w:t>
      </w:r>
      <w:r w:rsidR="00045BAF" w:rsidRPr="00982D38">
        <w:rPr>
          <w:sz w:val="28"/>
          <w:szCs w:val="28"/>
        </w:rPr>
        <w:t>,</w:t>
      </w:r>
      <w:r w:rsidR="00E539F2" w:rsidRPr="00982D38">
        <w:rPr>
          <w:sz w:val="28"/>
          <w:szCs w:val="28"/>
        </w:rPr>
        <w:t xml:space="preserve"> </w:t>
      </w:r>
      <w:r w:rsidR="00045BAF" w:rsidRPr="00982D38">
        <w:rPr>
          <w:sz w:val="28"/>
          <w:szCs w:val="28"/>
        </w:rPr>
        <w:t>t</w:t>
      </w:r>
      <w:r w:rsidR="00E539F2" w:rsidRPr="00982D38">
        <w:rPr>
          <w:sz w:val="28"/>
          <w:szCs w:val="28"/>
        </w:rPr>
        <w:t>rong đó</w:t>
      </w:r>
      <w:r w:rsidR="00045BAF" w:rsidRPr="00982D38">
        <w:rPr>
          <w:sz w:val="28"/>
          <w:szCs w:val="28"/>
        </w:rPr>
        <w:t xml:space="preserve"> t</w:t>
      </w:r>
      <w:r w:rsidR="00B94339" w:rsidRPr="00982D38">
        <w:rPr>
          <w:sz w:val="28"/>
          <w:szCs w:val="28"/>
        </w:rPr>
        <w:t>uyển mới 2019</w:t>
      </w:r>
      <w:r w:rsidR="00D65249" w:rsidRPr="00982D38">
        <w:rPr>
          <w:sz w:val="28"/>
          <w:szCs w:val="28"/>
        </w:rPr>
        <w:t xml:space="preserve">: </w:t>
      </w:r>
      <w:r w:rsidR="00B825FC">
        <w:rPr>
          <w:sz w:val="28"/>
          <w:szCs w:val="28"/>
        </w:rPr>
        <w:t xml:space="preserve">        </w:t>
      </w:r>
      <w:r w:rsidR="00B94339" w:rsidRPr="00982D38">
        <w:rPr>
          <w:sz w:val="28"/>
          <w:szCs w:val="28"/>
        </w:rPr>
        <w:t>HSSV</w:t>
      </w:r>
      <w:r w:rsidR="00826077" w:rsidRPr="00982D38">
        <w:rPr>
          <w:sz w:val="28"/>
          <w:szCs w:val="28"/>
        </w:rPr>
        <w:t>)</w:t>
      </w:r>
      <w:r w:rsidR="00E539F2" w:rsidRPr="00982D38">
        <w:rPr>
          <w:sz w:val="28"/>
          <w:szCs w:val="28"/>
        </w:rPr>
        <w:t>;</w:t>
      </w:r>
    </w:p>
    <w:p w:rsidR="008A6B40" w:rsidRPr="00982D38" w:rsidRDefault="008A6B40" w:rsidP="00543899">
      <w:pPr>
        <w:spacing w:line="240" w:lineRule="auto"/>
        <w:ind w:firstLine="567"/>
        <w:jc w:val="both"/>
        <w:rPr>
          <w:sz w:val="28"/>
          <w:szCs w:val="28"/>
        </w:rPr>
      </w:pPr>
      <w:r>
        <w:rPr>
          <w:sz w:val="28"/>
          <w:szCs w:val="28"/>
        </w:rPr>
        <w:t xml:space="preserve">- Kỷ luật cảnh cáo 11 Học sinh </w:t>
      </w:r>
      <w:proofErr w:type="gramStart"/>
      <w:r>
        <w:rPr>
          <w:sz w:val="28"/>
          <w:szCs w:val="28"/>
        </w:rPr>
        <w:t>vi</w:t>
      </w:r>
      <w:proofErr w:type="gramEnd"/>
      <w:r>
        <w:rPr>
          <w:sz w:val="28"/>
          <w:szCs w:val="28"/>
        </w:rPr>
        <w:t xml:space="preserve"> phạm nội quy, quy định nội trú tại Ký túc xá (trong dó có 05 HS buộc ra khỏi Ký túc xá).</w:t>
      </w:r>
    </w:p>
    <w:p w:rsidR="001E6366" w:rsidRPr="00982D38" w:rsidRDefault="001E6366" w:rsidP="00543899">
      <w:pPr>
        <w:spacing w:line="240" w:lineRule="auto"/>
        <w:ind w:firstLine="567"/>
        <w:jc w:val="both"/>
        <w:rPr>
          <w:b/>
          <w:color w:val="000000" w:themeColor="text1"/>
          <w:sz w:val="28"/>
          <w:szCs w:val="28"/>
        </w:rPr>
      </w:pPr>
      <w:r w:rsidRPr="00982D38">
        <w:rPr>
          <w:b/>
          <w:color w:val="000000" w:themeColor="text1"/>
          <w:sz w:val="28"/>
          <w:szCs w:val="28"/>
        </w:rPr>
        <w:t>1.2. Công tác Học sinh sinh viên:</w:t>
      </w:r>
    </w:p>
    <w:p w:rsidR="00ED6223" w:rsidRPr="00982D38" w:rsidRDefault="00ED6223" w:rsidP="00543899">
      <w:pPr>
        <w:spacing w:line="240" w:lineRule="auto"/>
        <w:ind w:firstLine="567"/>
        <w:jc w:val="both"/>
        <w:rPr>
          <w:color w:val="000000" w:themeColor="text1"/>
          <w:sz w:val="28"/>
          <w:szCs w:val="28"/>
        </w:rPr>
      </w:pPr>
      <w:r w:rsidRPr="00982D38">
        <w:rPr>
          <w:color w:val="000000" w:themeColor="text1"/>
          <w:sz w:val="28"/>
          <w:szCs w:val="28"/>
        </w:rPr>
        <w:t xml:space="preserve">- Triển khai các Thông báo, kế hoạch của Nhà trường; </w:t>
      </w:r>
    </w:p>
    <w:p w:rsidR="005A123B" w:rsidRPr="00982D38" w:rsidRDefault="005A123B" w:rsidP="005A123B">
      <w:pPr>
        <w:spacing w:line="240" w:lineRule="auto"/>
        <w:ind w:firstLine="567"/>
        <w:jc w:val="both"/>
        <w:rPr>
          <w:color w:val="000000" w:themeColor="text1"/>
          <w:sz w:val="28"/>
          <w:szCs w:val="28"/>
        </w:rPr>
      </w:pPr>
      <w:r>
        <w:rPr>
          <w:color w:val="000000" w:themeColor="text1"/>
          <w:sz w:val="28"/>
          <w:szCs w:val="28"/>
        </w:rPr>
        <w:t xml:space="preserve">- Phối hợp với các đơn vị hướng dẫn HSSV khóa 2019T4 và các khóa cũ vào học </w:t>
      </w:r>
      <w:proofErr w:type="gramStart"/>
      <w:r>
        <w:rPr>
          <w:color w:val="000000" w:themeColor="text1"/>
          <w:sz w:val="28"/>
          <w:szCs w:val="28"/>
        </w:rPr>
        <w:t>theo</w:t>
      </w:r>
      <w:proofErr w:type="gramEnd"/>
      <w:r>
        <w:rPr>
          <w:color w:val="000000" w:themeColor="text1"/>
          <w:sz w:val="28"/>
          <w:szCs w:val="28"/>
        </w:rPr>
        <w:t xml:space="preserve"> thời khóa biểu;</w:t>
      </w:r>
    </w:p>
    <w:p w:rsidR="005A123B" w:rsidRPr="00982D38" w:rsidRDefault="005A123B" w:rsidP="005A123B">
      <w:pPr>
        <w:spacing w:line="240" w:lineRule="auto"/>
        <w:ind w:firstLine="567"/>
        <w:jc w:val="both"/>
        <w:rPr>
          <w:color w:val="000000" w:themeColor="text1"/>
          <w:sz w:val="28"/>
          <w:szCs w:val="28"/>
        </w:rPr>
      </w:pPr>
      <w:r w:rsidRPr="00982D38">
        <w:rPr>
          <w:color w:val="000000" w:themeColor="text1"/>
          <w:sz w:val="28"/>
          <w:szCs w:val="28"/>
        </w:rPr>
        <w:t xml:space="preserve">- </w:t>
      </w:r>
      <w:r>
        <w:rPr>
          <w:color w:val="000000" w:themeColor="text1"/>
          <w:sz w:val="28"/>
          <w:szCs w:val="28"/>
        </w:rPr>
        <w:t xml:space="preserve">Theo </w:t>
      </w:r>
      <w:r w:rsidRPr="00982D38">
        <w:rPr>
          <w:color w:val="000000" w:themeColor="text1"/>
          <w:sz w:val="28"/>
          <w:szCs w:val="28"/>
        </w:rPr>
        <w:t xml:space="preserve">dõi tình hình </w:t>
      </w:r>
      <w:r>
        <w:rPr>
          <w:color w:val="000000" w:themeColor="text1"/>
          <w:sz w:val="28"/>
          <w:szCs w:val="28"/>
        </w:rPr>
        <w:t xml:space="preserve">sinh viên khóa 2017C1 </w:t>
      </w:r>
      <w:r w:rsidRPr="00982D38">
        <w:rPr>
          <w:color w:val="000000" w:themeColor="text1"/>
          <w:sz w:val="28"/>
          <w:szCs w:val="28"/>
        </w:rPr>
        <w:t>thực tập tốt nghiệp tại các công ty, xí nghiệp và doanh nghiệp;</w:t>
      </w:r>
    </w:p>
    <w:p w:rsidR="005A123B" w:rsidRPr="00982D38" w:rsidRDefault="005A123B" w:rsidP="005A123B">
      <w:pPr>
        <w:pStyle w:val="ListParagraph"/>
        <w:numPr>
          <w:ilvl w:val="0"/>
          <w:numId w:val="4"/>
        </w:numPr>
        <w:spacing w:line="240" w:lineRule="auto"/>
        <w:ind w:left="0" w:firstLine="567"/>
        <w:contextualSpacing w:val="0"/>
        <w:jc w:val="both"/>
        <w:rPr>
          <w:color w:val="000000" w:themeColor="text1"/>
          <w:sz w:val="28"/>
          <w:szCs w:val="28"/>
        </w:rPr>
      </w:pPr>
      <w:r w:rsidRPr="00982D38">
        <w:rPr>
          <w:color w:val="000000" w:themeColor="text1"/>
          <w:sz w:val="28"/>
          <w:szCs w:val="28"/>
        </w:rPr>
        <w:t>Tham gia công tác tuyển sinh của trường; Hướng dẫn HSSV khóa mới sử dụng trang thông tin SV và cập nhập thông tin SV trên phần mề</w:t>
      </w:r>
      <w:r>
        <w:rPr>
          <w:color w:val="000000" w:themeColor="text1"/>
          <w:sz w:val="28"/>
          <w:szCs w:val="28"/>
        </w:rPr>
        <w:t>m;</w:t>
      </w:r>
    </w:p>
    <w:p w:rsidR="005A123B" w:rsidRPr="00982D38" w:rsidRDefault="005A123B" w:rsidP="005A123B">
      <w:pPr>
        <w:spacing w:line="240" w:lineRule="auto"/>
        <w:ind w:firstLine="567"/>
        <w:jc w:val="both"/>
        <w:rPr>
          <w:sz w:val="28"/>
          <w:szCs w:val="28"/>
        </w:rPr>
      </w:pPr>
      <w:r w:rsidRPr="00982D38">
        <w:rPr>
          <w:color w:val="000000" w:themeColor="text1"/>
          <w:sz w:val="28"/>
          <w:szCs w:val="28"/>
        </w:rPr>
        <w:t>- Phối hợp tổ chức thực hiện và quản lý 0</w:t>
      </w:r>
      <w:r>
        <w:rPr>
          <w:color w:val="000000" w:themeColor="text1"/>
          <w:sz w:val="28"/>
          <w:szCs w:val="28"/>
        </w:rPr>
        <w:t>6</w:t>
      </w:r>
      <w:r w:rsidRPr="00982D38">
        <w:rPr>
          <w:color w:val="000000" w:themeColor="text1"/>
          <w:sz w:val="28"/>
          <w:szCs w:val="28"/>
        </w:rPr>
        <w:t xml:space="preserve"> lớp Giáo dục định hướng và Kỹ năng mềm khóa 2019 </w:t>
      </w:r>
      <w:r>
        <w:rPr>
          <w:color w:val="000000" w:themeColor="text1"/>
          <w:sz w:val="28"/>
          <w:szCs w:val="28"/>
        </w:rPr>
        <w:t>C1</w:t>
      </w:r>
      <w:r w:rsidRPr="00982D38">
        <w:rPr>
          <w:color w:val="000000" w:themeColor="text1"/>
          <w:sz w:val="28"/>
          <w:szCs w:val="28"/>
        </w:rPr>
        <w:t xml:space="preserve"> (Cao đẳng)</w:t>
      </w:r>
      <w:r>
        <w:rPr>
          <w:color w:val="000000" w:themeColor="text1"/>
          <w:sz w:val="28"/>
          <w:szCs w:val="28"/>
        </w:rPr>
        <w:t xml:space="preserve"> và 2019 T2 (Trung cấp hệ 1N3)</w:t>
      </w:r>
      <w:r w:rsidRPr="00982D38">
        <w:rPr>
          <w:color w:val="000000" w:themeColor="text1"/>
          <w:sz w:val="28"/>
          <w:szCs w:val="28"/>
        </w:rPr>
        <w:t xml:space="preserve"> học từ 2</w:t>
      </w:r>
      <w:r>
        <w:rPr>
          <w:color w:val="000000" w:themeColor="text1"/>
          <w:sz w:val="28"/>
          <w:szCs w:val="28"/>
        </w:rPr>
        <w:t>6</w:t>
      </w:r>
      <w:r w:rsidRPr="00982D38">
        <w:rPr>
          <w:color w:val="000000" w:themeColor="text1"/>
          <w:sz w:val="28"/>
          <w:szCs w:val="28"/>
        </w:rPr>
        <w:t>/</w:t>
      </w:r>
      <w:r>
        <w:rPr>
          <w:color w:val="000000" w:themeColor="text1"/>
          <w:sz w:val="28"/>
          <w:szCs w:val="28"/>
        </w:rPr>
        <w:t>8</w:t>
      </w:r>
      <w:r w:rsidRPr="00982D38">
        <w:rPr>
          <w:color w:val="000000" w:themeColor="text1"/>
          <w:sz w:val="28"/>
          <w:szCs w:val="28"/>
        </w:rPr>
        <w:t>/2019 đế</w:t>
      </w:r>
      <w:r>
        <w:rPr>
          <w:color w:val="000000" w:themeColor="text1"/>
          <w:sz w:val="28"/>
          <w:szCs w:val="28"/>
        </w:rPr>
        <w:t>n 31/10</w:t>
      </w:r>
      <w:r w:rsidRPr="00982D38">
        <w:rPr>
          <w:color w:val="000000" w:themeColor="text1"/>
          <w:sz w:val="28"/>
          <w:szCs w:val="28"/>
        </w:rPr>
        <w:t xml:space="preserve">/2019 </w:t>
      </w:r>
      <w:r w:rsidRPr="00982D38">
        <w:rPr>
          <w:sz w:val="28"/>
          <w:szCs w:val="28"/>
        </w:rPr>
        <w:t>(Tập trung giáo dục HSSV mới về nội quy, quy định; đưa HSSV vào nề nếp, chấp hành nghiêm kỹ cương trong Nhà trường);</w:t>
      </w:r>
    </w:p>
    <w:p w:rsidR="005A123B" w:rsidRPr="00982D38" w:rsidRDefault="005A123B" w:rsidP="005A123B">
      <w:pPr>
        <w:pStyle w:val="ListParagraph"/>
        <w:numPr>
          <w:ilvl w:val="0"/>
          <w:numId w:val="4"/>
        </w:numPr>
        <w:spacing w:line="240" w:lineRule="auto"/>
        <w:ind w:left="0" w:firstLine="567"/>
        <w:contextualSpacing w:val="0"/>
        <w:jc w:val="both"/>
        <w:rPr>
          <w:sz w:val="28"/>
          <w:szCs w:val="28"/>
        </w:rPr>
      </w:pPr>
      <w:r w:rsidRPr="00982D38">
        <w:rPr>
          <w:sz w:val="28"/>
          <w:szCs w:val="28"/>
        </w:rPr>
        <w:t xml:space="preserve">Phối hợp với </w:t>
      </w:r>
      <w:r>
        <w:rPr>
          <w:sz w:val="28"/>
          <w:szCs w:val="28"/>
        </w:rPr>
        <w:t>Đoàn thanh niên và hội sinh viên báo cáo hoạt động hè</w:t>
      </w:r>
    </w:p>
    <w:p w:rsidR="005A123B" w:rsidRPr="00982D38" w:rsidRDefault="005A123B" w:rsidP="005A123B">
      <w:pPr>
        <w:pStyle w:val="ListParagraph"/>
        <w:numPr>
          <w:ilvl w:val="0"/>
          <w:numId w:val="4"/>
        </w:numPr>
        <w:spacing w:line="240" w:lineRule="auto"/>
        <w:ind w:left="0" w:firstLine="567"/>
        <w:contextualSpacing w:val="0"/>
        <w:jc w:val="both"/>
        <w:rPr>
          <w:sz w:val="28"/>
          <w:szCs w:val="28"/>
        </w:rPr>
      </w:pPr>
      <w:r w:rsidRPr="00982D38">
        <w:rPr>
          <w:sz w:val="28"/>
          <w:szCs w:val="28"/>
        </w:rPr>
        <w:t>Chuẩn bị các loại biểu mẫu phục vụ cho năm học mới;</w:t>
      </w:r>
    </w:p>
    <w:p w:rsidR="005A123B" w:rsidRDefault="005A123B" w:rsidP="005A123B">
      <w:pPr>
        <w:pStyle w:val="ListParagraph"/>
        <w:numPr>
          <w:ilvl w:val="0"/>
          <w:numId w:val="4"/>
        </w:numPr>
        <w:spacing w:line="240" w:lineRule="auto"/>
        <w:ind w:left="0" w:firstLine="567"/>
        <w:contextualSpacing w:val="0"/>
        <w:jc w:val="both"/>
        <w:rPr>
          <w:sz w:val="28"/>
          <w:szCs w:val="28"/>
        </w:rPr>
      </w:pPr>
      <w:r w:rsidRPr="00982D38">
        <w:rPr>
          <w:sz w:val="28"/>
          <w:szCs w:val="28"/>
        </w:rPr>
        <w:t>Tăng cường nắm bắt tình hình an ninh trật tự trong Nhà trường;</w:t>
      </w:r>
    </w:p>
    <w:p w:rsidR="005A123B" w:rsidRPr="00982D38" w:rsidRDefault="005A123B" w:rsidP="005A123B">
      <w:pPr>
        <w:pStyle w:val="ListParagraph"/>
        <w:numPr>
          <w:ilvl w:val="0"/>
          <w:numId w:val="4"/>
        </w:numPr>
        <w:spacing w:line="240" w:lineRule="auto"/>
        <w:ind w:left="0" w:firstLine="567"/>
        <w:contextualSpacing w:val="0"/>
        <w:jc w:val="both"/>
        <w:rPr>
          <w:sz w:val="28"/>
          <w:szCs w:val="28"/>
        </w:rPr>
      </w:pPr>
      <w:r>
        <w:rPr>
          <w:sz w:val="28"/>
          <w:szCs w:val="28"/>
        </w:rPr>
        <w:t xml:space="preserve">Hỗ trợ BCH Quân sự các </w:t>
      </w:r>
      <w:r w:rsidR="000C3788">
        <w:rPr>
          <w:sz w:val="28"/>
          <w:szCs w:val="28"/>
        </w:rPr>
        <w:t xml:space="preserve">(phường/xã, </w:t>
      </w:r>
      <w:r>
        <w:rPr>
          <w:sz w:val="28"/>
          <w:szCs w:val="28"/>
        </w:rPr>
        <w:t>quận</w:t>
      </w:r>
      <w:r w:rsidR="000C3788">
        <w:rPr>
          <w:sz w:val="28"/>
          <w:szCs w:val="28"/>
        </w:rPr>
        <w:t>/</w:t>
      </w:r>
      <w:r>
        <w:rPr>
          <w:sz w:val="28"/>
          <w:szCs w:val="28"/>
        </w:rPr>
        <w:t>huyệ</w:t>
      </w:r>
      <w:r w:rsidR="000C3788">
        <w:rPr>
          <w:sz w:val="28"/>
          <w:szCs w:val="28"/>
        </w:rPr>
        <w:t>n) đến xác minh HSSV trong độ tuổi NVQS đang học tại trường;</w:t>
      </w:r>
    </w:p>
    <w:p w:rsidR="005A123B" w:rsidRDefault="005A123B" w:rsidP="005A123B">
      <w:pPr>
        <w:pStyle w:val="ListParagraph"/>
        <w:numPr>
          <w:ilvl w:val="0"/>
          <w:numId w:val="4"/>
        </w:numPr>
        <w:spacing w:line="240" w:lineRule="auto"/>
        <w:ind w:left="0" w:firstLine="567"/>
        <w:contextualSpacing w:val="0"/>
        <w:jc w:val="both"/>
        <w:rPr>
          <w:sz w:val="28"/>
          <w:szCs w:val="28"/>
        </w:rPr>
      </w:pPr>
      <w:r>
        <w:rPr>
          <w:sz w:val="28"/>
          <w:szCs w:val="28"/>
        </w:rPr>
        <w:t>Lập danh sách khen thưởng năm học 2018-2019 và Học bổng khuyến khích học tập HKII/2018-2019 trình Hội đồng;</w:t>
      </w:r>
    </w:p>
    <w:p w:rsidR="005A123B" w:rsidRPr="0054393B" w:rsidRDefault="005A123B" w:rsidP="005A123B">
      <w:pPr>
        <w:spacing w:line="240" w:lineRule="auto"/>
        <w:ind w:left="567"/>
        <w:jc w:val="both"/>
        <w:rPr>
          <w:sz w:val="28"/>
          <w:szCs w:val="28"/>
        </w:rPr>
      </w:pPr>
      <w:r w:rsidRPr="0054393B">
        <w:rPr>
          <w:sz w:val="28"/>
          <w:szCs w:val="28"/>
        </w:rPr>
        <w:t>- Tiến hành làm thẻ HSSV;</w:t>
      </w:r>
    </w:p>
    <w:p w:rsidR="005A123B" w:rsidRDefault="005A123B" w:rsidP="005A123B">
      <w:pPr>
        <w:pStyle w:val="ListParagraph"/>
        <w:numPr>
          <w:ilvl w:val="0"/>
          <w:numId w:val="4"/>
        </w:numPr>
        <w:spacing w:before="120" w:after="120" w:line="240" w:lineRule="auto"/>
        <w:ind w:left="0" w:firstLine="567"/>
        <w:contextualSpacing w:val="0"/>
        <w:jc w:val="both"/>
        <w:rPr>
          <w:sz w:val="28"/>
          <w:szCs w:val="28"/>
        </w:rPr>
      </w:pPr>
      <w:r>
        <w:rPr>
          <w:sz w:val="28"/>
          <w:szCs w:val="28"/>
        </w:rPr>
        <w:t>X</w:t>
      </w:r>
      <w:r w:rsidRPr="0054393B">
        <w:rPr>
          <w:sz w:val="28"/>
          <w:szCs w:val="28"/>
        </w:rPr>
        <w:t xml:space="preserve">ây dựng kế hoạch họp PHHS </w:t>
      </w:r>
      <w:r>
        <w:rPr>
          <w:sz w:val="28"/>
          <w:szCs w:val="28"/>
        </w:rPr>
        <w:t>các khối 2017T4, 2018T4 và 2019T4</w:t>
      </w:r>
      <w:r w:rsidR="00EC7F03">
        <w:rPr>
          <w:sz w:val="28"/>
          <w:szCs w:val="28"/>
        </w:rPr>
        <w:t>;</w:t>
      </w:r>
    </w:p>
    <w:p w:rsidR="00EC7F03" w:rsidRDefault="00EC7F03" w:rsidP="005A123B">
      <w:pPr>
        <w:pStyle w:val="ListParagraph"/>
        <w:numPr>
          <w:ilvl w:val="0"/>
          <w:numId w:val="4"/>
        </w:numPr>
        <w:spacing w:before="120" w:after="120" w:line="240" w:lineRule="auto"/>
        <w:ind w:left="0" w:firstLine="567"/>
        <w:contextualSpacing w:val="0"/>
        <w:jc w:val="both"/>
        <w:rPr>
          <w:sz w:val="28"/>
          <w:szCs w:val="28"/>
        </w:rPr>
      </w:pPr>
      <w:r>
        <w:rPr>
          <w:sz w:val="28"/>
          <w:szCs w:val="28"/>
        </w:rPr>
        <w:t>Phối hợp với các đơn vị thông báo cho HSSV khám sức khỏe năm 2019 theo kế hoạch;</w:t>
      </w:r>
    </w:p>
    <w:p w:rsidR="002F5415" w:rsidRDefault="002F5415" w:rsidP="005A123B">
      <w:pPr>
        <w:pStyle w:val="ListParagraph"/>
        <w:numPr>
          <w:ilvl w:val="0"/>
          <w:numId w:val="4"/>
        </w:numPr>
        <w:spacing w:before="120" w:after="120" w:line="240" w:lineRule="auto"/>
        <w:ind w:left="0" w:firstLine="567"/>
        <w:contextualSpacing w:val="0"/>
        <w:jc w:val="both"/>
        <w:rPr>
          <w:color w:val="FF0000"/>
          <w:sz w:val="28"/>
          <w:szCs w:val="28"/>
        </w:rPr>
      </w:pPr>
      <w:r w:rsidRPr="002F5415">
        <w:rPr>
          <w:color w:val="FF0000"/>
          <w:sz w:val="28"/>
          <w:szCs w:val="28"/>
        </w:rPr>
        <w:t>Đánh giá tự kiểm định của phòng.</w:t>
      </w:r>
    </w:p>
    <w:p w:rsidR="002F5415" w:rsidRDefault="002F5415" w:rsidP="005A123B">
      <w:pPr>
        <w:pStyle w:val="ListParagraph"/>
        <w:numPr>
          <w:ilvl w:val="0"/>
          <w:numId w:val="4"/>
        </w:numPr>
        <w:spacing w:before="120" w:after="120" w:line="240" w:lineRule="auto"/>
        <w:ind w:left="0" w:firstLine="567"/>
        <w:contextualSpacing w:val="0"/>
        <w:jc w:val="both"/>
        <w:rPr>
          <w:color w:val="FF0000"/>
          <w:sz w:val="28"/>
          <w:szCs w:val="28"/>
        </w:rPr>
      </w:pPr>
      <w:r>
        <w:rPr>
          <w:color w:val="FF0000"/>
          <w:sz w:val="28"/>
          <w:szCs w:val="28"/>
        </w:rPr>
        <w:t>Tham gia câu lạc bộ xanh của trường.</w:t>
      </w:r>
    </w:p>
    <w:p w:rsidR="002F5415" w:rsidRDefault="002F5415" w:rsidP="002F5415">
      <w:pPr>
        <w:pStyle w:val="ListParagraph"/>
        <w:numPr>
          <w:ilvl w:val="0"/>
          <w:numId w:val="4"/>
        </w:numPr>
        <w:spacing w:before="120" w:after="120" w:line="240" w:lineRule="auto"/>
        <w:ind w:left="0" w:firstLine="567"/>
        <w:contextualSpacing w:val="0"/>
        <w:jc w:val="both"/>
        <w:rPr>
          <w:color w:val="FF0000"/>
          <w:sz w:val="28"/>
          <w:szCs w:val="28"/>
        </w:rPr>
      </w:pPr>
      <w:r w:rsidRPr="002F5415">
        <w:rPr>
          <w:color w:val="FF0000"/>
          <w:sz w:val="28"/>
          <w:szCs w:val="28"/>
        </w:rPr>
        <w:lastRenderedPageBreak/>
        <w:t>Tham gia khắc phục điểm AOC trong đánh giá ISO (Quy trình học phụ đạo đối với HSSV)</w:t>
      </w:r>
      <w:r>
        <w:rPr>
          <w:color w:val="FF0000"/>
          <w:sz w:val="28"/>
          <w:szCs w:val="28"/>
        </w:rPr>
        <w:t>.</w:t>
      </w:r>
    </w:p>
    <w:p w:rsidR="002F5415" w:rsidRPr="002F5415" w:rsidRDefault="002F5415" w:rsidP="002F5415">
      <w:pPr>
        <w:pStyle w:val="ListParagraph"/>
        <w:numPr>
          <w:ilvl w:val="0"/>
          <w:numId w:val="4"/>
        </w:numPr>
        <w:spacing w:before="120" w:after="120" w:line="240" w:lineRule="auto"/>
        <w:ind w:left="0" w:firstLine="567"/>
        <w:contextualSpacing w:val="0"/>
        <w:jc w:val="both"/>
        <w:rPr>
          <w:color w:val="FF0000"/>
          <w:sz w:val="28"/>
          <w:szCs w:val="28"/>
        </w:rPr>
      </w:pPr>
      <w:r w:rsidRPr="002F5415">
        <w:rPr>
          <w:color w:val="FF0000"/>
          <w:sz w:val="28"/>
          <w:szCs w:val="28"/>
        </w:rPr>
        <w:t>Điểm danh các lớp GDĐH, KNM trên phần mềm</w:t>
      </w:r>
      <w:r>
        <w:rPr>
          <w:color w:val="FF0000"/>
          <w:sz w:val="28"/>
          <w:szCs w:val="28"/>
        </w:rPr>
        <w:t xml:space="preserve"> quản lý đào tạo.</w:t>
      </w:r>
    </w:p>
    <w:p w:rsidR="00982D38" w:rsidRPr="00982D38" w:rsidRDefault="007B427B" w:rsidP="00543899">
      <w:pPr>
        <w:spacing w:line="240" w:lineRule="auto"/>
        <w:ind w:firstLine="567"/>
        <w:jc w:val="both"/>
        <w:rPr>
          <w:color w:val="000000" w:themeColor="text1"/>
          <w:sz w:val="28"/>
          <w:szCs w:val="28"/>
        </w:rPr>
      </w:pPr>
      <w:r w:rsidRPr="00982D38">
        <w:rPr>
          <w:color w:val="000000" w:themeColor="text1"/>
          <w:sz w:val="28"/>
          <w:szCs w:val="28"/>
        </w:rPr>
        <w:t xml:space="preserve">- Thực hiện các báo cáo </w:t>
      </w:r>
      <w:proofErr w:type="gramStart"/>
      <w:r w:rsidRPr="00982D38">
        <w:rPr>
          <w:color w:val="000000" w:themeColor="text1"/>
          <w:sz w:val="28"/>
          <w:szCs w:val="28"/>
        </w:rPr>
        <w:t>theo</w:t>
      </w:r>
      <w:proofErr w:type="gramEnd"/>
      <w:r w:rsidRPr="00982D38">
        <w:rPr>
          <w:color w:val="000000" w:themeColor="text1"/>
          <w:sz w:val="28"/>
          <w:szCs w:val="28"/>
        </w:rPr>
        <w:t xml:space="preserve"> yêu cầu của Nhà trường.</w:t>
      </w:r>
    </w:p>
    <w:p w:rsidR="008A6B40" w:rsidRDefault="008A6B40" w:rsidP="00A346CF">
      <w:pPr>
        <w:spacing w:line="240" w:lineRule="auto"/>
        <w:ind w:firstLine="567"/>
        <w:jc w:val="both"/>
        <w:rPr>
          <w:b/>
          <w:color w:val="000000" w:themeColor="text1"/>
          <w:sz w:val="28"/>
          <w:szCs w:val="28"/>
        </w:rPr>
      </w:pPr>
    </w:p>
    <w:p w:rsidR="00600CD4" w:rsidRPr="00982D38" w:rsidRDefault="00600CD4" w:rsidP="008A6B40">
      <w:pPr>
        <w:spacing w:line="240" w:lineRule="auto"/>
        <w:ind w:firstLine="567"/>
        <w:jc w:val="both"/>
        <w:rPr>
          <w:b/>
          <w:color w:val="000000" w:themeColor="text1"/>
          <w:sz w:val="28"/>
          <w:szCs w:val="28"/>
        </w:rPr>
      </w:pPr>
      <w:r w:rsidRPr="00982D38">
        <w:rPr>
          <w:b/>
          <w:color w:val="000000" w:themeColor="text1"/>
          <w:sz w:val="28"/>
          <w:szCs w:val="28"/>
        </w:rPr>
        <w:t>2.2 Ký túc xá:</w:t>
      </w:r>
    </w:p>
    <w:p w:rsidR="00A43848" w:rsidRPr="00C45EB1" w:rsidRDefault="00A43848" w:rsidP="00A43848">
      <w:pPr>
        <w:pStyle w:val="ListParagraph"/>
        <w:spacing w:line="240" w:lineRule="auto"/>
        <w:ind w:left="0" w:firstLine="567"/>
        <w:contextualSpacing w:val="0"/>
        <w:jc w:val="both"/>
        <w:rPr>
          <w:strike/>
          <w:color w:val="000000" w:themeColor="text1"/>
          <w:szCs w:val="26"/>
          <w:highlight w:val="yellow"/>
        </w:rPr>
      </w:pPr>
      <w:r w:rsidRPr="003D45D0">
        <w:rPr>
          <w:color w:val="000000" w:themeColor="text1"/>
          <w:szCs w:val="26"/>
        </w:rPr>
        <w:t xml:space="preserve">- Tổng số HSSV </w:t>
      </w:r>
      <w:r>
        <w:rPr>
          <w:color w:val="000000" w:themeColor="text1"/>
          <w:szCs w:val="26"/>
        </w:rPr>
        <w:t xml:space="preserve">đã đóng tiền phí ở KTX từ đầu năm học </w:t>
      </w:r>
      <w:r w:rsidRPr="005655BB">
        <w:rPr>
          <w:strike/>
          <w:color w:val="000000" w:themeColor="text1"/>
          <w:szCs w:val="26"/>
          <w:highlight w:val="yellow"/>
        </w:rPr>
        <w:t xml:space="preserve">(theo số liệu Phòng KH-TC tính đến </w:t>
      </w:r>
      <w:proofErr w:type="gramStart"/>
      <w:r w:rsidRPr="005655BB">
        <w:rPr>
          <w:strike/>
          <w:color w:val="000000" w:themeColor="text1"/>
          <w:szCs w:val="26"/>
          <w:highlight w:val="yellow"/>
        </w:rPr>
        <w:t>ngày  19</w:t>
      </w:r>
      <w:proofErr w:type="gramEnd"/>
      <w:r w:rsidRPr="005655BB">
        <w:rPr>
          <w:strike/>
          <w:color w:val="000000" w:themeColor="text1"/>
          <w:szCs w:val="26"/>
          <w:highlight w:val="yellow"/>
        </w:rPr>
        <w:t>/9/2019): 639 HSSV (Trong đó HSSV nam: 574, HSSV nữ: 65); Tổng số HSSV đã xin rút phí ở KTX 18 (Trong đó HSSV nam: 15, HSSV nữ: 03)</w:t>
      </w:r>
      <w:r w:rsidRPr="005655BB">
        <w:rPr>
          <w:strike/>
          <w:color w:val="000000" w:themeColor="text1"/>
          <w:szCs w:val="26"/>
        </w:rPr>
        <w:t>. Như vậy</w:t>
      </w:r>
      <w:r>
        <w:rPr>
          <w:color w:val="000000" w:themeColor="text1"/>
          <w:szCs w:val="26"/>
        </w:rPr>
        <w:t xml:space="preserve"> tính đến </w:t>
      </w:r>
      <w:r w:rsidRPr="00C45EB1">
        <w:rPr>
          <w:strike/>
          <w:color w:val="000000" w:themeColor="text1"/>
          <w:szCs w:val="26"/>
          <w:highlight w:val="yellow"/>
        </w:rPr>
        <w:t>19/9/2019 Tổng số HSSV đóng tiền</w:t>
      </w:r>
      <w:r w:rsidR="005655BB" w:rsidRPr="00C45EB1">
        <w:rPr>
          <w:strike/>
          <w:color w:val="000000" w:themeColor="text1"/>
          <w:szCs w:val="26"/>
          <w:highlight w:val="yellow"/>
        </w:rPr>
        <w:t xml:space="preserve"> và </w:t>
      </w:r>
      <w:proofErr w:type="gramStart"/>
      <w:r w:rsidR="005655BB" w:rsidRPr="00C45EB1">
        <w:rPr>
          <w:strike/>
          <w:color w:val="000000" w:themeColor="text1"/>
          <w:szCs w:val="26"/>
          <w:highlight w:val="yellow"/>
        </w:rPr>
        <w:t xml:space="preserve">thực </w:t>
      </w:r>
      <w:r w:rsidRPr="00C45EB1">
        <w:rPr>
          <w:strike/>
          <w:color w:val="000000" w:themeColor="text1"/>
          <w:szCs w:val="26"/>
          <w:highlight w:val="yellow"/>
        </w:rPr>
        <w:t xml:space="preserve"> ơ</w:t>
      </w:r>
      <w:proofErr w:type="gramEnd"/>
      <w:r w:rsidRPr="00C45EB1">
        <w:rPr>
          <w:strike/>
          <w:color w:val="000000" w:themeColor="text1"/>
          <w:szCs w:val="26"/>
          <w:highlight w:val="yellow"/>
        </w:rPr>
        <w:t>̉ KTX là 621 HSSV (Trong đó HSSV nam: 559, HSSV nữ: 62);</w:t>
      </w:r>
    </w:p>
    <w:p w:rsidR="00A43848" w:rsidRPr="00C45EB1" w:rsidRDefault="00A43848" w:rsidP="00A43848">
      <w:pPr>
        <w:pStyle w:val="ListParagraph"/>
        <w:spacing w:line="240" w:lineRule="auto"/>
        <w:ind w:left="0" w:firstLine="567"/>
        <w:contextualSpacing w:val="0"/>
        <w:jc w:val="both"/>
        <w:rPr>
          <w:strike/>
          <w:color w:val="000000" w:themeColor="text1"/>
          <w:szCs w:val="26"/>
        </w:rPr>
      </w:pPr>
      <w:r w:rsidRPr="00C45EB1">
        <w:rPr>
          <w:strike/>
          <w:color w:val="000000" w:themeColor="text1"/>
          <w:szCs w:val="26"/>
          <w:highlight w:val="yellow"/>
        </w:rPr>
        <w:t>- Tổng số HSSV đã được bố trí chỗ ở KTX</w:t>
      </w:r>
      <w:r w:rsidRPr="00C45EB1">
        <w:rPr>
          <w:strike/>
          <w:color w:val="000000" w:themeColor="text1"/>
          <w:szCs w:val="26"/>
        </w:rPr>
        <w:t xml:space="preserve"> từ đầu năm học 601 HSSV (Trong đó HSSV nam: 539, HSSV nữ: 62);</w:t>
      </w:r>
      <w:r w:rsidR="005655BB" w:rsidRPr="00C45EB1">
        <w:rPr>
          <w:strike/>
          <w:color w:val="000000" w:themeColor="text1"/>
          <w:szCs w:val="26"/>
        </w:rPr>
        <w:t xml:space="preserve"> </w:t>
      </w:r>
      <w:r w:rsidR="005655BB" w:rsidRPr="00C45EB1">
        <w:rPr>
          <w:strike/>
          <w:color w:val="000000" w:themeColor="text1"/>
          <w:szCs w:val="26"/>
          <w:highlight w:val="yellow"/>
        </w:rPr>
        <w:t>còn 20 SV đăng ký đóng tiền nhưng chưa vào ở</w:t>
      </w:r>
      <w:r w:rsidR="0051699E" w:rsidRPr="00C45EB1">
        <w:rPr>
          <w:strike/>
          <w:color w:val="000000" w:themeColor="text1"/>
          <w:szCs w:val="26"/>
          <w:highlight w:val="yellow"/>
        </w:rPr>
        <w:t xml:space="preserve"> KTX</w:t>
      </w:r>
    </w:p>
    <w:p w:rsidR="00A43848" w:rsidRPr="0051699E" w:rsidRDefault="00A43848" w:rsidP="00A43848">
      <w:pPr>
        <w:pStyle w:val="ListParagraph"/>
        <w:spacing w:line="240" w:lineRule="auto"/>
        <w:ind w:left="0" w:firstLine="567"/>
        <w:contextualSpacing w:val="0"/>
        <w:jc w:val="both"/>
        <w:rPr>
          <w:strike/>
          <w:color w:val="000000" w:themeColor="text1"/>
          <w:szCs w:val="26"/>
        </w:rPr>
      </w:pPr>
      <w:r w:rsidRPr="0051699E">
        <w:rPr>
          <w:strike/>
          <w:color w:val="000000" w:themeColor="text1"/>
          <w:szCs w:val="26"/>
          <w:highlight w:val="yellow"/>
        </w:rPr>
        <w:t xml:space="preserve">- Tổng số HSSV ở nội trú tính đến </w:t>
      </w:r>
      <w:proofErr w:type="gramStart"/>
      <w:r w:rsidRPr="0051699E">
        <w:rPr>
          <w:strike/>
          <w:color w:val="000000" w:themeColor="text1"/>
          <w:szCs w:val="26"/>
          <w:highlight w:val="yellow"/>
        </w:rPr>
        <w:t>ngày  19</w:t>
      </w:r>
      <w:proofErr w:type="gramEnd"/>
      <w:r w:rsidRPr="0051699E">
        <w:rPr>
          <w:strike/>
          <w:color w:val="000000" w:themeColor="text1"/>
          <w:szCs w:val="26"/>
          <w:highlight w:val="yellow"/>
        </w:rPr>
        <w:t>/8/2019): 123 HSSV (Trong đó Nam: 539, nữ: 62); Tổng số HSSV đã làm đơn hoặc đã báo không còn ở KTX 08 HSSV (Nam 08); Tổng số HSSV bị kỷ luật buộc ra khỏi KTX 05 HSSV (05 Nam);</w:t>
      </w:r>
    </w:p>
    <w:p w:rsidR="00A43848" w:rsidRDefault="00A43848" w:rsidP="00A43848">
      <w:pPr>
        <w:pStyle w:val="ListParagraph"/>
        <w:spacing w:line="240" w:lineRule="auto"/>
        <w:ind w:left="0" w:firstLine="567"/>
        <w:contextualSpacing w:val="0"/>
        <w:jc w:val="both"/>
        <w:rPr>
          <w:color w:val="000000" w:themeColor="text1"/>
          <w:szCs w:val="26"/>
        </w:rPr>
      </w:pPr>
      <w:r>
        <w:rPr>
          <w:color w:val="000000" w:themeColor="text1"/>
          <w:szCs w:val="26"/>
        </w:rPr>
        <w:t>- Tính đến 19/09/2019 tổng số HSSV hiện đang ở nội trú tại KTX là 591 HSSV (Trong đó HSSV Nam 526, HSSV Nữ 62), với số liệu các khóa cụ thể như sau:</w:t>
      </w:r>
    </w:p>
    <w:p w:rsidR="00A43848" w:rsidRDefault="00A43848" w:rsidP="00A43848">
      <w:pPr>
        <w:pStyle w:val="ListParagraph"/>
        <w:spacing w:line="240" w:lineRule="auto"/>
        <w:ind w:left="0" w:firstLine="567"/>
        <w:contextualSpacing w:val="0"/>
        <w:jc w:val="both"/>
        <w:rPr>
          <w:color w:val="000000" w:themeColor="text1"/>
          <w:szCs w:val="26"/>
        </w:rPr>
      </w:pPr>
      <w:r>
        <w:rPr>
          <w:color w:val="000000" w:themeColor="text1"/>
          <w:szCs w:val="26"/>
        </w:rPr>
        <w:t>+ HSSV khóa 17 T4:</w:t>
      </w:r>
      <w:r>
        <w:rPr>
          <w:color w:val="000000" w:themeColor="text1"/>
          <w:szCs w:val="26"/>
        </w:rPr>
        <w:tab/>
      </w:r>
      <w:r>
        <w:rPr>
          <w:color w:val="000000" w:themeColor="text1"/>
          <w:szCs w:val="26"/>
        </w:rPr>
        <w:tab/>
        <w:t>15 HSSV (nam 10, nữ 05);</w:t>
      </w:r>
    </w:p>
    <w:p w:rsidR="00A43848" w:rsidRDefault="00A43848" w:rsidP="00A43848">
      <w:pPr>
        <w:pStyle w:val="ListParagraph"/>
        <w:spacing w:line="240" w:lineRule="auto"/>
        <w:ind w:left="0" w:firstLine="567"/>
        <w:contextualSpacing w:val="0"/>
        <w:jc w:val="both"/>
        <w:rPr>
          <w:color w:val="000000" w:themeColor="text1"/>
          <w:szCs w:val="26"/>
        </w:rPr>
      </w:pPr>
      <w:r>
        <w:rPr>
          <w:color w:val="000000" w:themeColor="text1"/>
          <w:szCs w:val="26"/>
        </w:rPr>
        <w:t>+ HSSV khóa 18 T4:</w:t>
      </w:r>
      <w:r>
        <w:rPr>
          <w:color w:val="000000" w:themeColor="text1"/>
          <w:szCs w:val="26"/>
        </w:rPr>
        <w:tab/>
      </w:r>
      <w:r>
        <w:rPr>
          <w:color w:val="000000" w:themeColor="text1"/>
          <w:szCs w:val="26"/>
        </w:rPr>
        <w:tab/>
        <w:t>17 HSSV (nam 15, nữ 02);</w:t>
      </w:r>
    </w:p>
    <w:p w:rsidR="00A43848" w:rsidRDefault="00A43848" w:rsidP="00A43848">
      <w:pPr>
        <w:pStyle w:val="ListParagraph"/>
        <w:spacing w:line="240" w:lineRule="auto"/>
        <w:ind w:left="0" w:firstLine="567"/>
        <w:contextualSpacing w:val="0"/>
        <w:jc w:val="both"/>
        <w:rPr>
          <w:color w:val="000000" w:themeColor="text1"/>
          <w:szCs w:val="26"/>
        </w:rPr>
      </w:pPr>
      <w:r>
        <w:rPr>
          <w:color w:val="000000" w:themeColor="text1"/>
          <w:szCs w:val="26"/>
        </w:rPr>
        <w:t>+ HSSV khóa 19 T4:</w:t>
      </w:r>
      <w:r>
        <w:rPr>
          <w:color w:val="000000" w:themeColor="text1"/>
          <w:szCs w:val="26"/>
        </w:rPr>
        <w:tab/>
      </w:r>
      <w:r>
        <w:rPr>
          <w:color w:val="000000" w:themeColor="text1"/>
          <w:szCs w:val="26"/>
        </w:rPr>
        <w:tab/>
        <w:t>53 HSSV (nam 48, nữ 05);</w:t>
      </w:r>
    </w:p>
    <w:p w:rsidR="00A43848" w:rsidRDefault="00A43848" w:rsidP="00A43848">
      <w:pPr>
        <w:pStyle w:val="ListParagraph"/>
        <w:spacing w:line="240" w:lineRule="auto"/>
        <w:ind w:left="0" w:firstLine="567"/>
        <w:contextualSpacing w:val="0"/>
        <w:jc w:val="both"/>
        <w:rPr>
          <w:color w:val="000000" w:themeColor="text1"/>
          <w:szCs w:val="26"/>
        </w:rPr>
      </w:pPr>
      <w:r>
        <w:rPr>
          <w:color w:val="000000" w:themeColor="text1"/>
          <w:szCs w:val="26"/>
        </w:rPr>
        <w:t>+ HSSV khóa 18 T2:</w:t>
      </w:r>
      <w:r>
        <w:rPr>
          <w:color w:val="000000" w:themeColor="text1"/>
          <w:szCs w:val="26"/>
        </w:rPr>
        <w:tab/>
      </w:r>
      <w:r>
        <w:rPr>
          <w:color w:val="000000" w:themeColor="text1"/>
          <w:szCs w:val="26"/>
        </w:rPr>
        <w:tab/>
        <w:t>01 HSSV (nữ 01);</w:t>
      </w:r>
    </w:p>
    <w:p w:rsidR="00A43848" w:rsidRDefault="00A43848" w:rsidP="00A43848">
      <w:pPr>
        <w:pStyle w:val="ListParagraph"/>
        <w:spacing w:line="240" w:lineRule="auto"/>
        <w:ind w:left="0" w:firstLine="567"/>
        <w:contextualSpacing w:val="0"/>
        <w:jc w:val="both"/>
        <w:rPr>
          <w:color w:val="000000" w:themeColor="text1"/>
          <w:szCs w:val="26"/>
        </w:rPr>
      </w:pPr>
      <w:r>
        <w:rPr>
          <w:color w:val="000000" w:themeColor="text1"/>
          <w:szCs w:val="26"/>
        </w:rPr>
        <w:t>+ HSSV khóa 19 T2:</w:t>
      </w:r>
      <w:r>
        <w:rPr>
          <w:color w:val="000000" w:themeColor="text1"/>
          <w:szCs w:val="26"/>
        </w:rPr>
        <w:tab/>
      </w:r>
      <w:r>
        <w:rPr>
          <w:color w:val="000000" w:themeColor="text1"/>
          <w:szCs w:val="26"/>
        </w:rPr>
        <w:tab/>
        <w:t>10 HSSV (nam 10);</w:t>
      </w:r>
    </w:p>
    <w:p w:rsidR="00A43848" w:rsidRDefault="00A43848" w:rsidP="00A43848">
      <w:pPr>
        <w:pStyle w:val="ListParagraph"/>
        <w:spacing w:line="240" w:lineRule="auto"/>
        <w:ind w:left="0" w:firstLine="567"/>
        <w:contextualSpacing w:val="0"/>
        <w:jc w:val="both"/>
        <w:rPr>
          <w:color w:val="000000" w:themeColor="text1"/>
          <w:szCs w:val="26"/>
        </w:rPr>
      </w:pPr>
      <w:r>
        <w:rPr>
          <w:color w:val="000000" w:themeColor="text1"/>
          <w:szCs w:val="26"/>
        </w:rPr>
        <w:t>+ SV khóa 18C1:</w:t>
      </w:r>
      <w:r>
        <w:rPr>
          <w:color w:val="000000" w:themeColor="text1"/>
          <w:szCs w:val="26"/>
        </w:rPr>
        <w:tab/>
      </w:r>
      <w:r>
        <w:rPr>
          <w:color w:val="000000" w:themeColor="text1"/>
          <w:szCs w:val="26"/>
        </w:rPr>
        <w:tab/>
        <w:t>223 SV (nam 202, nữ 21);</w:t>
      </w:r>
    </w:p>
    <w:p w:rsidR="00A43848" w:rsidRDefault="00A43848" w:rsidP="00A43848">
      <w:pPr>
        <w:pStyle w:val="ListParagraph"/>
        <w:spacing w:line="240" w:lineRule="auto"/>
        <w:ind w:left="0" w:firstLine="567"/>
        <w:contextualSpacing w:val="0"/>
        <w:jc w:val="both"/>
        <w:rPr>
          <w:color w:val="000000" w:themeColor="text1"/>
          <w:szCs w:val="26"/>
        </w:rPr>
      </w:pPr>
      <w:r>
        <w:rPr>
          <w:color w:val="000000" w:themeColor="text1"/>
          <w:szCs w:val="26"/>
        </w:rPr>
        <w:t>+ SV khóa 19C1:</w:t>
      </w:r>
      <w:r>
        <w:rPr>
          <w:color w:val="000000" w:themeColor="text1"/>
          <w:szCs w:val="26"/>
        </w:rPr>
        <w:tab/>
      </w:r>
      <w:r>
        <w:rPr>
          <w:color w:val="000000" w:themeColor="text1"/>
          <w:szCs w:val="26"/>
        </w:rPr>
        <w:tab/>
        <w:t>270 SV (nam 242, nữ 28);</w:t>
      </w:r>
    </w:p>
    <w:p w:rsidR="00A43848" w:rsidRDefault="00A43848" w:rsidP="00A43848">
      <w:pPr>
        <w:pStyle w:val="ListParagraph"/>
        <w:spacing w:line="240" w:lineRule="auto"/>
        <w:ind w:left="0" w:firstLine="567"/>
        <w:contextualSpacing w:val="0"/>
        <w:jc w:val="both"/>
        <w:rPr>
          <w:color w:val="000000" w:themeColor="text1"/>
          <w:szCs w:val="26"/>
        </w:rPr>
      </w:pPr>
      <w:r>
        <w:rPr>
          <w:color w:val="000000" w:themeColor="text1"/>
          <w:szCs w:val="26"/>
        </w:rPr>
        <w:t>+ SV khóa 18C2:</w:t>
      </w:r>
      <w:r>
        <w:rPr>
          <w:color w:val="000000" w:themeColor="text1"/>
          <w:szCs w:val="26"/>
        </w:rPr>
        <w:tab/>
      </w:r>
      <w:r>
        <w:rPr>
          <w:color w:val="000000" w:themeColor="text1"/>
          <w:szCs w:val="26"/>
        </w:rPr>
        <w:tab/>
        <w:t>02 SV (nam 02);</w:t>
      </w:r>
    </w:p>
    <w:p w:rsidR="00A43848" w:rsidRDefault="00A43848" w:rsidP="00A43848">
      <w:pPr>
        <w:pStyle w:val="ListParagraph"/>
        <w:spacing w:line="240" w:lineRule="auto"/>
        <w:ind w:left="0" w:firstLine="567"/>
        <w:contextualSpacing w:val="0"/>
        <w:jc w:val="both"/>
        <w:rPr>
          <w:color w:val="000000" w:themeColor="text1"/>
          <w:szCs w:val="26"/>
        </w:rPr>
      </w:pPr>
      <w:r>
        <w:rPr>
          <w:color w:val="000000" w:themeColor="text1"/>
          <w:szCs w:val="26"/>
        </w:rPr>
        <w:t xml:space="preserve">- Tình hình HSSV </w:t>
      </w:r>
      <w:proofErr w:type="gramStart"/>
      <w:r>
        <w:rPr>
          <w:color w:val="000000" w:themeColor="text1"/>
          <w:szCs w:val="26"/>
        </w:rPr>
        <w:t>vi</w:t>
      </w:r>
      <w:proofErr w:type="gramEnd"/>
      <w:r>
        <w:rPr>
          <w:color w:val="000000" w:themeColor="text1"/>
          <w:szCs w:val="26"/>
        </w:rPr>
        <w:t xml:space="preserve"> phạm nội qui KTX</w:t>
      </w:r>
    </w:p>
    <w:p w:rsidR="00A43848" w:rsidRDefault="00A43848" w:rsidP="00A43848">
      <w:pPr>
        <w:pStyle w:val="ListParagraph"/>
        <w:spacing w:line="240" w:lineRule="auto"/>
        <w:ind w:left="0" w:firstLine="567"/>
        <w:contextualSpacing w:val="0"/>
        <w:jc w:val="both"/>
        <w:rPr>
          <w:color w:val="000000" w:themeColor="text1"/>
          <w:szCs w:val="26"/>
        </w:rPr>
      </w:pPr>
      <w:r>
        <w:rPr>
          <w:color w:val="000000" w:themeColor="text1"/>
          <w:szCs w:val="26"/>
        </w:rPr>
        <w:t xml:space="preserve">Trong tháng </w:t>
      </w:r>
      <w:r w:rsidR="00C45EB1" w:rsidRPr="00C45EB1">
        <w:rPr>
          <w:color w:val="000000" w:themeColor="text1"/>
          <w:szCs w:val="26"/>
          <w:highlight w:val="yellow"/>
        </w:rPr>
        <w:t>9/2019</w:t>
      </w:r>
      <w:r>
        <w:rPr>
          <w:color w:val="000000" w:themeColor="text1"/>
          <w:szCs w:val="26"/>
        </w:rPr>
        <w:t>Tổ QL KTX đã phối hợp với Phòng CTCT-HSSV giải quyết xử lý 02 sự vụ đánh nhau trước cổng trường 01 sự vụ cậy tủ lấy cắp đồ dùng sinh hoạt của bạn. Đã đề xuất và có quyết định kỷ luật (Buộc ra khỏi KTX 05 HS, Cảnh cáo 06 HS);</w:t>
      </w:r>
    </w:p>
    <w:p w:rsidR="00A43848" w:rsidRDefault="00A43848" w:rsidP="00A43848">
      <w:pPr>
        <w:pStyle w:val="ListParagraph"/>
        <w:spacing w:line="240" w:lineRule="auto"/>
        <w:ind w:left="0" w:firstLine="567"/>
        <w:contextualSpacing w:val="0"/>
        <w:jc w:val="both"/>
        <w:rPr>
          <w:color w:val="000000" w:themeColor="text1"/>
          <w:szCs w:val="26"/>
        </w:rPr>
      </w:pPr>
      <w:r>
        <w:rPr>
          <w:color w:val="000000" w:themeColor="text1"/>
          <w:szCs w:val="26"/>
        </w:rPr>
        <w:t xml:space="preserve">Ngoài ra trong tháng Tổ Quản lý KTX đã kiểm tra và ghi nhận một số trường hợp </w:t>
      </w:r>
      <w:proofErr w:type="gramStart"/>
      <w:r>
        <w:rPr>
          <w:color w:val="000000" w:themeColor="text1"/>
          <w:szCs w:val="26"/>
        </w:rPr>
        <w:t>vi</w:t>
      </w:r>
      <w:proofErr w:type="gramEnd"/>
      <w:r>
        <w:rPr>
          <w:color w:val="000000" w:themeColor="text1"/>
          <w:szCs w:val="26"/>
        </w:rPr>
        <w:t xml:space="preserve"> phạm nội qui của HSSV nội trú, như sau:</w:t>
      </w:r>
    </w:p>
    <w:p w:rsidR="00A43848" w:rsidRDefault="00A43848" w:rsidP="00A43848">
      <w:pPr>
        <w:pStyle w:val="ListParagraph"/>
        <w:spacing w:line="240" w:lineRule="auto"/>
        <w:ind w:left="0" w:firstLine="567"/>
        <w:contextualSpacing w:val="0"/>
        <w:jc w:val="both"/>
        <w:rPr>
          <w:color w:val="000000" w:themeColor="text1"/>
          <w:szCs w:val="26"/>
        </w:rPr>
      </w:pPr>
      <w:r>
        <w:rPr>
          <w:color w:val="000000" w:themeColor="text1"/>
          <w:szCs w:val="26"/>
        </w:rPr>
        <w:t>+ Uống rượu trong phòng ở KTX (Phòng 22) có liên quan đến 07 SV trực tiếp uống rượu và 01 SV cảnh giới. Tổ đã cho làm kiểm điểm, thông báo về phụ huynh và sẽ đề xuất xử lý kỷ luật trong thời gian tới;</w:t>
      </w:r>
    </w:p>
    <w:p w:rsidR="00A43848" w:rsidRDefault="00A43848" w:rsidP="00A43848">
      <w:pPr>
        <w:pStyle w:val="ListParagraph"/>
        <w:spacing w:line="240" w:lineRule="auto"/>
        <w:ind w:left="0" w:firstLine="567"/>
        <w:contextualSpacing w:val="0"/>
        <w:jc w:val="both"/>
        <w:rPr>
          <w:color w:val="000000" w:themeColor="text1"/>
          <w:szCs w:val="26"/>
        </w:rPr>
      </w:pPr>
      <w:r>
        <w:rPr>
          <w:color w:val="000000" w:themeColor="text1"/>
          <w:szCs w:val="26"/>
        </w:rPr>
        <w:t>+ Hút thuốc lá trong phòng ở KTX 02 trường hợp HSSV vi phạm. Đã cho làm kiểm điểm, thông báo về phụ huynh và đề xuất xử lý kỷ trong thời gian tới;</w:t>
      </w:r>
    </w:p>
    <w:p w:rsidR="00A43848" w:rsidRDefault="00A43848" w:rsidP="00A43848">
      <w:pPr>
        <w:pStyle w:val="ListParagraph"/>
        <w:spacing w:line="240" w:lineRule="auto"/>
        <w:ind w:left="0" w:firstLine="567"/>
        <w:contextualSpacing w:val="0"/>
        <w:jc w:val="both"/>
        <w:rPr>
          <w:color w:val="000000" w:themeColor="text1"/>
          <w:szCs w:val="26"/>
        </w:rPr>
      </w:pPr>
      <w:r>
        <w:rPr>
          <w:color w:val="000000" w:themeColor="text1"/>
          <w:szCs w:val="26"/>
        </w:rPr>
        <w:t>+ Vắng mặt tại KTX không xin phép hơn 05 trường hợp HSSV vi phạm. Đã xử lý cho làm kiểm điểm hơn 30 trường hợp và giáo dục nhắc nhở hơn 20 trường hợp HSSV vi phạm;</w:t>
      </w:r>
    </w:p>
    <w:p w:rsidR="00A43848" w:rsidRDefault="00A43848" w:rsidP="00A43848">
      <w:pPr>
        <w:pStyle w:val="ListParagraph"/>
        <w:spacing w:line="240" w:lineRule="auto"/>
        <w:ind w:left="0" w:firstLine="567"/>
        <w:contextualSpacing w:val="0"/>
        <w:jc w:val="both"/>
        <w:rPr>
          <w:color w:val="000000" w:themeColor="text1"/>
          <w:szCs w:val="26"/>
        </w:rPr>
      </w:pPr>
      <w:r>
        <w:rPr>
          <w:color w:val="000000" w:themeColor="text1"/>
          <w:szCs w:val="26"/>
        </w:rPr>
        <w:t>+ Thức khuya quá giờ qui định, gây ôn ào mất trật tự hơn 20 trường hợp HSSV vi phạm. Đã xử lý cho làm kiểm điểm 08 trường hợp và giáo dục nhắc nhở hơn 10 trường hợp HSSV vi phạm;</w:t>
      </w:r>
    </w:p>
    <w:p w:rsidR="00A43848" w:rsidRPr="001215CE" w:rsidRDefault="00A43848" w:rsidP="00A43848">
      <w:pPr>
        <w:spacing w:line="240" w:lineRule="auto"/>
        <w:ind w:firstLine="567"/>
        <w:jc w:val="both"/>
        <w:rPr>
          <w:color w:val="000000" w:themeColor="text1"/>
          <w:szCs w:val="26"/>
        </w:rPr>
      </w:pPr>
      <w:r w:rsidRPr="001215CE">
        <w:rPr>
          <w:color w:val="000000" w:themeColor="text1"/>
          <w:szCs w:val="26"/>
        </w:rPr>
        <w:lastRenderedPageBreak/>
        <w:t xml:space="preserve">- Thực hiện công tác chuyên môn tại KTX. </w:t>
      </w:r>
      <w:proofErr w:type="gramStart"/>
      <w:r w:rsidRPr="001215CE">
        <w:rPr>
          <w:color w:val="000000" w:themeColor="text1"/>
          <w:szCs w:val="26"/>
        </w:rPr>
        <w:t>Tổng hợp và kịp thời báo cáo tình hình KTX lên các cấp lãnh đạo Nhà trường.</w:t>
      </w:r>
      <w:proofErr w:type="gramEnd"/>
      <w:r w:rsidRPr="001215CE">
        <w:rPr>
          <w:color w:val="000000" w:themeColor="text1"/>
          <w:szCs w:val="26"/>
        </w:rPr>
        <w:t xml:space="preserve"> Phối hợp với chính quyền địa phương nhằm đảm bảo </w:t>
      </w:r>
      <w:proofErr w:type="gramStart"/>
      <w:r w:rsidRPr="001215CE">
        <w:rPr>
          <w:color w:val="000000" w:themeColor="text1"/>
          <w:szCs w:val="26"/>
        </w:rPr>
        <w:t>an</w:t>
      </w:r>
      <w:proofErr w:type="gramEnd"/>
      <w:r w:rsidRPr="001215CE">
        <w:rPr>
          <w:color w:val="000000" w:themeColor="text1"/>
          <w:szCs w:val="26"/>
        </w:rPr>
        <w:t xml:space="preserve"> ninh trật tự tại KTX;</w:t>
      </w:r>
    </w:p>
    <w:p w:rsidR="00A43848" w:rsidRDefault="00A43848" w:rsidP="00A43848">
      <w:pPr>
        <w:spacing w:line="240" w:lineRule="auto"/>
        <w:ind w:firstLine="567"/>
        <w:jc w:val="both"/>
        <w:rPr>
          <w:color w:val="000000" w:themeColor="text1"/>
          <w:szCs w:val="26"/>
        </w:rPr>
      </w:pPr>
      <w:r w:rsidRPr="001215CE">
        <w:rPr>
          <w:color w:val="000000" w:themeColor="text1"/>
          <w:szCs w:val="26"/>
        </w:rPr>
        <w:t>-</w:t>
      </w:r>
      <w:r>
        <w:rPr>
          <w:color w:val="000000" w:themeColor="text1"/>
          <w:szCs w:val="26"/>
        </w:rPr>
        <w:t>Tiếp nhận, b</w:t>
      </w:r>
      <w:r w:rsidRPr="001215CE">
        <w:rPr>
          <w:color w:val="000000" w:themeColor="text1"/>
          <w:szCs w:val="26"/>
        </w:rPr>
        <w:t>ố trí HSSV</w:t>
      </w:r>
      <w:r>
        <w:rPr>
          <w:color w:val="000000" w:themeColor="text1"/>
          <w:szCs w:val="26"/>
        </w:rPr>
        <w:t xml:space="preserve"> các khóa vào ở nội trú năm học 2019-2010;</w:t>
      </w:r>
      <w:r w:rsidRPr="001215CE">
        <w:rPr>
          <w:color w:val="000000" w:themeColor="text1"/>
          <w:szCs w:val="26"/>
        </w:rPr>
        <w:t xml:space="preserve"> thực hiện đăng ký tạm trú cho HSSV </w:t>
      </w:r>
      <w:r>
        <w:rPr>
          <w:color w:val="000000" w:themeColor="text1"/>
          <w:szCs w:val="26"/>
        </w:rPr>
        <w:t xml:space="preserve">các khóa </w:t>
      </w:r>
      <w:r w:rsidRPr="001215CE">
        <w:rPr>
          <w:color w:val="000000" w:themeColor="text1"/>
          <w:szCs w:val="26"/>
        </w:rPr>
        <w:t>và nộp bản kê khai nhân khẩu cho chính quyền địa phương;</w:t>
      </w:r>
    </w:p>
    <w:p w:rsidR="00A43848" w:rsidRPr="001215CE" w:rsidRDefault="00A43848" w:rsidP="00A43848">
      <w:pPr>
        <w:spacing w:line="240" w:lineRule="auto"/>
        <w:ind w:firstLine="567"/>
        <w:jc w:val="both"/>
        <w:rPr>
          <w:color w:val="000000" w:themeColor="text1"/>
          <w:szCs w:val="26"/>
        </w:rPr>
      </w:pPr>
      <w:r w:rsidRPr="001215CE">
        <w:rPr>
          <w:color w:val="000000" w:themeColor="text1"/>
          <w:szCs w:val="26"/>
        </w:rPr>
        <w:t xml:space="preserve">- </w:t>
      </w:r>
      <w:r>
        <w:rPr>
          <w:color w:val="000000" w:themeColor="text1"/>
          <w:szCs w:val="26"/>
        </w:rPr>
        <w:t>Rà soát, tìm hiểu tâm tự nguyện vọng HSSV nhằm tìm kiếm nhân sự cho Tổ Tự quản HSSV KTX;</w:t>
      </w:r>
    </w:p>
    <w:p w:rsidR="00A43848" w:rsidRPr="001215CE" w:rsidRDefault="00A43848" w:rsidP="00A43848">
      <w:pPr>
        <w:spacing w:line="240" w:lineRule="auto"/>
        <w:ind w:firstLine="567"/>
        <w:jc w:val="both"/>
        <w:rPr>
          <w:color w:val="000000" w:themeColor="text1"/>
          <w:szCs w:val="26"/>
        </w:rPr>
      </w:pPr>
      <w:r>
        <w:rPr>
          <w:color w:val="000000" w:themeColor="text1"/>
          <w:szCs w:val="26"/>
        </w:rPr>
        <w:t>- L</w:t>
      </w:r>
      <w:r w:rsidRPr="001215CE">
        <w:rPr>
          <w:color w:val="000000" w:themeColor="text1"/>
          <w:szCs w:val="26"/>
        </w:rPr>
        <w:t xml:space="preserve">ập tờ trình sửa chữa các trang thiết bị phòng ở và xung quanh khu vực KTX phối hợp với trung tâm Y tế lập kế hoạch phun thuốc trừ muỗi và </w:t>
      </w:r>
      <w:proofErr w:type="gramStart"/>
      <w:r w:rsidRPr="001215CE">
        <w:rPr>
          <w:color w:val="000000" w:themeColor="text1"/>
          <w:szCs w:val="26"/>
        </w:rPr>
        <w:t>lăng</w:t>
      </w:r>
      <w:proofErr w:type="gramEnd"/>
      <w:r w:rsidRPr="001215CE">
        <w:rPr>
          <w:color w:val="000000" w:themeColor="text1"/>
          <w:szCs w:val="26"/>
        </w:rPr>
        <w:t xml:space="preserve"> quăng. Tổ chức cho HSSV ở nội trú tổng dọn dẹp vệ sinh các phòng ở và khu vực xung quanh KTX;</w:t>
      </w:r>
    </w:p>
    <w:p w:rsidR="00A43848" w:rsidRDefault="00A43848" w:rsidP="00A43848">
      <w:pPr>
        <w:spacing w:line="240" w:lineRule="auto"/>
        <w:ind w:firstLine="567"/>
        <w:jc w:val="both"/>
        <w:rPr>
          <w:color w:val="000000" w:themeColor="text1"/>
          <w:szCs w:val="26"/>
        </w:rPr>
      </w:pPr>
      <w:r w:rsidRPr="001215CE">
        <w:rPr>
          <w:color w:val="000000" w:themeColor="text1"/>
          <w:szCs w:val="26"/>
        </w:rPr>
        <w:t>- Tiếp tục thực hiện tiếp xúc, trao đổi nhằm tìm hiểu, lắng nghe tâm tư nguyện vọng của HSSV ở nội trú tại các phòng ở KTX;</w:t>
      </w:r>
    </w:p>
    <w:p w:rsidR="00A43848" w:rsidRDefault="00A43848" w:rsidP="00A43848">
      <w:pPr>
        <w:spacing w:line="240" w:lineRule="auto"/>
        <w:ind w:firstLine="567"/>
        <w:jc w:val="both"/>
        <w:rPr>
          <w:color w:val="000000" w:themeColor="text1"/>
          <w:szCs w:val="26"/>
        </w:rPr>
      </w:pPr>
      <w:r>
        <w:rPr>
          <w:color w:val="000000" w:themeColor="text1"/>
          <w:szCs w:val="26"/>
        </w:rPr>
        <w:t>- Lập danh sách HSSV tạm trú và làm công văn trình các cấp lãnh đạo phê duyệt để tiến hành đăng ký tạm trú cho HSSV ở nội trú tại KTX với chính quyền địa phương;</w:t>
      </w:r>
    </w:p>
    <w:p w:rsidR="00A43848" w:rsidRDefault="00A43848" w:rsidP="00A43848">
      <w:pPr>
        <w:spacing w:line="240" w:lineRule="auto"/>
        <w:ind w:firstLine="567"/>
        <w:jc w:val="both"/>
        <w:rPr>
          <w:b/>
          <w:color w:val="000000" w:themeColor="text1"/>
          <w:sz w:val="28"/>
          <w:szCs w:val="28"/>
        </w:rPr>
      </w:pPr>
      <w:r>
        <w:rPr>
          <w:color w:val="000000" w:themeColor="text1"/>
          <w:szCs w:val="26"/>
        </w:rPr>
        <w:t>- Phối hợp với Hội sinh viên, Đoàn thanh niên trường thực hiện ngày chủ nhật xanh tại KTX và xây dựng kế hoạch tổ chức hội thao cho HSSV nội trú</w:t>
      </w:r>
      <w:r>
        <w:rPr>
          <w:b/>
          <w:color w:val="000000" w:themeColor="text1"/>
          <w:sz w:val="28"/>
          <w:szCs w:val="28"/>
        </w:rPr>
        <w:t>.</w:t>
      </w:r>
    </w:p>
    <w:p w:rsidR="001E6366" w:rsidRPr="00982D38" w:rsidRDefault="001E6366" w:rsidP="00A43848">
      <w:pPr>
        <w:spacing w:line="240" w:lineRule="auto"/>
        <w:ind w:firstLine="567"/>
        <w:jc w:val="both"/>
        <w:rPr>
          <w:b/>
          <w:bCs/>
          <w:color w:val="000000" w:themeColor="text1"/>
          <w:sz w:val="28"/>
          <w:szCs w:val="28"/>
        </w:rPr>
      </w:pPr>
      <w:r w:rsidRPr="00982D38">
        <w:rPr>
          <w:b/>
          <w:color w:val="000000" w:themeColor="text1"/>
          <w:sz w:val="28"/>
          <w:szCs w:val="28"/>
        </w:rPr>
        <w:t xml:space="preserve">2. </w:t>
      </w:r>
      <w:r w:rsidRPr="00982D38">
        <w:rPr>
          <w:b/>
          <w:bCs/>
          <w:color w:val="000000" w:themeColor="text1"/>
          <w:sz w:val="28"/>
          <w:szCs w:val="28"/>
          <w:lang w:val="vi-VN"/>
        </w:rPr>
        <w:t xml:space="preserve">Kế hoạch công tác </w:t>
      </w:r>
      <w:r w:rsidRPr="00982D38">
        <w:rPr>
          <w:b/>
          <w:bCs/>
          <w:color w:val="000000" w:themeColor="text1"/>
          <w:sz w:val="28"/>
          <w:szCs w:val="28"/>
        </w:rPr>
        <w:t xml:space="preserve">tháng </w:t>
      </w:r>
      <w:r w:rsidR="000C3788">
        <w:rPr>
          <w:b/>
          <w:bCs/>
          <w:color w:val="000000" w:themeColor="text1"/>
          <w:sz w:val="28"/>
          <w:szCs w:val="28"/>
        </w:rPr>
        <w:t>10</w:t>
      </w:r>
      <w:r w:rsidRPr="00982D38">
        <w:rPr>
          <w:b/>
          <w:bCs/>
          <w:color w:val="000000" w:themeColor="text1"/>
          <w:sz w:val="28"/>
          <w:szCs w:val="28"/>
        </w:rPr>
        <w:t xml:space="preserve"> năm </w:t>
      </w:r>
      <w:r w:rsidRPr="00982D38">
        <w:rPr>
          <w:b/>
          <w:bCs/>
          <w:color w:val="000000" w:themeColor="text1"/>
          <w:sz w:val="28"/>
          <w:szCs w:val="28"/>
          <w:lang w:val="vi-VN"/>
        </w:rPr>
        <w:t>20</w:t>
      </w:r>
      <w:r w:rsidRPr="00982D38">
        <w:rPr>
          <w:b/>
          <w:bCs/>
          <w:color w:val="000000" w:themeColor="text1"/>
          <w:sz w:val="28"/>
          <w:szCs w:val="28"/>
        </w:rPr>
        <w:t>1</w:t>
      </w:r>
      <w:r w:rsidR="00DD7FC8" w:rsidRPr="00982D38">
        <w:rPr>
          <w:b/>
          <w:bCs/>
          <w:color w:val="000000" w:themeColor="text1"/>
          <w:sz w:val="28"/>
          <w:szCs w:val="28"/>
        </w:rPr>
        <w:t>9</w:t>
      </w:r>
    </w:p>
    <w:p w:rsidR="001E6366" w:rsidRPr="00982D38" w:rsidRDefault="001E6366" w:rsidP="008A6B40">
      <w:pPr>
        <w:spacing w:line="240" w:lineRule="auto"/>
        <w:ind w:firstLine="567"/>
        <w:jc w:val="both"/>
        <w:rPr>
          <w:b/>
          <w:color w:val="000000" w:themeColor="text1"/>
          <w:sz w:val="28"/>
          <w:szCs w:val="28"/>
        </w:rPr>
      </w:pPr>
      <w:r w:rsidRPr="00982D38">
        <w:rPr>
          <w:b/>
          <w:color w:val="000000" w:themeColor="text1"/>
          <w:sz w:val="28"/>
          <w:szCs w:val="28"/>
        </w:rPr>
        <w:t>2.1. Công tác Học sinh sinh viên:</w:t>
      </w:r>
    </w:p>
    <w:p w:rsidR="00097EAD" w:rsidRDefault="001E6366" w:rsidP="008A6B40">
      <w:pPr>
        <w:spacing w:line="240" w:lineRule="auto"/>
        <w:ind w:firstLine="567"/>
        <w:jc w:val="both"/>
        <w:rPr>
          <w:color w:val="000000" w:themeColor="text1"/>
          <w:sz w:val="28"/>
          <w:szCs w:val="28"/>
        </w:rPr>
      </w:pPr>
      <w:r w:rsidRPr="00982D38">
        <w:rPr>
          <w:color w:val="000000" w:themeColor="text1"/>
          <w:sz w:val="28"/>
          <w:szCs w:val="28"/>
        </w:rPr>
        <w:t>- Triển khai các Thông báo, kế hoạch của Nhà trường</w:t>
      </w:r>
      <w:r w:rsidR="00097EAD" w:rsidRPr="00982D38">
        <w:rPr>
          <w:color w:val="000000" w:themeColor="text1"/>
          <w:sz w:val="28"/>
          <w:szCs w:val="28"/>
        </w:rPr>
        <w:t>;</w:t>
      </w:r>
      <w:r w:rsidR="002F0CB8" w:rsidRPr="00982D38">
        <w:rPr>
          <w:color w:val="000000" w:themeColor="text1"/>
          <w:sz w:val="28"/>
          <w:szCs w:val="28"/>
        </w:rPr>
        <w:t xml:space="preserve"> </w:t>
      </w:r>
    </w:p>
    <w:p w:rsidR="0075359D" w:rsidRPr="00982D38" w:rsidRDefault="0075359D" w:rsidP="008A6B40">
      <w:pPr>
        <w:spacing w:line="240" w:lineRule="auto"/>
        <w:ind w:firstLine="567"/>
        <w:jc w:val="both"/>
        <w:rPr>
          <w:color w:val="000000" w:themeColor="text1"/>
          <w:sz w:val="28"/>
          <w:szCs w:val="28"/>
        </w:rPr>
      </w:pPr>
      <w:r w:rsidRPr="00982D38">
        <w:rPr>
          <w:color w:val="000000" w:themeColor="text1"/>
          <w:sz w:val="28"/>
          <w:szCs w:val="28"/>
        </w:rPr>
        <w:t xml:space="preserve">- </w:t>
      </w:r>
      <w:r w:rsidR="00281DE8" w:rsidRPr="00982D38">
        <w:rPr>
          <w:color w:val="000000" w:themeColor="text1"/>
          <w:sz w:val="28"/>
          <w:szCs w:val="28"/>
        </w:rPr>
        <w:t xml:space="preserve">Tiếp tục </w:t>
      </w:r>
      <w:proofErr w:type="gramStart"/>
      <w:r w:rsidR="00281DE8" w:rsidRPr="00982D38">
        <w:rPr>
          <w:color w:val="000000" w:themeColor="text1"/>
          <w:sz w:val="28"/>
          <w:szCs w:val="28"/>
        </w:rPr>
        <w:t>t</w:t>
      </w:r>
      <w:r w:rsidRPr="00982D38">
        <w:rPr>
          <w:color w:val="000000" w:themeColor="text1"/>
          <w:sz w:val="28"/>
          <w:szCs w:val="28"/>
        </w:rPr>
        <w:t>heo</w:t>
      </w:r>
      <w:proofErr w:type="gramEnd"/>
      <w:r w:rsidRPr="00982D38">
        <w:rPr>
          <w:color w:val="000000" w:themeColor="text1"/>
          <w:sz w:val="28"/>
          <w:szCs w:val="28"/>
        </w:rPr>
        <w:t xml:space="preserve"> dõi tình hình </w:t>
      </w:r>
      <w:r w:rsidR="00606503" w:rsidRPr="00982D38">
        <w:rPr>
          <w:color w:val="000000" w:themeColor="text1"/>
          <w:sz w:val="28"/>
          <w:szCs w:val="28"/>
        </w:rPr>
        <w:t>SV</w:t>
      </w:r>
      <w:r w:rsidR="000C3788">
        <w:rPr>
          <w:color w:val="000000" w:themeColor="text1"/>
          <w:sz w:val="28"/>
          <w:szCs w:val="28"/>
        </w:rPr>
        <w:t xml:space="preserve"> khóa 2017C1</w:t>
      </w:r>
      <w:r w:rsidR="00606503" w:rsidRPr="00982D38">
        <w:rPr>
          <w:color w:val="000000" w:themeColor="text1"/>
          <w:sz w:val="28"/>
          <w:szCs w:val="28"/>
        </w:rPr>
        <w:t xml:space="preserve"> </w:t>
      </w:r>
      <w:r w:rsidRPr="00982D38">
        <w:rPr>
          <w:color w:val="000000" w:themeColor="text1"/>
          <w:sz w:val="28"/>
          <w:szCs w:val="28"/>
        </w:rPr>
        <w:t>thực tập tốt nghiệp tại các</w:t>
      </w:r>
      <w:r w:rsidR="00606503" w:rsidRPr="00982D38">
        <w:rPr>
          <w:color w:val="000000" w:themeColor="text1"/>
          <w:sz w:val="28"/>
          <w:szCs w:val="28"/>
        </w:rPr>
        <w:t xml:space="preserve"> </w:t>
      </w:r>
      <w:r w:rsidR="00281DE8" w:rsidRPr="00982D38">
        <w:rPr>
          <w:color w:val="000000" w:themeColor="text1"/>
          <w:sz w:val="28"/>
          <w:szCs w:val="28"/>
        </w:rPr>
        <w:t xml:space="preserve">công ty, xí nghiệp và </w:t>
      </w:r>
      <w:r w:rsidR="00606503" w:rsidRPr="00982D38">
        <w:rPr>
          <w:color w:val="000000" w:themeColor="text1"/>
          <w:sz w:val="28"/>
          <w:szCs w:val="28"/>
        </w:rPr>
        <w:t>doanh nghiệp</w:t>
      </w:r>
      <w:r w:rsidR="008D6A2E" w:rsidRPr="00982D38">
        <w:rPr>
          <w:color w:val="000000" w:themeColor="text1"/>
          <w:sz w:val="28"/>
          <w:szCs w:val="28"/>
        </w:rPr>
        <w:t>;</w:t>
      </w:r>
    </w:p>
    <w:p w:rsidR="00FA227C" w:rsidRPr="00982D38" w:rsidRDefault="00C97443" w:rsidP="008A6B40">
      <w:pPr>
        <w:pStyle w:val="ListParagraph"/>
        <w:numPr>
          <w:ilvl w:val="0"/>
          <w:numId w:val="4"/>
        </w:numPr>
        <w:spacing w:line="240" w:lineRule="auto"/>
        <w:ind w:left="0" w:firstLine="567"/>
        <w:contextualSpacing w:val="0"/>
        <w:jc w:val="both"/>
        <w:rPr>
          <w:color w:val="000000" w:themeColor="text1"/>
          <w:sz w:val="28"/>
          <w:szCs w:val="28"/>
        </w:rPr>
      </w:pPr>
      <w:r w:rsidRPr="00982D38">
        <w:rPr>
          <w:color w:val="000000" w:themeColor="text1"/>
          <w:sz w:val="28"/>
          <w:szCs w:val="28"/>
        </w:rPr>
        <w:t>T</w:t>
      </w:r>
      <w:r w:rsidR="003F4DF2" w:rsidRPr="00982D38">
        <w:rPr>
          <w:color w:val="000000" w:themeColor="text1"/>
          <w:sz w:val="28"/>
          <w:szCs w:val="28"/>
        </w:rPr>
        <w:t>iếp tục t</w:t>
      </w:r>
      <w:r w:rsidRPr="00982D38">
        <w:rPr>
          <w:color w:val="000000" w:themeColor="text1"/>
          <w:sz w:val="28"/>
          <w:szCs w:val="28"/>
        </w:rPr>
        <w:t>ham gia công tác tuyển sinh của trườ</w:t>
      </w:r>
      <w:r w:rsidR="004C0EC6" w:rsidRPr="00982D38">
        <w:rPr>
          <w:color w:val="000000" w:themeColor="text1"/>
          <w:sz w:val="28"/>
          <w:szCs w:val="28"/>
        </w:rPr>
        <w:t>ng</w:t>
      </w:r>
      <w:r w:rsidRPr="00982D38">
        <w:rPr>
          <w:color w:val="000000" w:themeColor="text1"/>
          <w:sz w:val="28"/>
          <w:szCs w:val="28"/>
        </w:rPr>
        <w:t>;</w:t>
      </w:r>
      <w:r w:rsidR="00206661" w:rsidRPr="00982D38">
        <w:rPr>
          <w:color w:val="000000" w:themeColor="text1"/>
          <w:sz w:val="28"/>
          <w:szCs w:val="28"/>
        </w:rPr>
        <w:t xml:space="preserve"> Hướng dẫn </w:t>
      </w:r>
      <w:r w:rsidR="004C0EC6" w:rsidRPr="00982D38">
        <w:rPr>
          <w:color w:val="000000" w:themeColor="text1"/>
          <w:sz w:val="28"/>
          <w:szCs w:val="28"/>
        </w:rPr>
        <w:t>HS</w:t>
      </w:r>
      <w:r w:rsidR="00206661" w:rsidRPr="00982D38">
        <w:rPr>
          <w:color w:val="000000" w:themeColor="text1"/>
          <w:sz w:val="28"/>
          <w:szCs w:val="28"/>
        </w:rPr>
        <w:t>SV khóa mới sử dụng trang thông tin SV và cập nhập thông tin SV trên phần mề</w:t>
      </w:r>
      <w:r w:rsidR="00543899">
        <w:rPr>
          <w:color w:val="000000" w:themeColor="text1"/>
          <w:sz w:val="28"/>
          <w:szCs w:val="28"/>
        </w:rPr>
        <w:t>m;</w:t>
      </w:r>
    </w:p>
    <w:p w:rsidR="004E0568" w:rsidRPr="00982D38" w:rsidRDefault="004E0568" w:rsidP="008A6B40">
      <w:pPr>
        <w:spacing w:line="240" w:lineRule="auto"/>
        <w:ind w:firstLine="567"/>
        <w:jc w:val="both"/>
        <w:rPr>
          <w:sz w:val="28"/>
          <w:szCs w:val="28"/>
        </w:rPr>
      </w:pPr>
      <w:r w:rsidRPr="00982D38">
        <w:rPr>
          <w:color w:val="000000" w:themeColor="text1"/>
          <w:sz w:val="28"/>
          <w:szCs w:val="28"/>
        </w:rPr>
        <w:t>-</w:t>
      </w:r>
      <w:r w:rsidR="00220F2F" w:rsidRPr="00982D38">
        <w:rPr>
          <w:color w:val="000000" w:themeColor="text1"/>
          <w:sz w:val="28"/>
          <w:szCs w:val="28"/>
        </w:rPr>
        <w:t xml:space="preserve"> </w:t>
      </w:r>
      <w:r w:rsidR="002B5C51" w:rsidRPr="00982D38">
        <w:rPr>
          <w:color w:val="000000" w:themeColor="text1"/>
          <w:sz w:val="28"/>
          <w:szCs w:val="28"/>
        </w:rPr>
        <w:t>Phối hợp</w:t>
      </w:r>
      <w:r w:rsidR="00524294" w:rsidRPr="00982D38">
        <w:rPr>
          <w:color w:val="000000" w:themeColor="text1"/>
          <w:sz w:val="28"/>
          <w:szCs w:val="28"/>
        </w:rPr>
        <w:t xml:space="preserve"> tổ chức</w:t>
      </w:r>
      <w:r w:rsidR="002B5C51" w:rsidRPr="00982D38">
        <w:rPr>
          <w:color w:val="000000" w:themeColor="text1"/>
          <w:sz w:val="28"/>
          <w:szCs w:val="28"/>
        </w:rPr>
        <w:t xml:space="preserve"> thực hiện và quản lý 0</w:t>
      </w:r>
      <w:r w:rsidR="007F4250">
        <w:rPr>
          <w:color w:val="000000" w:themeColor="text1"/>
          <w:sz w:val="28"/>
          <w:szCs w:val="28"/>
        </w:rPr>
        <w:t>6</w:t>
      </w:r>
      <w:r w:rsidR="002B5C51" w:rsidRPr="00982D38">
        <w:rPr>
          <w:color w:val="000000" w:themeColor="text1"/>
          <w:sz w:val="28"/>
          <w:szCs w:val="28"/>
        </w:rPr>
        <w:t xml:space="preserve"> lớp Giáo dục định hướng và Kỹ năng mềm </w:t>
      </w:r>
      <w:r w:rsidR="00414C43" w:rsidRPr="00982D38">
        <w:rPr>
          <w:color w:val="000000" w:themeColor="text1"/>
          <w:sz w:val="28"/>
          <w:szCs w:val="28"/>
        </w:rPr>
        <w:t xml:space="preserve">khóa 2019 </w:t>
      </w:r>
      <w:r w:rsidR="007F4250">
        <w:rPr>
          <w:color w:val="000000" w:themeColor="text1"/>
          <w:sz w:val="28"/>
          <w:szCs w:val="28"/>
        </w:rPr>
        <w:t>C1</w:t>
      </w:r>
      <w:r w:rsidR="002B5C51" w:rsidRPr="00982D38">
        <w:rPr>
          <w:color w:val="000000" w:themeColor="text1"/>
          <w:sz w:val="28"/>
          <w:szCs w:val="28"/>
        </w:rPr>
        <w:t xml:space="preserve"> (Cao đẳng)</w:t>
      </w:r>
      <w:r w:rsidR="007F4250">
        <w:rPr>
          <w:color w:val="000000" w:themeColor="text1"/>
          <w:sz w:val="28"/>
          <w:szCs w:val="28"/>
        </w:rPr>
        <w:t xml:space="preserve"> và 2019 T2 (Trung cấp hệ 1N3)</w:t>
      </w:r>
      <w:r w:rsidR="000760FF" w:rsidRPr="00982D38">
        <w:rPr>
          <w:color w:val="000000" w:themeColor="text1"/>
          <w:sz w:val="28"/>
          <w:szCs w:val="28"/>
        </w:rPr>
        <w:t xml:space="preserve"> học từ 2</w:t>
      </w:r>
      <w:r w:rsidR="007F4250">
        <w:rPr>
          <w:color w:val="000000" w:themeColor="text1"/>
          <w:sz w:val="28"/>
          <w:szCs w:val="28"/>
        </w:rPr>
        <w:t>6</w:t>
      </w:r>
      <w:r w:rsidR="000760FF" w:rsidRPr="00982D38">
        <w:rPr>
          <w:color w:val="000000" w:themeColor="text1"/>
          <w:sz w:val="28"/>
          <w:szCs w:val="28"/>
        </w:rPr>
        <w:t>/</w:t>
      </w:r>
      <w:r w:rsidR="007F4250">
        <w:rPr>
          <w:color w:val="000000" w:themeColor="text1"/>
          <w:sz w:val="28"/>
          <w:szCs w:val="28"/>
        </w:rPr>
        <w:t>8</w:t>
      </w:r>
      <w:r w:rsidR="000760FF" w:rsidRPr="00982D38">
        <w:rPr>
          <w:color w:val="000000" w:themeColor="text1"/>
          <w:sz w:val="28"/>
          <w:szCs w:val="28"/>
        </w:rPr>
        <w:t>/2019 đế</w:t>
      </w:r>
      <w:r w:rsidR="007F4250">
        <w:rPr>
          <w:color w:val="000000" w:themeColor="text1"/>
          <w:sz w:val="28"/>
          <w:szCs w:val="28"/>
        </w:rPr>
        <w:t>n 31/10</w:t>
      </w:r>
      <w:r w:rsidR="000760FF" w:rsidRPr="00982D38">
        <w:rPr>
          <w:color w:val="000000" w:themeColor="text1"/>
          <w:sz w:val="28"/>
          <w:szCs w:val="28"/>
        </w:rPr>
        <w:t>/2019</w:t>
      </w:r>
      <w:r w:rsidR="00524294" w:rsidRPr="00982D38">
        <w:rPr>
          <w:color w:val="000000" w:themeColor="text1"/>
          <w:sz w:val="28"/>
          <w:szCs w:val="28"/>
        </w:rPr>
        <w:t xml:space="preserve"> </w:t>
      </w:r>
      <w:r w:rsidR="00524294" w:rsidRPr="00982D38">
        <w:rPr>
          <w:sz w:val="28"/>
          <w:szCs w:val="28"/>
        </w:rPr>
        <w:t>(Tập trung giáo dục HSSV mới về nội quy, quy định; đưa HSSV vào nề nếp, chấp hành nghiêm kỹ cương trong Nhà trường)</w:t>
      </w:r>
      <w:r w:rsidR="002B5C51" w:rsidRPr="00982D38">
        <w:rPr>
          <w:sz w:val="28"/>
          <w:szCs w:val="28"/>
        </w:rPr>
        <w:t>;</w:t>
      </w:r>
    </w:p>
    <w:p w:rsidR="00524294" w:rsidRPr="00982D38" w:rsidRDefault="000C3788" w:rsidP="008A6B40">
      <w:pPr>
        <w:pStyle w:val="ListParagraph"/>
        <w:numPr>
          <w:ilvl w:val="0"/>
          <w:numId w:val="4"/>
        </w:numPr>
        <w:spacing w:line="240" w:lineRule="auto"/>
        <w:ind w:left="0" w:firstLine="567"/>
        <w:contextualSpacing w:val="0"/>
        <w:jc w:val="both"/>
        <w:rPr>
          <w:sz w:val="28"/>
          <w:szCs w:val="28"/>
        </w:rPr>
      </w:pPr>
      <w:r>
        <w:rPr>
          <w:sz w:val="28"/>
          <w:szCs w:val="28"/>
        </w:rPr>
        <w:t>Tiếp nhận hồ sơ và hướng dẫn HSSV trong diện được miễn giảm học phí năm học 2019-2020</w:t>
      </w:r>
      <w:r w:rsidR="00524294" w:rsidRPr="00982D38">
        <w:rPr>
          <w:sz w:val="28"/>
          <w:szCs w:val="28"/>
        </w:rPr>
        <w:t>;</w:t>
      </w:r>
    </w:p>
    <w:p w:rsidR="00524294" w:rsidRPr="00982D38" w:rsidRDefault="00524294" w:rsidP="008A6B40">
      <w:pPr>
        <w:pStyle w:val="ListParagraph"/>
        <w:numPr>
          <w:ilvl w:val="0"/>
          <w:numId w:val="4"/>
        </w:numPr>
        <w:spacing w:line="240" w:lineRule="auto"/>
        <w:ind w:left="0" w:firstLine="567"/>
        <w:contextualSpacing w:val="0"/>
        <w:jc w:val="both"/>
        <w:rPr>
          <w:sz w:val="28"/>
          <w:szCs w:val="28"/>
        </w:rPr>
      </w:pPr>
      <w:r w:rsidRPr="00982D38">
        <w:rPr>
          <w:sz w:val="28"/>
          <w:szCs w:val="28"/>
        </w:rPr>
        <w:t>Tăng cường nắm bắt tình hình an ninh trật tự trong Nhà trường;</w:t>
      </w:r>
    </w:p>
    <w:p w:rsidR="007F4250" w:rsidRPr="0054393B" w:rsidRDefault="007F4250" w:rsidP="008A6B40">
      <w:pPr>
        <w:spacing w:line="240" w:lineRule="auto"/>
        <w:ind w:left="567"/>
        <w:jc w:val="both"/>
        <w:rPr>
          <w:sz w:val="28"/>
          <w:szCs w:val="28"/>
        </w:rPr>
      </w:pPr>
      <w:r w:rsidRPr="0054393B">
        <w:rPr>
          <w:sz w:val="28"/>
          <w:szCs w:val="28"/>
        </w:rPr>
        <w:t>-</w:t>
      </w:r>
      <w:r w:rsidR="0054393B" w:rsidRPr="0054393B">
        <w:rPr>
          <w:sz w:val="28"/>
          <w:szCs w:val="28"/>
        </w:rPr>
        <w:t xml:space="preserve"> </w:t>
      </w:r>
      <w:r w:rsidR="000C3788">
        <w:rPr>
          <w:sz w:val="28"/>
          <w:szCs w:val="28"/>
        </w:rPr>
        <w:t>Tiếp tục</w:t>
      </w:r>
      <w:r w:rsidR="0054393B" w:rsidRPr="0054393B">
        <w:rPr>
          <w:sz w:val="28"/>
          <w:szCs w:val="28"/>
        </w:rPr>
        <w:t xml:space="preserve"> làm thẻ HSSV</w:t>
      </w:r>
      <w:r w:rsidR="000C3788">
        <w:rPr>
          <w:sz w:val="28"/>
          <w:szCs w:val="28"/>
        </w:rPr>
        <w:t xml:space="preserve"> cho khóa 2019C1</w:t>
      </w:r>
      <w:r w:rsidR="008A6B40">
        <w:rPr>
          <w:sz w:val="28"/>
          <w:szCs w:val="28"/>
        </w:rPr>
        <w:t xml:space="preserve"> và 2019T4 bổ sung sau</w:t>
      </w:r>
      <w:r w:rsidR="0054393B" w:rsidRPr="0054393B">
        <w:rPr>
          <w:sz w:val="28"/>
          <w:szCs w:val="28"/>
        </w:rPr>
        <w:t>;</w:t>
      </w:r>
    </w:p>
    <w:p w:rsidR="0054393B" w:rsidRPr="0054393B" w:rsidRDefault="0054393B" w:rsidP="008A6B40">
      <w:pPr>
        <w:pStyle w:val="ListParagraph"/>
        <w:numPr>
          <w:ilvl w:val="0"/>
          <w:numId w:val="4"/>
        </w:numPr>
        <w:spacing w:line="240" w:lineRule="auto"/>
        <w:ind w:left="0" w:firstLine="567"/>
        <w:contextualSpacing w:val="0"/>
        <w:jc w:val="both"/>
        <w:rPr>
          <w:sz w:val="28"/>
          <w:szCs w:val="28"/>
        </w:rPr>
      </w:pPr>
      <w:r w:rsidRPr="0054393B">
        <w:rPr>
          <w:sz w:val="28"/>
          <w:szCs w:val="28"/>
        </w:rPr>
        <w:t>Phối hợp với phòng KH-TC tổ chức cấp phát học bổng KKHT, khen thưởng cho HSSV;</w:t>
      </w:r>
    </w:p>
    <w:p w:rsidR="0054393B" w:rsidRDefault="00C45EB1" w:rsidP="008A6B40">
      <w:pPr>
        <w:pStyle w:val="ListParagraph"/>
        <w:numPr>
          <w:ilvl w:val="0"/>
          <w:numId w:val="4"/>
        </w:numPr>
        <w:spacing w:line="240" w:lineRule="auto"/>
        <w:ind w:left="0" w:firstLine="567"/>
        <w:contextualSpacing w:val="0"/>
        <w:jc w:val="both"/>
        <w:rPr>
          <w:sz w:val="28"/>
          <w:szCs w:val="28"/>
        </w:rPr>
      </w:pPr>
      <w:r w:rsidRPr="00C45EB1">
        <w:rPr>
          <w:sz w:val="28"/>
          <w:szCs w:val="28"/>
          <w:highlight w:val="yellow"/>
        </w:rPr>
        <w:t>Phối hợp các phòng chức năng, GVCN</w:t>
      </w:r>
      <w:r w:rsidRPr="002F5415">
        <w:rPr>
          <w:strike/>
          <w:sz w:val="28"/>
          <w:szCs w:val="28"/>
          <w:highlight w:val="yellow"/>
        </w:rPr>
        <w:t>/CVHT</w:t>
      </w:r>
      <w:r>
        <w:rPr>
          <w:sz w:val="28"/>
          <w:szCs w:val="28"/>
        </w:rPr>
        <w:t xml:space="preserve"> </w:t>
      </w:r>
      <w:r w:rsidR="008A6B40">
        <w:rPr>
          <w:sz w:val="28"/>
          <w:szCs w:val="28"/>
        </w:rPr>
        <w:t xml:space="preserve">Tổng hợp ý kiến PHHS sau khi họp </w:t>
      </w:r>
      <w:r w:rsidR="008A6B40" w:rsidRPr="002F5415">
        <w:rPr>
          <w:strike/>
          <w:sz w:val="28"/>
          <w:szCs w:val="28"/>
          <w:highlight w:val="yellow"/>
        </w:rPr>
        <w:t>xong</w:t>
      </w:r>
      <w:r w:rsidR="008A6B40">
        <w:rPr>
          <w:sz w:val="28"/>
          <w:szCs w:val="28"/>
        </w:rPr>
        <w:t xml:space="preserve"> trình Ban Giám hiệu;</w:t>
      </w:r>
    </w:p>
    <w:p w:rsidR="00EC7F03" w:rsidRDefault="00EC7F03" w:rsidP="008A6B40">
      <w:pPr>
        <w:pStyle w:val="ListParagraph"/>
        <w:numPr>
          <w:ilvl w:val="0"/>
          <w:numId w:val="4"/>
        </w:numPr>
        <w:spacing w:line="240" w:lineRule="auto"/>
        <w:ind w:left="0" w:firstLine="567"/>
        <w:contextualSpacing w:val="0"/>
        <w:jc w:val="both"/>
        <w:rPr>
          <w:sz w:val="28"/>
          <w:szCs w:val="28"/>
        </w:rPr>
      </w:pPr>
      <w:r>
        <w:rPr>
          <w:sz w:val="28"/>
          <w:szCs w:val="28"/>
        </w:rPr>
        <w:t>Phối hợp với Trung tâm Y tế Tổ chức khám sức khỏe cho HSSV năm 2019 theo kế hoạch;</w:t>
      </w:r>
    </w:p>
    <w:p w:rsidR="002F5415" w:rsidRDefault="002F5415" w:rsidP="002F5415">
      <w:pPr>
        <w:pStyle w:val="ListParagraph"/>
        <w:numPr>
          <w:ilvl w:val="0"/>
          <w:numId w:val="4"/>
        </w:numPr>
        <w:spacing w:line="240" w:lineRule="auto"/>
        <w:ind w:left="0" w:firstLine="567"/>
        <w:contextualSpacing w:val="0"/>
        <w:jc w:val="both"/>
        <w:rPr>
          <w:color w:val="FF0000"/>
          <w:sz w:val="28"/>
          <w:szCs w:val="28"/>
        </w:rPr>
      </w:pPr>
      <w:r w:rsidRPr="002F5415">
        <w:rPr>
          <w:color w:val="FF0000"/>
          <w:sz w:val="28"/>
          <w:szCs w:val="28"/>
        </w:rPr>
        <w:t>Tiếp tục điểm danh các lớp GDĐH, KNM trên phần mềm;</w:t>
      </w:r>
    </w:p>
    <w:p w:rsidR="002F5415" w:rsidRDefault="002F5415" w:rsidP="002F5415">
      <w:pPr>
        <w:pStyle w:val="ListParagraph"/>
        <w:numPr>
          <w:ilvl w:val="0"/>
          <w:numId w:val="4"/>
        </w:numPr>
        <w:spacing w:line="240" w:lineRule="auto"/>
        <w:ind w:left="0" w:firstLine="567"/>
        <w:contextualSpacing w:val="0"/>
        <w:jc w:val="both"/>
        <w:rPr>
          <w:color w:val="FF0000"/>
          <w:sz w:val="28"/>
          <w:szCs w:val="28"/>
        </w:rPr>
      </w:pPr>
      <w:r>
        <w:rPr>
          <w:color w:val="FF0000"/>
          <w:sz w:val="28"/>
          <w:szCs w:val="28"/>
        </w:rPr>
        <w:t>Tổ chức Hội nghị CB, CC, VC cấp phòng, cử đại biển dự Hội nghị CB, CC, VC của trường năm học 2019-2020;</w:t>
      </w:r>
      <w:bookmarkStart w:id="0" w:name="_GoBack"/>
      <w:bookmarkEnd w:id="0"/>
      <w:r w:rsidRPr="002F5415">
        <w:rPr>
          <w:color w:val="FF0000"/>
          <w:sz w:val="28"/>
          <w:szCs w:val="28"/>
        </w:rPr>
        <w:t xml:space="preserve"> </w:t>
      </w:r>
    </w:p>
    <w:p w:rsidR="002F5415" w:rsidRPr="002F5415" w:rsidRDefault="002F5415" w:rsidP="002F5415">
      <w:pPr>
        <w:pStyle w:val="ListParagraph"/>
        <w:numPr>
          <w:ilvl w:val="0"/>
          <w:numId w:val="4"/>
        </w:numPr>
        <w:spacing w:line="240" w:lineRule="auto"/>
        <w:ind w:left="0" w:firstLine="567"/>
        <w:contextualSpacing w:val="0"/>
        <w:jc w:val="both"/>
        <w:rPr>
          <w:color w:val="FF0000"/>
          <w:sz w:val="28"/>
          <w:szCs w:val="28"/>
        </w:rPr>
      </w:pPr>
      <w:r>
        <w:rPr>
          <w:color w:val="FF0000"/>
          <w:sz w:val="28"/>
          <w:szCs w:val="28"/>
        </w:rPr>
        <w:t>Chuẩn bị tài liệu, hồ sơ cho công tác đánh giá ISO sau 01 năm thực hiện;</w:t>
      </w:r>
    </w:p>
    <w:p w:rsidR="0054393B" w:rsidRPr="0054393B" w:rsidRDefault="0054393B" w:rsidP="008A6B40">
      <w:pPr>
        <w:pStyle w:val="ListParagraph"/>
        <w:numPr>
          <w:ilvl w:val="0"/>
          <w:numId w:val="4"/>
        </w:numPr>
        <w:spacing w:line="240" w:lineRule="auto"/>
        <w:ind w:left="0" w:firstLine="567"/>
        <w:contextualSpacing w:val="0"/>
        <w:jc w:val="both"/>
        <w:rPr>
          <w:bCs/>
          <w:sz w:val="28"/>
          <w:szCs w:val="28"/>
        </w:rPr>
      </w:pPr>
      <w:r w:rsidRPr="0054393B">
        <w:rPr>
          <w:bCs/>
          <w:sz w:val="28"/>
          <w:szCs w:val="28"/>
        </w:rPr>
        <w:t>Báo cáo tổng kết năm học 2018-2019 và kế hoạch năm học 2019-2020</w:t>
      </w:r>
      <w:r w:rsidR="008A6B40">
        <w:rPr>
          <w:sz w:val="28"/>
          <w:szCs w:val="28"/>
        </w:rPr>
        <w:t>.</w:t>
      </w:r>
    </w:p>
    <w:p w:rsidR="008A6B40" w:rsidRDefault="008A6B40" w:rsidP="00543899">
      <w:pPr>
        <w:spacing w:line="240" w:lineRule="auto"/>
        <w:ind w:firstLine="567"/>
        <w:jc w:val="both"/>
        <w:rPr>
          <w:b/>
          <w:color w:val="000000" w:themeColor="text1"/>
          <w:sz w:val="28"/>
          <w:szCs w:val="28"/>
        </w:rPr>
      </w:pPr>
    </w:p>
    <w:p w:rsidR="001E6366" w:rsidRPr="00982D38" w:rsidRDefault="001E6366" w:rsidP="00543899">
      <w:pPr>
        <w:spacing w:line="240" w:lineRule="auto"/>
        <w:ind w:firstLine="567"/>
        <w:jc w:val="both"/>
        <w:rPr>
          <w:b/>
          <w:color w:val="000000" w:themeColor="text1"/>
          <w:sz w:val="28"/>
          <w:szCs w:val="28"/>
        </w:rPr>
      </w:pPr>
      <w:r w:rsidRPr="00982D38">
        <w:rPr>
          <w:b/>
          <w:color w:val="000000" w:themeColor="text1"/>
          <w:sz w:val="28"/>
          <w:szCs w:val="28"/>
        </w:rPr>
        <w:lastRenderedPageBreak/>
        <w:t>2.2 Ký túc xá:</w:t>
      </w:r>
    </w:p>
    <w:p w:rsidR="00A43848" w:rsidRDefault="00A43848" w:rsidP="00A43848">
      <w:pPr>
        <w:spacing w:line="240" w:lineRule="auto"/>
        <w:ind w:firstLine="567"/>
        <w:jc w:val="both"/>
        <w:rPr>
          <w:color w:val="000000" w:themeColor="text1"/>
          <w:szCs w:val="26"/>
        </w:rPr>
      </w:pPr>
      <w:r w:rsidRPr="001215CE">
        <w:rPr>
          <w:color w:val="000000" w:themeColor="text1"/>
          <w:szCs w:val="26"/>
        </w:rPr>
        <w:t xml:space="preserve">- Thực hiện công tác chuyên môn tại KTX. </w:t>
      </w:r>
      <w:proofErr w:type="gramStart"/>
      <w:r w:rsidRPr="001215CE">
        <w:rPr>
          <w:color w:val="000000" w:themeColor="text1"/>
          <w:szCs w:val="26"/>
        </w:rPr>
        <w:t>Tổng hợp và kịp thời báo cáo tình hình KTX lên các cấp lãnh đạo Nhà trường.</w:t>
      </w:r>
      <w:proofErr w:type="gramEnd"/>
      <w:r w:rsidRPr="001215CE">
        <w:rPr>
          <w:color w:val="000000" w:themeColor="text1"/>
          <w:szCs w:val="26"/>
        </w:rPr>
        <w:t xml:space="preserve"> Phối hợp với chính quyền địa phương nhằm đảm bảo </w:t>
      </w:r>
      <w:proofErr w:type="gramStart"/>
      <w:r w:rsidRPr="001215CE">
        <w:rPr>
          <w:color w:val="000000" w:themeColor="text1"/>
          <w:szCs w:val="26"/>
        </w:rPr>
        <w:t>an</w:t>
      </w:r>
      <w:proofErr w:type="gramEnd"/>
      <w:r w:rsidRPr="001215CE">
        <w:rPr>
          <w:color w:val="000000" w:themeColor="text1"/>
          <w:szCs w:val="26"/>
        </w:rPr>
        <w:t xml:space="preserve"> ninh trật tự tại KTX;</w:t>
      </w:r>
    </w:p>
    <w:p w:rsidR="00A43848" w:rsidRPr="001215CE" w:rsidRDefault="00A43848" w:rsidP="00A43848">
      <w:pPr>
        <w:spacing w:line="240" w:lineRule="auto"/>
        <w:ind w:firstLine="567"/>
        <w:jc w:val="both"/>
        <w:rPr>
          <w:color w:val="000000" w:themeColor="text1"/>
          <w:szCs w:val="26"/>
        </w:rPr>
      </w:pPr>
      <w:r>
        <w:rPr>
          <w:color w:val="000000" w:themeColor="text1"/>
          <w:szCs w:val="26"/>
        </w:rPr>
        <w:t>- Tiếp tục phối hợp, liên hệ với chính quyền địa phương để trao đổi thông tin về đăng ký tạm trú cho HSSV nội trú năm học 2019-2020;</w:t>
      </w:r>
    </w:p>
    <w:p w:rsidR="00A43848" w:rsidRDefault="00A43848" w:rsidP="00A43848">
      <w:pPr>
        <w:spacing w:line="240" w:lineRule="auto"/>
        <w:ind w:firstLine="567"/>
        <w:jc w:val="both"/>
        <w:rPr>
          <w:color w:val="000000" w:themeColor="text1"/>
          <w:szCs w:val="26"/>
        </w:rPr>
      </w:pPr>
      <w:r w:rsidRPr="001215CE">
        <w:rPr>
          <w:color w:val="000000" w:themeColor="text1"/>
          <w:szCs w:val="26"/>
        </w:rPr>
        <w:t>-</w:t>
      </w:r>
      <w:r>
        <w:rPr>
          <w:color w:val="000000" w:themeColor="text1"/>
          <w:szCs w:val="26"/>
        </w:rPr>
        <w:t>Tiếp tục tiếp nhận, b</w:t>
      </w:r>
      <w:r w:rsidRPr="001215CE">
        <w:rPr>
          <w:color w:val="000000" w:themeColor="text1"/>
          <w:szCs w:val="26"/>
        </w:rPr>
        <w:t xml:space="preserve">ố trí HSSV </w:t>
      </w:r>
      <w:r>
        <w:rPr>
          <w:color w:val="000000" w:themeColor="text1"/>
          <w:szCs w:val="26"/>
        </w:rPr>
        <w:t xml:space="preserve">các </w:t>
      </w:r>
      <w:r w:rsidRPr="001215CE">
        <w:rPr>
          <w:color w:val="000000" w:themeColor="text1"/>
          <w:szCs w:val="26"/>
        </w:rPr>
        <w:t>vào ở KTX</w:t>
      </w:r>
      <w:r>
        <w:rPr>
          <w:color w:val="000000" w:themeColor="text1"/>
          <w:szCs w:val="26"/>
        </w:rPr>
        <w:t xml:space="preserve"> năm học 2019-2020; </w:t>
      </w:r>
      <w:r w:rsidRPr="001215CE">
        <w:rPr>
          <w:color w:val="000000" w:themeColor="text1"/>
          <w:szCs w:val="26"/>
        </w:rPr>
        <w:t xml:space="preserve">thực hiện đăng ký tạm trú cho HSSV </w:t>
      </w:r>
      <w:r>
        <w:rPr>
          <w:color w:val="000000" w:themeColor="text1"/>
          <w:szCs w:val="26"/>
        </w:rPr>
        <w:t xml:space="preserve">các khóa </w:t>
      </w:r>
      <w:r w:rsidRPr="001215CE">
        <w:rPr>
          <w:color w:val="000000" w:themeColor="text1"/>
          <w:szCs w:val="26"/>
        </w:rPr>
        <w:t>và nộp bản kê khai nhân khẩu cho chính quyền địa phương;</w:t>
      </w:r>
    </w:p>
    <w:p w:rsidR="00A43848" w:rsidRPr="001215CE" w:rsidRDefault="00A43848" w:rsidP="00A43848">
      <w:pPr>
        <w:spacing w:line="240" w:lineRule="auto"/>
        <w:ind w:firstLine="567"/>
        <w:jc w:val="both"/>
        <w:rPr>
          <w:color w:val="000000" w:themeColor="text1"/>
          <w:szCs w:val="26"/>
        </w:rPr>
      </w:pPr>
      <w:r w:rsidRPr="001215CE">
        <w:rPr>
          <w:color w:val="000000" w:themeColor="text1"/>
          <w:szCs w:val="26"/>
        </w:rPr>
        <w:t xml:space="preserve">- </w:t>
      </w:r>
      <w:r>
        <w:rPr>
          <w:color w:val="000000" w:themeColor="text1"/>
          <w:szCs w:val="26"/>
        </w:rPr>
        <w:t>Tiếp tục rà soát, tìm hiểu tâm tự nguyện vọng HSSV nhằm tìm kiếm nhân sự cho Tổ Tự quản HSSV KTX;</w:t>
      </w:r>
    </w:p>
    <w:p w:rsidR="00A43848" w:rsidRPr="001215CE" w:rsidRDefault="00A43848" w:rsidP="00A43848">
      <w:pPr>
        <w:spacing w:line="240" w:lineRule="auto"/>
        <w:ind w:firstLine="567"/>
        <w:jc w:val="both"/>
        <w:rPr>
          <w:color w:val="000000" w:themeColor="text1"/>
          <w:szCs w:val="26"/>
        </w:rPr>
      </w:pPr>
      <w:r w:rsidRPr="001215CE">
        <w:rPr>
          <w:color w:val="000000" w:themeColor="text1"/>
          <w:szCs w:val="26"/>
        </w:rPr>
        <w:t xml:space="preserve">- Tiếp tục kiểm tra </w:t>
      </w:r>
      <w:proofErr w:type="gramStart"/>
      <w:r w:rsidRPr="001215CE">
        <w:rPr>
          <w:color w:val="000000" w:themeColor="text1"/>
          <w:szCs w:val="26"/>
        </w:rPr>
        <w:t>theo</w:t>
      </w:r>
      <w:proofErr w:type="gramEnd"/>
      <w:r w:rsidRPr="001215CE">
        <w:rPr>
          <w:color w:val="000000" w:themeColor="text1"/>
          <w:szCs w:val="26"/>
        </w:rPr>
        <w:t xml:space="preserve">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A43848" w:rsidRDefault="00A43848" w:rsidP="00A43848">
      <w:pPr>
        <w:spacing w:line="240" w:lineRule="auto"/>
        <w:ind w:firstLine="567"/>
        <w:jc w:val="both"/>
        <w:rPr>
          <w:color w:val="000000" w:themeColor="text1"/>
          <w:szCs w:val="26"/>
        </w:rPr>
      </w:pPr>
      <w:r w:rsidRPr="001215CE">
        <w:rPr>
          <w:color w:val="000000" w:themeColor="text1"/>
          <w:szCs w:val="26"/>
        </w:rPr>
        <w:t>- Tiếp tục thực hiện tiếp xúc, trao đổi nhằm tìm hiểu, lắng nghe tâm tư nguyện vọng của HSSV ở nội trú tại các phòng ở KTX;</w:t>
      </w:r>
    </w:p>
    <w:p w:rsidR="00A43848" w:rsidRPr="001215CE" w:rsidRDefault="00A43848" w:rsidP="00A43848">
      <w:pPr>
        <w:spacing w:line="240" w:lineRule="auto"/>
        <w:ind w:firstLine="567"/>
        <w:jc w:val="both"/>
        <w:rPr>
          <w:color w:val="000000" w:themeColor="text1"/>
          <w:szCs w:val="26"/>
        </w:rPr>
      </w:pPr>
      <w:r>
        <w:rPr>
          <w:color w:val="000000" w:themeColor="text1"/>
          <w:szCs w:val="26"/>
        </w:rPr>
        <w:t>- Phối hợp với Hội sinh viên, Đoàn thanh niên trường thực hiện các ngày chủ nhật xanh tại KTX và tổ chức hội thao cho HSSV nội trú;</w:t>
      </w:r>
    </w:p>
    <w:p w:rsidR="0013563A" w:rsidRDefault="0013563A" w:rsidP="0013563A">
      <w:pPr>
        <w:spacing w:line="240" w:lineRule="auto"/>
        <w:ind w:firstLine="567"/>
        <w:jc w:val="both"/>
        <w:rPr>
          <w:color w:val="000000" w:themeColor="text1"/>
          <w:szCs w:val="26"/>
        </w:rPr>
      </w:pPr>
      <w:r w:rsidRPr="00E61938">
        <w:rPr>
          <w:color w:val="000000" w:themeColor="text1"/>
          <w:szCs w:val="26"/>
        </w:rPr>
        <w:t>-</w:t>
      </w:r>
      <w:r>
        <w:rPr>
          <w:color w:val="000000" w:themeColor="text1"/>
          <w:szCs w:val="26"/>
        </w:rPr>
        <w:t xml:space="preserve"> </w:t>
      </w:r>
      <w:r w:rsidRPr="00B765BD">
        <w:rPr>
          <w:color w:val="000000" w:themeColor="text1"/>
          <w:szCs w:val="26"/>
        </w:rPr>
        <w:t>Tham gia các hoạt động của Nhà trườ</w:t>
      </w:r>
      <w:r>
        <w:rPr>
          <w:color w:val="000000" w:themeColor="text1"/>
          <w:szCs w:val="26"/>
        </w:rPr>
        <w:t>ng</w:t>
      </w:r>
      <w:proofErr w:type="gramStart"/>
      <w:r w:rsidRPr="00E61938">
        <w:rPr>
          <w:color w:val="000000" w:themeColor="text1"/>
          <w:szCs w:val="26"/>
        </w:rPr>
        <w:t>./</w:t>
      </w:r>
      <w:proofErr w:type="gramEnd"/>
      <w:r w:rsidRPr="00E61938">
        <w:rPr>
          <w:color w:val="000000" w:themeColor="text1"/>
          <w:szCs w:val="26"/>
        </w:rPr>
        <w:t>.</w:t>
      </w:r>
    </w:p>
    <w:p w:rsidR="00B01C2F" w:rsidRDefault="00B01C2F" w:rsidP="00270EC9">
      <w:pPr>
        <w:spacing w:line="240" w:lineRule="auto"/>
        <w:ind w:firstLine="567"/>
        <w:jc w:val="both"/>
        <w:rPr>
          <w:color w:val="000000" w:themeColor="text1"/>
          <w:szCs w:val="26"/>
        </w:rPr>
      </w:pPr>
    </w:p>
    <w:p w:rsidR="001E6366" w:rsidRPr="00D01EE9" w:rsidRDefault="001E6366" w:rsidP="0073238B">
      <w:pPr>
        <w:tabs>
          <w:tab w:val="center" w:pos="6720"/>
        </w:tabs>
        <w:spacing w:before="120"/>
        <w:jc w:val="both"/>
        <w:rPr>
          <w:b/>
          <w:sz w:val="24"/>
          <w:szCs w:val="24"/>
        </w:rPr>
      </w:pPr>
      <w:r>
        <w:rPr>
          <w:b/>
          <w:szCs w:val="28"/>
        </w:rPr>
        <w:tab/>
      </w:r>
      <w:r w:rsidRPr="00D01EE9">
        <w:rPr>
          <w:b/>
          <w:sz w:val="24"/>
          <w:szCs w:val="24"/>
        </w:rPr>
        <w:t>P</w:t>
      </w:r>
      <w:r w:rsidR="00543899">
        <w:rPr>
          <w:b/>
          <w:sz w:val="24"/>
          <w:szCs w:val="24"/>
        </w:rPr>
        <w:t>.TRƯỞNG PHÒNG</w:t>
      </w:r>
      <w:r w:rsidRPr="00D01EE9">
        <w:rPr>
          <w:b/>
          <w:sz w:val="24"/>
          <w:szCs w:val="24"/>
        </w:rPr>
        <w:t xml:space="preserve"> CT</w:t>
      </w:r>
      <w:r w:rsidR="00303414" w:rsidRPr="00D01EE9">
        <w:rPr>
          <w:b/>
          <w:sz w:val="24"/>
          <w:szCs w:val="24"/>
        </w:rPr>
        <w:t>CT-</w:t>
      </w:r>
      <w:r w:rsidRPr="00D01EE9">
        <w:rPr>
          <w:b/>
          <w:sz w:val="24"/>
          <w:szCs w:val="24"/>
        </w:rPr>
        <w:t>HSSV</w:t>
      </w:r>
    </w:p>
    <w:p w:rsidR="002C43C0" w:rsidRDefault="001E6366" w:rsidP="006E0EA0">
      <w:pPr>
        <w:tabs>
          <w:tab w:val="center" w:pos="6720"/>
        </w:tabs>
        <w:jc w:val="both"/>
        <w:rPr>
          <w:b/>
          <w:szCs w:val="28"/>
        </w:rPr>
      </w:pPr>
      <w:r>
        <w:rPr>
          <w:b/>
          <w:szCs w:val="28"/>
        </w:rPr>
        <w:tab/>
      </w:r>
    </w:p>
    <w:p w:rsidR="00E57F4B" w:rsidRDefault="00E57F4B" w:rsidP="006E0EA0">
      <w:pPr>
        <w:tabs>
          <w:tab w:val="center" w:pos="6720"/>
        </w:tabs>
        <w:jc w:val="both"/>
        <w:rPr>
          <w:b/>
          <w:szCs w:val="28"/>
        </w:rPr>
      </w:pPr>
    </w:p>
    <w:p w:rsidR="00E57F4B" w:rsidRDefault="00E57F4B" w:rsidP="006E0EA0">
      <w:pPr>
        <w:tabs>
          <w:tab w:val="center" w:pos="6720"/>
        </w:tabs>
        <w:jc w:val="both"/>
        <w:rPr>
          <w:b/>
          <w:szCs w:val="28"/>
        </w:rPr>
      </w:pPr>
    </w:p>
    <w:p w:rsidR="00623BA4" w:rsidRDefault="001E6366" w:rsidP="006E0EA0">
      <w:pPr>
        <w:tabs>
          <w:tab w:val="center" w:pos="6720"/>
        </w:tabs>
        <w:jc w:val="both"/>
        <w:rPr>
          <w:b/>
          <w:szCs w:val="26"/>
        </w:rPr>
      </w:pPr>
      <w:r>
        <w:rPr>
          <w:b/>
          <w:szCs w:val="28"/>
        </w:rPr>
        <w:tab/>
      </w:r>
      <w:r w:rsidR="00EB359E">
        <w:rPr>
          <w:b/>
          <w:szCs w:val="26"/>
        </w:rPr>
        <w:t>Lê Xuân Thiện</w:t>
      </w:r>
    </w:p>
    <w:sectPr w:rsidR="00623BA4" w:rsidSect="00543899">
      <w:footerReference w:type="default" r:id="rId8"/>
      <w:pgSz w:w="11907" w:h="16840" w:code="9"/>
      <w:pgMar w:top="851" w:right="851" w:bottom="851" w:left="1418" w:header="459" w:footer="45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2E95" w:rsidRDefault="007C2E95">
      <w:r>
        <w:separator/>
      </w:r>
    </w:p>
  </w:endnote>
  <w:endnote w:type="continuationSeparator" w:id="0">
    <w:p w:rsidR="007C2E95" w:rsidRDefault="007C2E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Unicode">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4CDA" w:rsidRDefault="00384CDA" w:rsidP="00384CDA">
    <w:pPr>
      <w:pStyle w:val="Footer"/>
      <w:jc w:val="right"/>
    </w:pPr>
    <w:r>
      <w:rPr>
        <w:rStyle w:val="PageNumber"/>
      </w:rPr>
      <w:fldChar w:fldCharType="begin"/>
    </w:r>
    <w:r>
      <w:rPr>
        <w:rStyle w:val="PageNumber"/>
      </w:rPr>
      <w:instrText xml:space="preserve"> PAGE </w:instrText>
    </w:r>
    <w:r>
      <w:rPr>
        <w:rStyle w:val="PageNumber"/>
      </w:rPr>
      <w:fldChar w:fldCharType="separate"/>
    </w:r>
    <w:r w:rsidR="002F5415">
      <w:rPr>
        <w:rStyle w:val="PageNumber"/>
        <w:noProof/>
      </w:rPr>
      <w:t>1</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2E95" w:rsidRDefault="007C2E95">
      <w:r>
        <w:separator/>
      </w:r>
    </w:p>
  </w:footnote>
  <w:footnote w:type="continuationSeparator" w:id="0">
    <w:p w:rsidR="007C2E95" w:rsidRDefault="007C2E9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A87530"/>
    <w:multiLevelType w:val="hybridMultilevel"/>
    <w:tmpl w:val="7AEC254E"/>
    <w:lvl w:ilvl="0" w:tplc="DC1CB62E">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4B234890"/>
    <w:multiLevelType w:val="hybridMultilevel"/>
    <w:tmpl w:val="2894FFC0"/>
    <w:lvl w:ilvl="0" w:tplc="3552FEB6">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59DB7503"/>
    <w:multiLevelType w:val="hybridMultilevel"/>
    <w:tmpl w:val="1C12462A"/>
    <w:lvl w:ilvl="0" w:tplc="48BCCE34">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5B4E0FE8"/>
    <w:multiLevelType w:val="hybridMultilevel"/>
    <w:tmpl w:val="424CB16A"/>
    <w:lvl w:ilvl="0" w:tplc="BD5AC18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6366"/>
    <w:rsid w:val="0000152A"/>
    <w:rsid w:val="00003116"/>
    <w:rsid w:val="00006552"/>
    <w:rsid w:val="00010AF6"/>
    <w:rsid w:val="00013980"/>
    <w:rsid w:val="00015A68"/>
    <w:rsid w:val="00015BE4"/>
    <w:rsid w:val="00016694"/>
    <w:rsid w:val="00016BBE"/>
    <w:rsid w:val="0001775A"/>
    <w:rsid w:val="0002094E"/>
    <w:rsid w:val="0002235E"/>
    <w:rsid w:val="00024A96"/>
    <w:rsid w:val="00030588"/>
    <w:rsid w:val="000319F5"/>
    <w:rsid w:val="00033531"/>
    <w:rsid w:val="0003380B"/>
    <w:rsid w:val="0003405C"/>
    <w:rsid w:val="00036E94"/>
    <w:rsid w:val="00037584"/>
    <w:rsid w:val="00041B0C"/>
    <w:rsid w:val="000421BF"/>
    <w:rsid w:val="00042CDD"/>
    <w:rsid w:val="000433AE"/>
    <w:rsid w:val="00043435"/>
    <w:rsid w:val="00045BAF"/>
    <w:rsid w:val="00046B80"/>
    <w:rsid w:val="00051960"/>
    <w:rsid w:val="00051B58"/>
    <w:rsid w:val="00053825"/>
    <w:rsid w:val="000617E5"/>
    <w:rsid w:val="00062B62"/>
    <w:rsid w:val="000630A1"/>
    <w:rsid w:val="000758D5"/>
    <w:rsid w:val="00075C37"/>
    <w:rsid w:val="000760FF"/>
    <w:rsid w:val="00076F11"/>
    <w:rsid w:val="00077552"/>
    <w:rsid w:val="000803CE"/>
    <w:rsid w:val="0008040B"/>
    <w:rsid w:val="00080EC9"/>
    <w:rsid w:val="00085650"/>
    <w:rsid w:val="000961D5"/>
    <w:rsid w:val="00096AD0"/>
    <w:rsid w:val="000975DC"/>
    <w:rsid w:val="00097EAD"/>
    <w:rsid w:val="000A2C77"/>
    <w:rsid w:val="000A4207"/>
    <w:rsid w:val="000A4A58"/>
    <w:rsid w:val="000B0DF1"/>
    <w:rsid w:val="000B2EAF"/>
    <w:rsid w:val="000C1240"/>
    <w:rsid w:val="000C1B56"/>
    <w:rsid w:val="000C3788"/>
    <w:rsid w:val="000C464F"/>
    <w:rsid w:val="000C6A01"/>
    <w:rsid w:val="000D0C71"/>
    <w:rsid w:val="000D6723"/>
    <w:rsid w:val="000D771C"/>
    <w:rsid w:val="000E00AA"/>
    <w:rsid w:val="000E0FDA"/>
    <w:rsid w:val="000E14CA"/>
    <w:rsid w:val="000E20C5"/>
    <w:rsid w:val="000E50A8"/>
    <w:rsid w:val="000E6173"/>
    <w:rsid w:val="000F56AB"/>
    <w:rsid w:val="00104BB6"/>
    <w:rsid w:val="001052D3"/>
    <w:rsid w:val="001065D4"/>
    <w:rsid w:val="00107BB1"/>
    <w:rsid w:val="00112A9E"/>
    <w:rsid w:val="0011329A"/>
    <w:rsid w:val="00115DBA"/>
    <w:rsid w:val="001215CE"/>
    <w:rsid w:val="00123BF9"/>
    <w:rsid w:val="001251C0"/>
    <w:rsid w:val="00126428"/>
    <w:rsid w:val="00127315"/>
    <w:rsid w:val="0012782B"/>
    <w:rsid w:val="00130C52"/>
    <w:rsid w:val="001354DA"/>
    <w:rsid w:val="0013563A"/>
    <w:rsid w:val="001358BD"/>
    <w:rsid w:val="00136558"/>
    <w:rsid w:val="001429F1"/>
    <w:rsid w:val="00143B7D"/>
    <w:rsid w:val="00156A92"/>
    <w:rsid w:val="00157D67"/>
    <w:rsid w:val="00161424"/>
    <w:rsid w:val="00162621"/>
    <w:rsid w:val="00166330"/>
    <w:rsid w:val="00174970"/>
    <w:rsid w:val="00174DED"/>
    <w:rsid w:val="0018073F"/>
    <w:rsid w:val="0018263C"/>
    <w:rsid w:val="00182A73"/>
    <w:rsid w:val="00184DB4"/>
    <w:rsid w:val="00185AA6"/>
    <w:rsid w:val="00185ADC"/>
    <w:rsid w:val="00193A3E"/>
    <w:rsid w:val="00193CCF"/>
    <w:rsid w:val="00193D4A"/>
    <w:rsid w:val="0019413B"/>
    <w:rsid w:val="00196E80"/>
    <w:rsid w:val="001A3436"/>
    <w:rsid w:val="001A493B"/>
    <w:rsid w:val="001A4F47"/>
    <w:rsid w:val="001B3B12"/>
    <w:rsid w:val="001B7D72"/>
    <w:rsid w:val="001C077F"/>
    <w:rsid w:val="001C5900"/>
    <w:rsid w:val="001C5D65"/>
    <w:rsid w:val="001D0BAE"/>
    <w:rsid w:val="001D408E"/>
    <w:rsid w:val="001D465F"/>
    <w:rsid w:val="001D5DDD"/>
    <w:rsid w:val="001E0460"/>
    <w:rsid w:val="001E1555"/>
    <w:rsid w:val="001E1B98"/>
    <w:rsid w:val="001E6366"/>
    <w:rsid w:val="001F0CC3"/>
    <w:rsid w:val="001F0DCE"/>
    <w:rsid w:val="001F1EFE"/>
    <w:rsid w:val="001F5F40"/>
    <w:rsid w:val="00202A16"/>
    <w:rsid w:val="002044DC"/>
    <w:rsid w:val="00204A6B"/>
    <w:rsid w:val="0020600F"/>
    <w:rsid w:val="00206661"/>
    <w:rsid w:val="00214415"/>
    <w:rsid w:val="00215625"/>
    <w:rsid w:val="0021686B"/>
    <w:rsid w:val="0021741E"/>
    <w:rsid w:val="00217BDB"/>
    <w:rsid w:val="00220F2F"/>
    <w:rsid w:val="00224B4F"/>
    <w:rsid w:val="00226542"/>
    <w:rsid w:val="0022771F"/>
    <w:rsid w:val="00232A84"/>
    <w:rsid w:val="00234CC9"/>
    <w:rsid w:val="00240148"/>
    <w:rsid w:val="00241CCA"/>
    <w:rsid w:val="0024513C"/>
    <w:rsid w:val="00250D37"/>
    <w:rsid w:val="002530F1"/>
    <w:rsid w:val="00253216"/>
    <w:rsid w:val="0025326E"/>
    <w:rsid w:val="00253C24"/>
    <w:rsid w:val="00254110"/>
    <w:rsid w:val="00254175"/>
    <w:rsid w:val="00255291"/>
    <w:rsid w:val="002554C9"/>
    <w:rsid w:val="00263783"/>
    <w:rsid w:val="00266FC0"/>
    <w:rsid w:val="00270EC9"/>
    <w:rsid w:val="0027446E"/>
    <w:rsid w:val="002752BD"/>
    <w:rsid w:val="00275404"/>
    <w:rsid w:val="002755AE"/>
    <w:rsid w:val="00276EC3"/>
    <w:rsid w:val="00281DE8"/>
    <w:rsid w:val="00281DF8"/>
    <w:rsid w:val="00284735"/>
    <w:rsid w:val="002871EE"/>
    <w:rsid w:val="0029159B"/>
    <w:rsid w:val="00291742"/>
    <w:rsid w:val="0029477C"/>
    <w:rsid w:val="002A0A77"/>
    <w:rsid w:val="002A2313"/>
    <w:rsid w:val="002A346F"/>
    <w:rsid w:val="002A3F97"/>
    <w:rsid w:val="002A636B"/>
    <w:rsid w:val="002A6405"/>
    <w:rsid w:val="002A6713"/>
    <w:rsid w:val="002A6E5B"/>
    <w:rsid w:val="002A78E7"/>
    <w:rsid w:val="002B27C8"/>
    <w:rsid w:val="002B5C51"/>
    <w:rsid w:val="002C0E6B"/>
    <w:rsid w:val="002C30F8"/>
    <w:rsid w:val="002C43C0"/>
    <w:rsid w:val="002C4784"/>
    <w:rsid w:val="002C5360"/>
    <w:rsid w:val="002C6023"/>
    <w:rsid w:val="002C6914"/>
    <w:rsid w:val="002D0F97"/>
    <w:rsid w:val="002D4DBF"/>
    <w:rsid w:val="002D54AE"/>
    <w:rsid w:val="002D78C5"/>
    <w:rsid w:val="002E052E"/>
    <w:rsid w:val="002E1368"/>
    <w:rsid w:val="002E18CB"/>
    <w:rsid w:val="002E4997"/>
    <w:rsid w:val="002E49A3"/>
    <w:rsid w:val="002E5ABC"/>
    <w:rsid w:val="002F098D"/>
    <w:rsid w:val="002F0CB8"/>
    <w:rsid w:val="002F3BB2"/>
    <w:rsid w:val="002F5100"/>
    <w:rsid w:val="002F5415"/>
    <w:rsid w:val="002F69CE"/>
    <w:rsid w:val="002F78D2"/>
    <w:rsid w:val="00303414"/>
    <w:rsid w:val="00303671"/>
    <w:rsid w:val="003039C5"/>
    <w:rsid w:val="00305229"/>
    <w:rsid w:val="00305E9D"/>
    <w:rsid w:val="00306EED"/>
    <w:rsid w:val="00311A67"/>
    <w:rsid w:val="00311FE7"/>
    <w:rsid w:val="00316185"/>
    <w:rsid w:val="00321827"/>
    <w:rsid w:val="00321E68"/>
    <w:rsid w:val="00322C0C"/>
    <w:rsid w:val="00322DAC"/>
    <w:rsid w:val="00322F3D"/>
    <w:rsid w:val="00325CE6"/>
    <w:rsid w:val="003303E1"/>
    <w:rsid w:val="00332881"/>
    <w:rsid w:val="0033296A"/>
    <w:rsid w:val="003371F5"/>
    <w:rsid w:val="0034002C"/>
    <w:rsid w:val="0034297C"/>
    <w:rsid w:val="00343EE0"/>
    <w:rsid w:val="00344D42"/>
    <w:rsid w:val="00347EA4"/>
    <w:rsid w:val="003502E2"/>
    <w:rsid w:val="00351512"/>
    <w:rsid w:val="003527D0"/>
    <w:rsid w:val="00360DC3"/>
    <w:rsid w:val="003614E5"/>
    <w:rsid w:val="003643E0"/>
    <w:rsid w:val="00364BFF"/>
    <w:rsid w:val="003667F2"/>
    <w:rsid w:val="00367518"/>
    <w:rsid w:val="0037076F"/>
    <w:rsid w:val="00375073"/>
    <w:rsid w:val="00380510"/>
    <w:rsid w:val="00382FEA"/>
    <w:rsid w:val="00384CDA"/>
    <w:rsid w:val="00385FEC"/>
    <w:rsid w:val="00386532"/>
    <w:rsid w:val="003873A1"/>
    <w:rsid w:val="00390380"/>
    <w:rsid w:val="00391AA9"/>
    <w:rsid w:val="00393445"/>
    <w:rsid w:val="00394B20"/>
    <w:rsid w:val="003A2999"/>
    <w:rsid w:val="003A4D55"/>
    <w:rsid w:val="003A5CEB"/>
    <w:rsid w:val="003A5F31"/>
    <w:rsid w:val="003A7C43"/>
    <w:rsid w:val="003A7FFE"/>
    <w:rsid w:val="003B37F5"/>
    <w:rsid w:val="003C07B0"/>
    <w:rsid w:val="003C120D"/>
    <w:rsid w:val="003C26CF"/>
    <w:rsid w:val="003C3423"/>
    <w:rsid w:val="003C7880"/>
    <w:rsid w:val="003D016F"/>
    <w:rsid w:val="003D068C"/>
    <w:rsid w:val="003D0B26"/>
    <w:rsid w:val="003D1B19"/>
    <w:rsid w:val="003D1EC1"/>
    <w:rsid w:val="003D3334"/>
    <w:rsid w:val="003D45D0"/>
    <w:rsid w:val="003D6C36"/>
    <w:rsid w:val="003E084A"/>
    <w:rsid w:val="003E10F7"/>
    <w:rsid w:val="003E17ED"/>
    <w:rsid w:val="003E24CF"/>
    <w:rsid w:val="003E2CE3"/>
    <w:rsid w:val="003E3D04"/>
    <w:rsid w:val="003E6DE2"/>
    <w:rsid w:val="003E7AC8"/>
    <w:rsid w:val="003F04AA"/>
    <w:rsid w:val="003F1E22"/>
    <w:rsid w:val="003F24CE"/>
    <w:rsid w:val="003F439E"/>
    <w:rsid w:val="003F4DF2"/>
    <w:rsid w:val="003F6A89"/>
    <w:rsid w:val="004030AC"/>
    <w:rsid w:val="00410CC9"/>
    <w:rsid w:val="00411F53"/>
    <w:rsid w:val="00414C43"/>
    <w:rsid w:val="004164F9"/>
    <w:rsid w:val="004169D5"/>
    <w:rsid w:val="0042028E"/>
    <w:rsid w:val="00423C1D"/>
    <w:rsid w:val="00424793"/>
    <w:rsid w:val="00424BC7"/>
    <w:rsid w:val="00425184"/>
    <w:rsid w:val="00425614"/>
    <w:rsid w:val="00427065"/>
    <w:rsid w:val="00427A27"/>
    <w:rsid w:val="00432460"/>
    <w:rsid w:val="004329A6"/>
    <w:rsid w:val="004335DE"/>
    <w:rsid w:val="004341AB"/>
    <w:rsid w:val="00437A45"/>
    <w:rsid w:val="00437E5C"/>
    <w:rsid w:val="00437F8B"/>
    <w:rsid w:val="00440BBC"/>
    <w:rsid w:val="00443A8C"/>
    <w:rsid w:val="0044741F"/>
    <w:rsid w:val="004501C9"/>
    <w:rsid w:val="00450FA8"/>
    <w:rsid w:val="00461F30"/>
    <w:rsid w:val="004638B7"/>
    <w:rsid w:val="0046394D"/>
    <w:rsid w:val="00471304"/>
    <w:rsid w:val="00471AFD"/>
    <w:rsid w:val="004726AD"/>
    <w:rsid w:val="00473592"/>
    <w:rsid w:val="004737CB"/>
    <w:rsid w:val="00475CEA"/>
    <w:rsid w:val="004809F9"/>
    <w:rsid w:val="00480C33"/>
    <w:rsid w:val="00480D10"/>
    <w:rsid w:val="00481A82"/>
    <w:rsid w:val="0048203D"/>
    <w:rsid w:val="004820EF"/>
    <w:rsid w:val="00493D67"/>
    <w:rsid w:val="00495CD2"/>
    <w:rsid w:val="004A4D62"/>
    <w:rsid w:val="004A6B81"/>
    <w:rsid w:val="004A732D"/>
    <w:rsid w:val="004B0530"/>
    <w:rsid w:val="004B1C9C"/>
    <w:rsid w:val="004B52AB"/>
    <w:rsid w:val="004C0EC6"/>
    <w:rsid w:val="004C21E5"/>
    <w:rsid w:val="004C3A03"/>
    <w:rsid w:val="004D00B8"/>
    <w:rsid w:val="004D046A"/>
    <w:rsid w:val="004D2233"/>
    <w:rsid w:val="004D53DC"/>
    <w:rsid w:val="004E00E3"/>
    <w:rsid w:val="004E0568"/>
    <w:rsid w:val="004E219D"/>
    <w:rsid w:val="004E30DD"/>
    <w:rsid w:val="004E5C4D"/>
    <w:rsid w:val="004E70D1"/>
    <w:rsid w:val="004F0245"/>
    <w:rsid w:val="004F09E5"/>
    <w:rsid w:val="004F0C61"/>
    <w:rsid w:val="004F2CFE"/>
    <w:rsid w:val="004F44BE"/>
    <w:rsid w:val="004F5C4F"/>
    <w:rsid w:val="00500D2E"/>
    <w:rsid w:val="00501E82"/>
    <w:rsid w:val="0050747D"/>
    <w:rsid w:val="0051699E"/>
    <w:rsid w:val="00524294"/>
    <w:rsid w:val="00524B11"/>
    <w:rsid w:val="00525DF2"/>
    <w:rsid w:val="0053276B"/>
    <w:rsid w:val="00535A6A"/>
    <w:rsid w:val="005406CF"/>
    <w:rsid w:val="005410AF"/>
    <w:rsid w:val="00543899"/>
    <w:rsid w:val="0054393B"/>
    <w:rsid w:val="00545893"/>
    <w:rsid w:val="005466D6"/>
    <w:rsid w:val="00551591"/>
    <w:rsid w:val="00551B6B"/>
    <w:rsid w:val="0055260E"/>
    <w:rsid w:val="005537E0"/>
    <w:rsid w:val="00554641"/>
    <w:rsid w:val="0055645A"/>
    <w:rsid w:val="005568A0"/>
    <w:rsid w:val="0055696B"/>
    <w:rsid w:val="00556F7F"/>
    <w:rsid w:val="00560758"/>
    <w:rsid w:val="00560E6B"/>
    <w:rsid w:val="00561466"/>
    <w:rsid w:val="0056217C"/>
    <w:rsid w:val="005638BF"/>
    <w:rsid w:val="005655BB"/>
    <w:rsid w:val="00565A29"/>
    <w:rsid w:val="005676CC"/>
    <w:rsid w:val="00567751"/>
    <w:rsid w:val="0057037E"/>
    <w:rsid w:val="005756C9"/>
    <w:rsid w:val="00576EE7"/>
    <w:rsid w:val="005800F3"/>
    <w:rsid w:val="00587CB6"/>
    <w:rsid w:val="00591B26"/>
    <w:rsid w:val="005924D3"/>
    <w:rsid w:val="005934A3"/>
    <w:rsid w:val="00594ED2"/>
    <w:rsid w:val="0059549B"/>
    <w:rsid w:val="00596AB1"/>
    <w:rsid w:val="00597C2C"/>
    <w:rsid w:val="005A008F"/>
    <w:rsid w:val="005A0AA9"/>
    <w:rsid w:val="005A123B"/>
    <w:rsid w:val="005A3CE1"/>
    <w:rsid w:val="005A3F89"/>
    <w:rsid w:val="005A4BBC"/>
    <w:rsid w:val="005B053C"/>
    <w:rsid w:val="005B10C0"/>
    <w:rsid w:val="005B5FA6"/>
    <w:rsid w:val="005C2BDE"/>
    <w:rsid w:val="005C417F"/>
    <w:rsid w:val="005C69CA"/>
    <w:rsid w:val="005D1646"/>
    <w:rsid w:val="005F154E"/>
    <w:rsid w:val="005F253A"/>
    <w:rsid w:val="005F4062"/>
    <w:rsid w:val="005F4392"/>
    <w:rsid w:val="005F7366"/>
    <w:rsid w:val="00600CD4"/>
    <w:rsid w:val="00606503"/>
    <w:rsid w:val="006133BB"/>
    <w:rsid w:val="00616A8D"/>
    <w:rsid w:val="00617A5C"/>
    <w:rsid w:val="00620225"/>
    <w:rsid w:val="006225B5"/>
    <w:rsid w:val="006236CD"/>
    <w:rsid w:val="00623BA4"/>
    <w:rsid w:val="00623EA6"/>
    <w:rsid w:val="0062518E"/>
    <w:rsid w:val="00626FE6"/>
    <w:rsid w:val="0063099F"/>
    <w:rsid w:val="00632CE1"/>
    <w:rsid w:val="00633684"/>
    <w:rsid w:val="00633BD6"/>
    <w:rsid w:val="0063642B"/>
    <w:rsid w:val="0063689E"/>
    <w:rsid w:val="00642934"/>
    <w:rsid w:val="006448FE"/>
    <w:rsid w:val="00653590"/>
    <w:rsid w:val="00655B27"/>
    <w:rsid w:val="0065644B"/>
    <w:rsid w:val="00673B54"/>
    <w:rsid w:val="00674072"/>
    <w:rsid w:val="00690D0E"/>
    <w:rsid w:val="006912C5"/>
    <w:rsid w:val="006A15DD"/>
    <w:rsid w:val="006A2DEA"/>
    <w:rsid w:val="006B1EC4"/>
    <w:rsid w:val="006B1FB3"/>
    <w:rsid w:val="006B247C"/>
    <w:rsid w:val="006B52AD"/>
    <w:rsid w:val="006B6C73"/>
    <w:rsid w:val="006C06E5"/>
    <w:rsid w:val="006C3B7C"/>
    <w:rsid w:val="006C42E9"/>
    <w:rsid w:val="006C5127"/>
    <w:rsid w:val="006C64CF"/>
    <w:rsid w:val="006D0429"/>
    <w:rsid w:val="006D13AD"/>
    <w:rsid w:val="006D385D"/>
    <w:rsid w:val="006D6155"/>
    <w:rsid w:val="006D6B12"/>
    <w:rsid w:val="006E0EA0"/>
    <w:rsid w:val="006E46E3"/>
    <w:rsid w:val="006E4968"/>
    <w:rsid w:val="006E5B0F"/>
    <w:rsid w:val="006E7D0A"/>
    <w:rsid w:val="006F2D37"/>
    <w:rsid w:val="006F415E"/>
    <w:rsid w:val="006F7001"/>
    <w:rsid w:val="00700E1C"/>
    <w:rsid w:val="00705B1F"/>
    <w:rsid w:val="00710CAC"/>
    <w:rsid w:val="00711786"/>
    <w:rsid w:val="00712160"/>
    <w:rsid w:val="00712ED6"/>
    <w:rsid w:val="00714750"/>
    <w:rsid w:val="00714B97"/>
    <w:rsid w:val="00715E6B"/>
    <w:rsid w:val="00720FD8"/>
    <w:rsid w:val="00722051"/>
    <w:rsid w:val="007230C4"/>
    <w:rsid w:val="007231AC"/>
    <w:rsid w:val="0072339A"/>
    <w:rsid w:val="007264AC"/>
    <w:rsid w:val="007270DD"/>
    <w:rsid w:val="00727C67"/>
    <w:rsid w:val="007314A8"/>
    <w:rsid w:val="00732102"/>
    <w:rsid w:val="0073238B"/>
    <w:rsid w:val="00733C67"/>
    <w:rsid w:val="00734088"/>
    <w:rsid w:val="00745428"/>
    <w:rsid w:val="00750981"/>
    <w:rsid w:val="00753521"/>
    <w:rsid w:val="0075359D"/>
    <w:rsid w:val="00754288"/>
    <w:rsid w:val="0076149C"/>
    <w:rsid w:val="00762877"/>
    <w:rsid w:val="00764CA8"/>
    <w:rsid w:val="00766204"/>
    <w:rsid w:val="00766391"/>
    <w:rsid w:val="0076682D"/>
    <w:rsid w:val="00767EC3"/>
    <w:rsid w:val="00770956"/>
    <w:rsid w:val="00775658"/>
    <w:rsid w:val="007807A4"/>
    <w:rsid w:val="00780D94"/>
    <w:rsid w:val="00787227"/>
    <w:rsid w:val="00793F9B"/>
    <w:rsid w:val="00795082"/>
    <w:rsid w:val="00796E62"/>
    <w:rsid w:val="00797D7E"/>
    <w:rsid w:val="007A03E7"/>
    <w:rsid w:val="007A111C"/>
    <w:rsid w:val="007A671D"/>
    <w:rsid w:val="007B0543"/>
    <w:rsid w:val="007B427B"/>
    <w:rsid w:val="007B4CF1"/>
    <w:rsid w:val="007B747E"/>
    <w:rsid w:val="007B7B13"/>
    <w:rsid w:val="007C05F1"/>
    <w:rsid w:val="007C0676"/>
    <w:rsid w:val="007C0A34"/>
    <w:rsid w:val="007C1510"/>
    <w:rsid w:val="007C2E95"/>
    <w:rsid w:val="007C43D8"/>
    <w:rsid w:val="007C4D30"/>
    <w:rsid w:val="007C76AD"/>
    <w:rsid w:val="007D06C4"/>
    <w:rsid w:val="007D0933"/>
    <w:rsid w:val="007D1141"/>
    <w:rsid w:val="007D11AE"/>
    <w:rsid w:val="007D214A"/>
    <w:rsid w:val="007D227B"/>
    <w:rsid w:val="007D309F"/>
    <w:rsid w:val="007D3AF0"/>
    <w:rsid w:val="007D4AAF"/>
    <w:rsid w:val="007D4AF1"/>
    <w:rsid w:val="007E02D1"/>
    <w:rsid w:val="007E2042"/>
    <w:rsid w:val="007E2E74"/>
    <w:rsid w:val="007E435A"/>
    <w:rsid w:val="007E5681"/>
    <w:rsid w:val="007E78C6"/>
    <w:rsid w:val="007E7F88"/>
    <w:rsid w:val="007F15E5"/>
    <w:rsid w:val="007F4250"/>
    <w:rsid w:val="007F4F3E"/>
    <w:rsid w:val="007F56C7"/>
    <w:rsid w:val="007F6D4B"/>
    <w:rsid w:val="008010BC"/>
    <w:rsid w:val="00801103"/>
    <w:rsid w:val="00801B00"/>
    <w:rsid w:val="008062BD"/>
    <w:rsid w:val="0080689A"/>
    <w:rsid w:val="008106EC"/>
    <w:rsid w:val="00810FDD"/>
    <w:rsid w:val="008144F9"/>
    <w:rsid w:val="00816C9F"/>
    <w:rsid w:val="00821697"/>
    <w:rsid w:val="00823443"/>
    <w:rsid w:val="00823B39"/>
    <w:rsid w:val="00824FDE"/>
    <w:rsid w:val="00825B58"/>
    <w:rsid w:val="00825F73"/>
    <w:rsid w:val="00826077"/>
    <w:rsid w:val="0083332C"/>
    <w:rsid w:val="00834778"/>
    <w:rsid w:val="0084084D"/>
    <w:rsid w:val="008422F0"/>
    <w:rsid w:val="00845667"/>
    <w:rsid w:val="00847FB6"/>
    <w:rsid w:val="0085439A"/>
    <w:rsid w:val="008639FB"/>
    <w:rsid w:val="008661C9"/>
    <w:rsid w:val="0086702B"/>
    <w:rsid w:val="008671E8"/>
    <w:rsid w:val="0086781D"/>
    <w:rsid w:val="00867DB1"/>
    <w:rsid w:val="00872D1A"/>
    <w:rsid w:val="00874A8B"/>
    <w:rsid w:val="008773C1"/>
    <w:rsid w:val="00877F43"/>
    <w:rsid w:val="0088051C"/>
    <w:rsid w:val="00882069"/>
    <w:rsid w:val="00885F8F"/>
    <w:rsid w:val="00886662"/>
    <w:rsid w:val="008916E5"/>
    <w:rsid w:val="00891BB9"/>
    <w:rsid w:val="0089237E"/>
    <w:rsid w:val="008A31B3"/>
    <w:rsid w:val="008A6B40"/>
    <w:rsid w:val="008B0F28"/>
    <w:rsid w:val="008B42A2"/>
    <w:rsid w:val="008C67E2"/>
    <w:rsid w:val="008D25BF"/>
    <w:rsid w:val="008D3693"/>
    <w:rsid w:val="008D3F3F"/>
    <w:rsid w:val="008D639C"/>
    <w:rsid w:val="008D6A2E"/>
    <w:rsid w:val="008D6D66"/>
    <w:rsid w:val="008E0F5C"/>
    <w:rsid w:val="008E1115"/>
    <w:rsid w:val="008E1C94"/>
    <w:rsid w:val="008E2DD7"/>
    <w:rsid w:val="008E3DEB"/>
    <w:rsid w:val="008E4F94"/>
    <w:rsid w:val="008E5562"/>
    <w:rsid w:val="008E689B"/>
    <w:rsid w:val="008F3368"/>
    <w:rsid w:val="008F3CC6"/>
    <w:rsid w:val="00901558"/>
    <w:rsid w:val="00902DC5"/>
    <w:rsid w:val="00905A52"/>
    <w:rsid w:val="00905D58"/>
    <w:rsid w:val="009069CD"/>
    <w:rsid w:val="00907163"/>
    <w:rsid w:val="00912CE6"/>
    <w:rsid w:val="009140F9"/>
    <w:rsid w:val="009147F9"/>
    <w:rsid w:val="00914988"/>
    <w:rsid w:val="00915D1A"/>
    <w:rsid w:val="00916A86"/>
    <w:rsid w:val="00916AC1"/>
    <w:rsid w:val="00916E93"/>
    <w:rsid w:val="009207D4"/>
    <w:rsid w:val="0092206D"/>
    <w:rsid w:val="00924CCC"/>
    <w:rsid w:val="009263B1"/>
    <w:rsid w:val="0092756E"/>
    <w:rsid w:val="00934298"/>
    <w:rsid w:val="00934AAA"/>
    <w:rsid w:val="0093540D"/>
    <w:rsid w:val="00940A84"/>
    <w:rsid w:val="00940B61"/>
    <w:rsid w:val="009414DF"/>
    <w:rsid w:val="009419ED"/>
    <w:rsid w:val="00942ACD"/>
    <w:rsid w:val="00943E0A"/>
    <w:rsid w:val="009448F7"/>
    <w:rsid w:val="00946F4D"/>
    <w:rsid w:val="0094711D"/>
    <w:rsid w:val="0095015F"/>
    <w:rsid w:val="00950668"/>
    <w:rsid w:val="00951C03"/>
    <w:rsid w:val="009524A9"/>
    <w:rsid w:val="00954EBA"/>
    <w:rsid w:val="0095564B"/>
    <w:rsid w:val="00956371"/>
    <w:rsid w:val="0096079E"/>
    <w:rsid w:val="00960D36"/>
    <w:rsid w:val="009627AE"/>
    <w:rsid w:val="00963952"/>
    <w:rsid w:val="00966D4B"/>
    <w:rsid w:val="0096755F"/>
    <w:rsid w:val="00967E71"/>
    <w:rsid w:val="009758D8"/>
    <w:rsid w:val="00977135"/>
    <w:rsid w:val="00977EC2"/>
    <w:rsid w:val="00980000"/>
    <w:rsid w:val="00980BFC"/>
    <w:rsid w:val="00982D38"/>
    <w:rsid w:val="00982F9D"/>
    <w:rsid w:val="00986BB0"/>
    <w:rsid w:val="0098797A"/>
    <w:rsid w:val="00994AB7"/>
    <w:rsid w:val="009958E1"/>
    <w:rsid w:val="0099787D"/>
    <w:rsid w:val="009A0157"/>
    <w:rsid w:val="009A09D5"/>
    <w:rsid w:val="009B2325"/>
    <w:rsid w:val="009B4744"/>
    <w:rsid w:val="009B4F68"/>
    <w:rsid w:val="009B7728"/>
    <w:rsid w:val="009B7DBA"/>
    <w:rsid w:val="009C07BF"/>
    <w:rsid w:val="009C27E5"/>
    <w:rsid w:val="009C4641"/>
    <w:rsid w:val="009D4EA7"/>
    <w:rsid w:val="009D6783"/>
    <w:rsid w:val="009E65E8"/>
    <w:rsid w:val="009F002D"/>
    <w:rsid w:val="009F1F97"/>
    <w:rsid w:val="009F333A"/>
    <w:rsid w:val="009F3EDF"/>
    <w:rsid w:val="009F431E"/>
    <w:rsid w:val="00A00A24"/>
    <w:rsid w:val="00A054AA"/>
    <w:rsid w:val="00A073C0"/>
    <w:rsid w:val="00A157B3"/>
    <w:rsid w:val="00A22FC8"/>
    <w:rsid w:val="00A30D9A"/>
    <w:rsid w:val="00A3111F"/>
    <w:rsid w:val="00A33C51"/>
    <w:rsid w:val="00A346CF"/>
    <w:rsid w:val="00A36C8E"/>
    <w:rsid w:val="00A379DC"/>
    <w:rsid w:val="00A43848"/>
    <w:rsid w:val="00A44716"/>
    <w:rsid w:val="00A47AB7"/>
    <w:rsid w:val="00A53DA8"/>
    <w:rsid w:val="00A54133"/>
    <w:rsid w:val="00A60F98"/>
    <w:rsid w:val="00A62067"/>
    <w:rsid w:val="00A65BE0"/>
    <w:rsid w:val="00A660EE"/>
    <w:rsid w:val="00A70826"/>
    <w:rsid w:val="00A72FDD"/>
    <w:rsid w:val="00A75A13"/>
    <w:rsid w:val="00A75B89"/>
    <w:rsid w:val="00A80908"/>
    <w:rsid w:val="00A81A81"/>
    <w:rsid w:val="00A81AD3"/>
    <w:rsid w:val="00A86DA0"/>
    <w:rsid w:val="00A91441"/>
    <w:rsid w:val="00A92944"/>
    <w:rsid w:val="00A92EF2"/>
    <w:rsid w:val="00A96039"/>
    <w:rsid w:val="00A976BD"/>
    <w:rsid w:val="00AA1C53"/>
    <w:rsid w:val="00AA2381"/>
    <w:rsid w:val="00AA4162"/>
    <w:rsid w:val="00AA505C"/>
    <w:rsid w:val="00AA6073"/>
    <w:rsid w:val="00AB137D"/>
    <w:rsid w:val="00AB5487"/>
    <w:rsid w:val="00AB6F7A"/>
    <w:rsid w:val="00AC0C67"/>
    <w:rsid w:val="00AC365A"/>
    <w:rsid w:val="00AC630F"/>
    <w:rsid w:val="00AC6CBA"/>
    <w:rsid w:val="00AC7027"/>
    <w:rsid w:val="00AD0185"/>
    <w:rsid w:val="00AD3F5D"/>
    <w:rsid w:val="00AD5958"/>
    <w:rsid w:val="00AD6DCD"/>
    <w:rsid w:val="00AD719A"/>
    <w:rsid w:val="00AE3A17"/>
    <w:rsid w:val="00AE3F93"/>
    <w:rsid w:val="00AE4456"/>
    <w:rsid w:val="00AE6B25"/>
    <w:rsid w:val="00AF3CBA"/>
    <w:rsid w:val="00AF3D34"/>
    <w:rsid w:val="00B0189F"/>
    <w:rsid w:val="00B01C2F"/>
    <w:rsid w:val="00B021FC"/>
    <w:rsid w:val="00B03FAE"/>
    <w:rsid w:val="00B041AC"/>
    <w:rsid w:val="00B12217"/>
    <w:rsid w:val="00B14FBD"/>
    <w:rsid w:val="00B2050F"/>
    <w:rsid w:val="00B22AEC"/>
    <w:rsid w:val="00B22D80"/>
    <w:rsid w:val="00B24053"/>
    <w:rsid w:val="00B26120"/>
    <w:rsid w:val="00B2705C"/>
    <w:rsid w:val="00B27343"/>
    <w:rsid w:val="00B33B5D"/>
    <w:rsid w:val="00B34443"/>
    <w:rsid w:val="00B433DE"/>
    <w:rsid w:val="00B47BA0"/>
    <w:rsid w:val="00B5173B"/>
    <w:rsid w:val="00B545BC"/>
    <w:rsid w:val="00B546FD"/>
    <w:rsid w:val="00B616FC"/>
    <w:rsid w:val="00B6280C"/>
    <w:rsid w:val="00B628D1"/>
    <w:rsid w:val="00B64C63"/>
    <w:rsid w:val="00B6630C"/>
    <w:rsid w:val="00B70F4E"/>
    <w:rsid w:val="00B729C6"/>
    <w:rsid w:val="00B765BD"/>
    <w:rsid w:val="00B76A95"/>
    <w:rsid w:val="00B825FC"/>
    <w:rsid w:val="00B832CB"/>
    <w:rsid w:val="00B840FB"/>
    <w:rsid w:val="00B94339"/>
    <w:rsid w:val="00B95670"/>
    <w:rsid w:val="00B95948"/>
    <w:rsid w:val="00B96C33"/>
    <w:rsid w:val="00B97AC7"/>
    <w:rsid w:val="00BA3E7B"/>
    <w:rsid w:val="00BA4B68"/>
    <w:rsid w:val="00BA62B5"/>
    <w:rsid w:val="00BB1070"/>
    <w:rsid w:val="00BB5D89"/>
    <w:rsid w:val="00BB5E14"/>
    <w:rsid w:val="00BB72F8"/>
    <w:rsid w:val="00BC13B9"/>
    <w:rsid w:val="00BC2FBD"/>
    <w:rsid w:val="00BC6216"/>
    <w:rsid w:val="00BD3108"/>
    <w:rsid w:val="00BD3E00"/>
    <w:rsid w:val="00BD426D"/>
    <w:rsid w:val="00BD64EC"/>
    <w:rsid w:val="00BF5A0F"/>
    <w:rsid w:val="00C01E3A"/>
    <w:rsid w:val="00C025F1"/>
    <w:rsid w:val="00C040D3"/>
    <w:rsid w:val="00C07E1D"/>
    <w:rsid w:val="00C1045F"/>
    <w:rsid w:val="00C11389"/>
    <w:rsid w:val="00C1336B"/>
    <w:rsid w:val="00C13E48"/>
    <w:rsid w:val="00C158F6"/>
    <w:rsid w:val="00C16BB0"/>
    <w:rsid w:val="00C16BDD"/>
    <w:rsid w:val="00C17209"/>
    <w:rsid w:val="00C2011E"/>
    <w:rsid w:val="00C23F4D"/>
    <w:rsid w:val="00C24A49"/>
    <w:rsid w:val="00C308DA"/>
    <w:rsid w:val="00C3141E"/>
    <w:rsid w:val="00C343A6"/>
    <w:rsid w:val="00C35781"/>
    <w:rsid w:val="00C360DF"/>
    <w:rsid w:val="00C37C3A"/>
    <w:rsid w:val="00C41961"/>
    <w:rsid w:val="00C426B0"/>
    <w:rsid w:val="00C43DEF"/>
    <w:rsid w:val="00C45E9B"/>
    <w:rsid w:val="00C45EB1"/>
    <w:rsid w:val="00C51D45"/>
    <w:rsid w:val="00C53007"/>
    <w:rsid w:val="00C53813"/>
    <w:rsid w:val="00C549C7"/>
    <w:rsid w:val="00C56840"/>
    <w:rsid w:val="00C67F55"/>
    <w:rsid w:val="00C70D26"/>
    <w:rsid w:val="00C71038"/>
    <w:rsid w:val="00C71335"/>
    <w:rsid w:val="00C7143B"/>
    <w:rsid w:val="00C718E0"/>
    <w:rsid w:val="00C73C96"/>
    <w:rsid w:val="00C74469"/>
    <w:rsid w:val="00C74FE7"/>
    <w:rsid w:val="00C8042C"/>
    <w:rsid w:val="00C8258B"/>
    <w:rsid w:val="00C84476"/>
    <w:rsid w:val="00C8464C"/>
    <w:rsid w:val="00C85A72"/>
    <w:rsid w:val="00C865B7"/>
    <w:rsid w:val="00C86872"/>
    <w:rsid w:val="00C86ED2"/>
    <w:rsid w:val="00C906FF"/>
    <w:rsid w:val="00C925FE"/>
    <w:rsid w:val="00C95BB6"/>
    <w:rsid w:val="00C97443"/>
    <w:rsid w:val="00C97661"/>
    <w:rsid w:val="00CA1AD0"/>
    <w:rsid w:val="00CA4FE0"/>
    <w:rsid w:val="00CA7737"/>
    <w:rsid w:val="00CB0593"/>
    <w:rsid w:val="00CB2370"/>
    <w:rsid w:val="00CB4A77"/>
    <w:rsid w:val="00CB4B46"/>
    <w:rsid w:val="00CB76DC"/>
    <w:rsid w:val="00CC000A"/>
    <w:rsid w:val="00CC2870"/>
    <w:rsid w:val="00CC329D"/>
    <w:rsid w:val="00CC3C87"/>
    <w:rsid w:val="00CC6718"/>
    <w:rsid w:val="00CC77C6"/>
    <w:rsid w:val="00CD02CA"/>
    <w:rsid w:val="00CD1D4E"/>
    <w:rsid w:val="00CE0628"/>
    <w:rsid w:val="00CE5CBD"/>
    <w:rsid w:val="00CF364D"/>
    <w:rsid w:val="00CF40ED"/>
    <w:rsid w:val="00D01EE9"/>
    <w:rsid w:val="00D04FEC"/>
    <w:rsid w:val="00D11518"/>
    <w:rsid w:val="00D11B2B"/>
    <w:rsid w:val="00D12920"/>
    <w:rsid w:val="00D130C5"/>
    <w:rsid w:val="00D14375"/>
    <w:rsid w:val="00D16813"/>
    <w:rsid w:val="00D21292"/>
    <w:rsid w:val="00D3043E"/>
    <w:rsid w:val="00D312A3"/>
    <w:rsid w:val="00D31725"/>
    <w:rsid w:val="00D33612"/>
    <w:rsid w:val="00D35730"/>
    <w:rsid w:val="00D363C6"/>
    <w:rsid w:val="00D36AE8"/>
    <w:rsid w:val="00D37092"/>
    <w:rsid w:val="00D37D07"/>
    <w:rsid w:val="00D405A9"/>
    <w:rsid w:val="00D40AFD"/>
    <w:rsid w:val="00D41B85"/>
    <w:rsid w:val="00D444CC"/>
    <w:rsid w:val="00D4483F"/>
    <w:rsid w:val="00D4708A"/>
    <w:rsid w:val="00D502C3"/>
    <w:rsid w:val="00D506A0"/>
    <w:rsid w:val="00D51CE8"/>
    <w:rsid w:val="00D54F52"/>
    <w:rsid w:val="00D55E35"/>
    <w:rsid w:val="00D57AC4"/>
    <w:rsid w:val="00D6000E"/>
    <w:rsid w:val="00D62DFB"/>
    <w:rsid w:val="00D62FF8"/>
    <w:rsid w:val="00D63F81"/>
    <w:rsid w:val="00D65249"/>
    <w:rsid w:val="00D65A25"/>
    <w:rsid w:val="00D65A7E"/>
    <w:rsid w:val="00D736AD"/>
    <w:rsid w:val="00D7450D"/>
    <w:rsid w:val="00D75002"/>
    <w:rsid w:val="00D75B9E"/>
    <w:rsid w:val="00D75FB8"/>
    <w:rsid w:val="00D76212"/>
    <w:rsid w:val="00D7637B"/>
    <w:rsid w:val="00D8026D"/>
    <w:rsid w:val="00D824EF"/>
    <w:rsid w:val="00D918C6"/>
    <w:rsid w:val="00D934FD"/>
    <w:rsid w:val="00D95255"/>
    <w:rsid w:val="00DA0169"/>
    <w:rsid w:val="00DA02C0"/>
    <w:rsid w:val="00DA07D4"/>
    <w:rsid w:val="00DA1408"/>
    <w:rsid w:val="00DB1F65"/>
    <w:rsid w:val="00DB32F5"/>
    <w:rsid w:val="00DB373F"/>
    <w:rsid w:val="00DB42AA"/>
    <w:rsid w:val="00DB4664"/>
    <w:rsid w:val="00DB4E6C"/>
    <w:rsid w:val="00DB4ECB"/>
    <w:rsid w:val="00DB5B8B"/>
    <w:rsid w:val="00DB60F8"/>
    <w:rsid w:val="00DB6B3A"/>
    <w:rsid w:val="00DC003D"/>
    <w:rsid w:val="00DC06E1"/>
    <w:rsid w:val="00DC072B"/>
    <w:rsid w:val="00DC095E"/>
    <w:rsid w:val="00DC2ABB"/>
    <w:rsid w:val="00DC3961"/>
    <w:rsid w:val="00DC432D"/>
    <w:rsid w:val="00DC5833"/>
    <w:rsid w:val="00DC7BA4"/>
    <w:rsid w:val="00DD0129"/>
    <w:rsid w:val="00DD32D5"/>
    <w:rsid w:val="00DD526F"/>
    <w:rsid w:val="00DD7FC8"/>
    <w:rsid w:val="00DE04E8"/>
    <w:rsid w:val="00DE1C4D"/>
    <w:rsid w:val="00DE396D"/>
    <w:rsid w:val="00DE45C7"/>
    <w:rsid w:val="00DE4BA4"/>
    <w:rsid w:val="00DE5E5C"/>
    <w:rsid w:val="00DE799D"/>
    <w:rsid w:val="00DE7B89"/>
    <w:rsid w:val="00DF0497"/>
    <w:rsid w:val="00DF09FF"/>
    <w:rsid w:val="00DF0B6B"/>
    <w:rsid w:val="00DF2A77"/>
    <w:rsid w:val="00DF32E3"/>
    <w:rsid w:val="00DF4FD4"/>
    <w:rsid w:val="00DF632E"/>
    <w:rsid w:val="00E02651"/>
    <w:rsid w:val="00E03F64"/>
    <w:rsid w:val="00E04C2A"/>
    <w:rsid w:val="00E057B0"/>
    <w:rsid w:val="00E10473"/>
    <w:rsid w:val="00E16C12"/>
    <w:rsid w:val="00E21574"/>
    <w:rsid w:val="00E23348"/>
    <w:rsid w:val="00E35287"/>
    <w:rsid w:val="00E4383C"/>
    <w:rsid w:val="00E4771B"/>
    <w:rsid w:val="00E50B18"/>
    <w:rsid w:val="00E539F2"/>
    <w:rsid w:val="00E56B43"/>
    <w:rsid w:val="00E57F4B"/>
    <w:rsid w:val="00E61938"/>
    <w:rsid w:val="00E65CC6"/>
    <w:rsid w:val="00E65EED"/>
    <w:rsid w:val="00E66AA6"/>
    <w:rsid w:val="00E6767A"/>
    <w:rsid w:val="00E727E0"/>
    <w:rsid w:val="00E74A40"/>
    <w:rsid w:val="00E77104"/>
    <w:rsid w:val="00E81290"/>
    <w:rsid w:val="00E824A4"/>
    <w:rsid w:val="00E84459"/>
    <w:rsid w:val="00E84C0D"/>
    <w:rsid w:val="00E859BD"/>
    <w:rsid w:val="00E879B9"/>
    <w:rsid w:val="00E87EE7"/>
    <w:rsid w:val="00E9154C"/>
    <w:rsid w:val="00E93B8E"/>
    <w:rsid w:val="00E961CF"/>
    <w:rsid w:val="00E976B4"/>
    <w:rsid w:val="00EA1C2D"/>
    <w:rsid w:val="00EA274C"/>
    <w:rsid w:val="00EA2A04"/>
    <w:rsid w:val="00EB0AA4"/>
    <w:rsid w:val="00EB0E17"/>
    <w:rsid w:val="00EB1B04"/>
    <w:rsid w:val="00EB1D6D"/>
    <w:rsid w:val="00EB308F"/>
    <w:rsid w:val="00EB359E"/>
    <w:rsid w:val="00EB78B4"/>
    <w:rsid w:val="00EC1028"/>
    <w:rsid w:val="00EC159E"/>
    <w:rsid w:val="00EC2016"/>
    <w:rsid w:val="00EC4732"/>
    <w:rsid w:val="00EC7F03"/>
    <w:rsid w:val="00ED0D99"/>
    <w:rsid w:val="00ED19C9"/>
    <w:rsid w:val="00ED3761"/>
    <w:rsid w:val="00ED3D77"/>
    <w:rsid w:val="00ED6223"/>
    <w:rsid w:val="00EE0359"/>
    <w:rsid w:val="00EE1B15"/>
    <w:rsid w:val="00EF0006"/>
    <w:rsid w:val="00EF116C"/>
    <w:rsid w:val="00EF43EA"/>
    <w:rsid w:val="00F06C84"/>
    <w:rsid w:val="00F1184A"/>
    <w:rsid w:val="00F13014"/>
    <w:rsid w:val="00F147B4"/>
    <w:rsid w:val="00F14F1A"/>
    <w:rsid w:val="00F14FF1"/>
    <w:rsid w:val="00F16520"/>
    <w:rsid w:val="00F16727"/>
    <w:rsid w:val="00F16743"/>
    <w:rsid w:val="00F2563D"/>
    <w:rsid w:val="00F2787E"/>
    <w:rsid w:val="00F27CB3"/>
    <w:rsid w:val="00F31F25"/>
    <w:rsid w:val="00F337A4"/>
    <w:rsid w:val="00F337A6"/>
    <w:rsid w:val="00F34B35"/>
    <w:rsid w:val="00F36034"/>
    <w:rsid w:val="00F36101"/>
    <w:rsid w:val="00F369E5"/>
    <w:rsid w:val="00F37124"/>
    <w:rsid w:val="00F41CAE"/>
    <w:rsid w:val="00F43C0D"/>
    <w:rsid w:val="00F52B27"/>
    <w:rsid w:val="00F53B84"/>
    <w:rsid w:val="00F53CDF"/>
    <w:rsid w:val="00F556D1"/>
    <w:rsid w:val="00F632A6"/>
    <w:rsid w:val="00F658CD"/>
    <w:rsid w:val="00F66C74"/>
    <w:rsid w:val="00F71F76"/>
    <w:rsid w:val="00F77C68"/>
    <w:rsid w:val="00F8105C"/>
    <w:rsid w:val="00F823B7"/>
    <w:rsid w:val="00F84D26"/>
    <w:rsid w:val="00F860A3"/>
    <w:rsid w:val="00F870CF"/>
    <w:rsid w:val="00F9100C"/>
    <w:rsid w:val="00F951A1"/>
    <w:rsid w:val="00F95782"/>
    <w:rsid w:val="00F95BC9"/>
    <w:rsid w:val="00FA1BB7"/>
    <w:rsid w:val="00FA227C"/>
    <w:rsid w:val="00FA2CC9"/>
    <w:rsid w:val="00FA77B7"/>
    <w:rsid w:val="00FB3493"/>
    <w:rsid w:val="00FB42A7"/>
    <w:rsid w:val="00FB4CD3"/>
    <w:rsid w:val="00FB5AD1"/>
    <w:rsid w:val="00FB5C78"/>
    <w:rsid w:val="00FB5DA2"/>
    <w:rsid w:val="00FC2F52"/>
    <w:rsid w:val="00FC3D30"/>
    <w:rsid w:val="00FC4045"/>
    <w:rsid w:val="00FC6358"/>
    <w:rsid w:val="00FD0402"/>
    <w:rsid w:val="00FD220C"/>
    <w:rsid w:val="00FD3C2E"/>
    <w:rsid w:val="00FD4EB6"/>
    <w:rsid w:val="00FD5B2D"/>
    <w:rsid w:val="00FE29BE"/>
    <w:rsid w:val="00FE2D21"/>
    <w:rsid w:val="00FE4F20"/>
    <w:rsid w:val="00FE5584"/>
    <w:rsid w:val="00FF07B4"/>
    <w:rsid w:val="00FF3F11"/>
    <w:rsid w:val="00FF4B41"/>
    <w:rsid w:val="00FF71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92</TotalTime>
  <Pages>4</Pages>
  <Words>1290</Words>
  <Characters>7354</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8627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CHU.THIEN-PC</cp:lastModifiedBy>
  <cp:revision>9</cp:revision>
  <cp:lastPrinted>2019-06-20T23:55:00Z</cp:lastPrinted>
  <dcterms:created xsi:type="dcterms:W3CDTF">2019-09-18T00:18:00Z</dcterms:created>
  <dcterms:modified xsi:type="dcterms:W3CDTF">2019-09-20T02:18:00Z</dcterms:modified>
</cp:coreProperties>
</file>